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1C515B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1C515B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RUSSIA MOSCOW </w:t>
      </w:r>
      <w:r w:rsidR="00A446E5" w:rsidRPr="001C515B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ZAGORSK </w:t>
      </w:r>
      <w:r w:rsidRPr="001C515B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SAINT PETERSBURG (</w:t>
      </w:r>
      <w:r w:rsidR="004C046E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8</w:t>
      </w:r>
      <w:r w:rsidRPr="001C515B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D5N) </w:t>
      </w:r>
    </w:p>
    <w:p w:rsidR="006F312C" w:rsidRPr="001C515B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1C515B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E02D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DME02</w:t>
      </w:r>
      <w:r w:rsidR="000524FA" w:rsidRPr="001C515B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RUSSIA</w:t>
      </w:r>
      <w:r w:rsidR="00AD5BF4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 xml:space="preserve"> มอสโคว์</w:t>
      </w:r>
      <w:r w:rsidR="00F85B14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 xml:space="preserve"> </w:t>
      </w:r>
      <w:r w:rsidR="00AD5BF4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เซนต์ปีเตอร์สเบิร์ก ล่องเรือ</w:t>
      </w:r>
      <w:r w:rsidR="00CE4F5D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 xml:space="preserve"> ชมโชว์</w:t>
      </w:r>
      <w:r w:rsidRPr="001C515B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F312C" w:rsidRPr="001C515B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1C515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สายการบิน</w:t>
      </w:r>
      <w:r w:rsidR="00FE1B24" w:rsidRPr="001C515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  <w:r w:rsidRPr="001C515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  <w:r w:rsidR="000047C2" w:rsidRPr="001C515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EMIRATES AIRLINE </w:t>
      </w:r>
      <w:r w:rsidR="00D25EE9" w:rsidRPr="001C515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(</w:t>
      </w:r>
      <w:r w:rsidR="000047C2" w:rsidRPr="001C515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EK</w:t>
      </w:r>
      <w:r w:rsidR="00D25EE9" w:rsidRPr="001C515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)</w:t>
      </w:r>
    </w:p>
    <w:p w:rsidR="00383811" w:rsidRDefault="00383811" w:rsidP="00383811">
      <w:pPr>
        <w:jc w:val="center"/>
        <w:rPr>
          <w:rFonts w:ascii="Angsana New" w:hAnsi="Angsana New" w:cs="Angsana New"/>
          <w:sz w:val="32"/>
          <w:szCs w:val="32"/>
        </w:rPr>
      </w:pPr>
    </w:p>
    <w:p w:rsidR="006F312C" w:rsidRPr="001C515B" w:rsidRDefault="00383811" w:rsidP="00383811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600825" cy="6600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ME02 มอสโคว์-ซากอร์ส-เซนต์ปีเตอร์สเบิร์ก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772" w:rsidRDefault="004F0772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4F0772" w:rsidRDefault="004F0772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6F312C" w:rsidRPr="001C515B" w:rsidRDefault="006F312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1C515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>บินด้วยสายการบิน</w:t>
      </w:r>
      <w:r w:rsidR="00FE1B24" w:rsidRPr="001C515B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962DB" w:rsidRPr="001C515B">
        <w:rPr>
          <w:rFonts w:ascii="Angsana New" w:hAnsi="Angsana New" w:cs="Angsana New"/>
          <w:b/>
          <w:bCs/>
          <w:sz w:val="36"/>
          <w:szCs w:val="36"/>
          <w:cs/>
        </w:rPr>
        <w:t>สหรัฐอาหรับเอมิเรตส์</w:t>
      </w:r>
      <w:r w:rsidR="00D962DB" w:rsidRPr="001C515B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</w:t>
      </w:r>
      <w:r w:rsidR="00D25EE9" w:rsidRPr="001C515B">
        <w:rPr>
          <w:rFonts w:ascii="Angsana New" w:hAnsi="Angsana New" w:cs="Angsana New"/>
          <w:b/>
          <w:bCs/>
          <w:sz w:val="36"/>
          <w:szCs w:val="36"/>
          <w:cs/>
        </w:rPr>
        <w:t>(</w:t>
      </w:r>
      <w:r w:rsidR="00D962DB" w:rsidRPr="001C515B">
        <w:rPr>
          <w:rFonts w:ascii="Angsana New" w:hAnsi="Angsana New" w:cs="Angsana New"/>
          <w:b/>
          <w:bCs/>
          <w:sz w:val="36"/>
          <w:szCs w:val="36"/>
        </w:rPr>
        <w:t>EK</w:t>
      </w:r>
      <w:r w:rsidR="00D25EE9" w:rsidRPr="001C515B">
        <w:rPr>
          <w:rFonts w:ascii="Angsana New" w:hAnsi="Angsana New" w:cs="Angsana New"/>
          <w:b/>
          <w:bCs/>
          <w:sz w:val="36"/>
          <w:szCs w:val="36"/>
        </w:rPr>
        <w:t>)</w:t>
      </w:r>
      <w:r w:rsidRPr="001C515B">
        <w:rPr>
          <w:rFonts w:ascii="Angsana New" w:hAnsi="Angsana New" w:cs="Angsana New"/>
          <w:b/>
          <w:bCs/>
          <w:sz w:val="36"/>
          <w:szCs w:val="36"/>
        </w:rPr>
        <w:t>:</w:t>
      </w:r>
      <w:r w:rsidRPr="001C515B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1C515B">
        <w:rPr>
          <w:rFonts w:ascii="Angsana New" w:hAnsi="Angsana New" w:cs="Angsana New"/>
          <w:b/>
          <w:bCs/>
          <w:sz w:val="36"/>
          <w:szCs w:val="36"/>
        </w:rPr>
        <w:t>BKK</w:t>
      </w:r>
      <w:r w:rsidRPr="001C515B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1C515B" w:rsidTr="00980F8E">
        <w:tc>
          <w:tcPr>
            <w:tcW w:w="2212" w:type="dxa"/>
            <w:shd w:val="clear" w:color="auto" w:fill="FF9999"/>
          </w:tcPr>
          <w:p w:rsidR="005436D4" w:rsidRPr="001C515B" w:rsidRDefault="00E42829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EK 377</w:t>
            </w:r>
          </w:p>
        </w:tc>
        <w:tc>
          <w:tcPr>
            <w:tcW w:w="5039" w:type="dxa"/>
            <w:shd w:val="clear" w:color="auto" w:fill="FF9999"/>
          </w:tcPr>
          <w:p w:rsidR="005436D4" w:rsidRPr="001C515B" w:rsidRDefault="005436D4" w:rsidP="00E4282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 xml:space="preserve">(กรุงเทพ) - </w:t>
            </w:r>
            <w:r w:rsidR="00E42829" w:rsidRPr="001C515B">
              <w:rPr>
                <w:rFonts w:ascii="Angsana New" w:hAnsi="Angsana New" w:cs="Angsana New"/>
                <w:sz w:val="36"/>
                <w:szCs w:val="36"/>
              </w:rPr>
              <w:t>DXB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E42829" w:rsidRPr="001C515B">
              <w:rPr>
                <w:rFonts w:ascii="Angsana New" w:hAnsi="Angsana New" w:cs="Angsana New"/>
                <w:sz w:val="24"/>
                <w:szCs w:val="36"/>
                <w:cs/>
              </w:rPr>
              <w:t>ดูไบ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184" w:type="dxa"/>
            <w:shd w:val="clear" w:color="auto" w:fill="FF9999"/>
          </w:tcPr>
          <w:p w:rsidR="005436D4" w:rsidRPr="001C515B" w:rsidRDefault="00784E05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03.30-07.15</w:t>
            </w:r>
          </w:p>
        </w:tc>
      </w:tr>
      <w:tr w:rsidR="005436D4" w:rsidRPr="001C515B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1C515B" w:rsidRDefault="00E42829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EK 133</w:t>
            </w:r>
          </w:p>
        </w:tc>
        <w:tc>
          <w:tcPr>
            <w:tcW w:w="5039" w:type="dxa"/>
            <w:shd w:val="clear" w:color="auto" w:fill="FF9999"/>
          </w:tcPr>
          <w:p w:rsidR="005436D4" w:rsidRPr="001C515B" w:rsidRDefault="00E42829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DXB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1C515B">
              <w:rPr>
                <w:rFonts w:ascii="Angsana New" w:hAnsi="Angsana New" w:cs="Angsana New"/>
                <w:sz w:val="24"/>
                <w:szCs w:val="36"/>
                <w:cs/>
              </w:rPr>
              <w:t>ดูไบ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 xml:space="preserve">) </w:t>
            </w:r>
            <w:r w:rsidR="005436D4" w:rsidRPr="001C515B">
              <w:rPr>
                <w:rFonts w:ascii="Angsana New" w:hAnsi="Angsana New" w:cs="Angsana New"/>
                <w:sz w:val="36"/>
                <w:szCs w:val="36"/>
                <w:cs/>
              </w:rPr>
              <w:t xml:space="preserve">- </w:t>
            </w:r>
            <w:r w:rsidRPr="001C515B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</w:p>
        </w:tc>
        <w:tc>
          <w:tcPr>
            <w:tcW w:w="3184" w:type="dxa"/>
            <w:shd w:val="clear" w:color="auto" w:fill="FF9999"/>
          </w:tcPr>
          <w:p w:rsidR="005436D4" w:rsidRPr="001C515B" w:rsidRDefault="00784E05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09.35-13-50</w:t>
            </w:r>
          </w:p>
        </w:tc>
      </w:tr>
      <w:tr w:rsidR="00C034DC" w:rsidRPr="001C515B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1C515B" w:rsidRDefault="00E4282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EK 176</w:t>
            </w:r>
          </w:p>
        </w:tc>
        <w:tc>
          <w:tcPr>
            <w:tcW w:w="5039" w:type="dxa"/>
            <w:shd w:val="clear" w:color="auto" w:fill="FFCCCC"/>
          </w:tcPr>
          <w:p w:rsidR="00C034DC" w:rsidRPr="001C515B" w:rsidRDefault="00AB1E6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LED</w:t>
            </w:r>
            <w:r w:rsidR="00652494" w:rsidRPr="001C515B">
              <w:rPr>
                <w:rFonts w:ascii="Angsana New" w:hAnsi="Angsana New" w:cs="Angsana New"/>
                <w:sz w:val="36"/>
                <w:szCs w:val="36"/>
                <w:cs/>
              </w:rPr>
              <w:t>เซนต์ ปีเตอร์สเบิร์ก</w:t>
            </w:r>
            <w:r w:rsidR="005436D4" w:rsidRPr="001C515B">
              <w:rPr>
                <w:rFonts w:ascii="Angsana New" w:hAnsi="Angsana New" w:cs="Angsana New"/>
                <w:sz w:val="36"/>
                <w:szCs w:val="36"/>
                <w:cs/>
              </w:rPr>
              <w:t xml:space="preserve"> </w:t>
            </w:r>
            <w:r w:rsidR="00652494" w:rsidRPr="001C515B">
              <w:rPr>
                <w:rFonts w:ascii="Angsana New" w:hAnsi="Angsana New" w:cs="Angsana New"/>
                <w:sz w:val="36"/>
                <w:szCs w:val="36"/>
              </w:rPr>
              <w:t xml:space="preserve">– </w:t>
            </w:r>
            <w:r w:rsidR="00E42829" w:rsidRPr="001C515B">
              <w:rPr>
                <w:rFonts w:ascii="Angsana New" w:hAnsi="Angsana New" w:cs="Angsana New"/>
                <w:sz w:val="36"/>
                <w:szCs w:val="36"/>
              </w:rPr>
              <w:t>DXB</w:t>
            </w:r>
            <w:r w:rsidR="00E42829" w:rsidRPr="001C515B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E42829" w:rsidRPr="001C515B">
              <w:rPr>
                <w:rFonts w:ascii="Angsana New" w:hAnsi="Angsana New" w:cs="Angsana New"/>
                <w:sz w:val="24"/>
                <w:szCs w:val="36"/>
                <w:cs/>
              </w:rPr>
              <w:t>ดูไบ</w:t>
            </w:r>
            <w:r w:rsidR="00E42829" w:rsidRPr="001C515B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2D7FFD" w:rsidRPr="001C515B" w:rsidRDefault="00784E05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23.25-06.35</w:t>
            </w:r>
          </w:p>
        </w:tc>
      </w:tr>
      <w:tr w:rsidR="00C034DC" w:rsidRPr="001C515B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C034DC" w:rsidRPr="001C515B" w:rsidRDefault="00E4282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EK 370</w:t>
            </w:r>
          </w:p>
        </w:tc>
        <w:tc>
          <w:tcPr>
            <w:tcW w:w="5039" w:type="dxa"/>
            <w:shd w:val="clear" w:color="auto" w:fill="FFCCCC"/>
          </w:tcPr>
          <w:p w:rsidR="00C034DC" w:rsidRPr="001C515B" w:rsidRDefault="00E4282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</w:rPr>
              <w:t>DXB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1C515B">
              <w:rPr>
                <w:rFonts w:ascii="Angsana New" w:hAnsi="Angsana New" w:cs="Angsana New"/>
                <w:sz w:val="24"/>
                <w:szCs w:val="36"/>
                <w:cs/>
              </w:rPr>
              <w:t>ดูไบ</w:t>
            </w: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 xml:space="preserve">) </w:t>
            </w:r>
            <w:r w:rsidR="00652494" w:rsidRPr="001C515B">
              <w:rPr>
                <w:rFonts w:ascii="Angsana New" w:hAnsi="Angsana New" w:cs="Angsana New"/>
                <w:sz w:val="36"/>
                <w:szCs w:val="36"/>
              </w:rPr>
              <w:t>– BKK(</w:t>
            </w:r>
            <w:r w:rsidR="00652494" w:rsidRPr="001C515B">
              <w:rPr>
                <w:rFonts w:ascii="Angsana New" w:hAnsi="Angsana New" w:cs="Angsana New"/>
                <w:sz w:val="36"/>
                <w:szCs w:val="36"/>
                <w:cs/>
              </w:rPr>
              <w:t>กรุงเทพ</w:t>
            </w:r>
            <w:r w:rsidR="00652494" w:rsidRPr="001C515B">
              <w:rPr>
                <w:rFonts w:ascii="Angsana New" w:hAnsi="Angsana New" w:cs="Angsana New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C034DC" w:rsidRPr="001C515B" w:rsidRDefault="00784E05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sz w:val="36"/>
                <w:szCs w:val="36"/>
                <w:cs/>
              </w:rPr>
              <w:t>08.55-18.15</w:t>
            </w:r>
          </w:p>
        </w:tc>
      </w:tr>
    </w:tbl>
    <w:p w:rsidR="006F312C" w:rsidRPr="001C515B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86BB1" w:rsidRPr="001C515B">
        <w:rPr>
          <w:rFonts w:ascii="Angsana New" w:hAnsi="Angsana New" w:cs="Angsana New"/>
          <w:sz w:val="32"/>
          <w:szCs w:val="32"/>
        </w:rPr>
        <w:t>30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1C515B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98663B">
        <w:rPr>
          <w:rFonts w:ascii="Angsana New" w:hAnsi="Angsana New" w:cs="Angsana New" w:hint="cs"/>
          <w:sz w:val="32"/>
          <w:szCs w:val="32"/>
          <w:cs/>
        </w:rPr>
        <w:t>2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ชิ้น) และ ถือขึ้นเครื่องบินได้น้ำหนักไม่เกิน 7 ก.ก. **</w:t>
      </w:r>
    </w:p>
    <w:p w:rsidR="006F312C" w:rsidRPr="001C515B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F32DE4" w:rsidRPr="001C515B" w:rsidRDefault="00F32DE4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="00370A92"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56F79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สนามบินดูไบ</w:t>
      </w:r>
      <w:r w:rsidR="00370A92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D56F79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ดูไบ</w:t>
      </w:r>
      <w:r w:rsidR="00370A92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  <w:r w:rsidR="00E02D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สนามบินวนูโคโว(มอสโคว์) </w:t>
      </w:r>
      <w:r w:rsidR="00D56F79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(-/-/</w:t>
      </w:r>
      <w:r w:rsidR="00097091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B04955" w:rsidRDefault="00714FD6" w:rsidP="003E755D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23.59</w:t>
      </w:r>
      <w:r w:rsidR="00C35DEE" w:rsidRPr="001C515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32DE4" w:rsidRPr="001C515B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F32DE4"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D25EE9" w:rsidRPr="001C515B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="00D25EE9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25EE9" w:rsidRPr="001C515B">
        <w:rPr>
          <w:rFonts w:ascii="Angsana New" w:hAnsi="Angsana New" w:cs="Angsana New"/>
          <w:sz w:val="32"/>
          <w:szCs w:val="32"/>
          <w:cs/>
        </w:rPr>
        <w:t xml:space="preserve"> </w:t>
      </w:r>
      <w:r w:rsidR="00D25EE9" w:rsidRPr="001C515B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BB25D6" w:rsidRPr="001C515B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ROW T</w:t>
      </w:r>
      <w:r w:rsidR="00D25EE9" w:rsidRPr="001C515B">
        <w:rPr>
          <w:rFonts w:ascii="Angsana New" w:hAnsi="Angsana New" w:cs="Angsana New"/>
          <w:sz w:val="32"/>
          <w:szCs w:val="32"/>
          <w:lang w:val="en-GB"/>
        </w:rPr>
        <w:t xml:space="preserve"> </w:t>
      </w:r>
      <w:r w:rsidR="00D25EE9" w:rsidRPr="001C515B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="00BB25D6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8</w:t>
      </w:r>
      <w:r w:rsidR="00D25EE9" w:rsidRPr="001C515B">
        <w:rPr>
          <w:rFonts w:ascii="Angsana New" w:hAnsi="Angsana New" w:cs="Angsana New"/>
          <w:sz w:val="32"/>
          <w:szCs w:val="32"/>
          <w:cs/>
          <w:lang w:val="en-GB"/>
        </w:rPr>
        <w:t xml:space="preserve"> สายการบิน</w:t>
      </w:r>
      <w:r w:rsidR="00D25EE9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492C3D"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Emirates Airline </w:t>
      </w:r>
      <w:r w:rsidR="00D25EE9"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776E8" w:rsidRDefault="008776E8" w:rsidP="008776E8">
      <w:pPr>
        <w:spacing w:line="276" w:lineRule="auto"/>
        <w:ind w:left="1440" w:hanging="1440"/>
        <w:jc w:val="center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189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-F-LE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091" w:rsidRPr="001C515B" w:rsidRDefault="00097091" w:rsidP="00097091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2</w:t>
      </w:r>
    </w:p>
    <w:p w:rsidR="00097091" w:rsidRPr="00097091" w:rsidRDefault="00097091" w:rsidP="00097091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สนามบินดูไบ(ดูไบ) – สนามบินวนูโคโว(มอสโคว์) – (-/-/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D25EE9" w:rsidRPr="001C515B" w:rsidRDefault="00BB25D6" w:rsidP="00D25EE9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5623">
        <w:rPr>
          <w:rFonts w:ascii="Angsana New" w:hAnsi="Angsana New" w:cs="Angsana New"/>
          <w:b/>
          <w:bCs/>
          <w:color w:val="0000FF"/>
          <w:sz w:val="32"/>
          <w:szCs w:val="32"/>
        </w:rPr>
        <w:t>03</w:t>
      </w:r>
      <w:r w:rsidR="00304888" w:rsidRPr="00775623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.30 </w:t>
      </w:r>
      <w:r w:rsidR="00D25EE9" w:rsidRPr="001C515B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D25EE9" w:rsidRPr="001C515B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D25EE9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74282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ดูไบ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สหรัฐอาหรับเอมิเรตส์</w:t>
      </w:r>
      <w:r w:rsidR="00D25EE9" w:rsidRPr="001C515B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25EE9" w:rsidRPr="001C515B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492C3D"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Emirates Airline </w:t>
      </w:r>
      <w:r w:rsidR="00D25EE9" w:rsidRPr="001C515B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D25EE9"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0324A5"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>EK 377</w:t>
      </w:r>
      <w:r w:rsidR="00D25EE9"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D25EE9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DC0993" w:rsidRPr="001C515B" w:rsidRDefault="0017680C" w:rsidP="00DC0993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5623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07.15</w:t>
      </w:r>
      <w:r w:rsidR="00DC0993" w:rsidRPr="001C515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DC0993" w:rsidRPr="001C515B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DC0993" w:rsidRPr="001C515B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="00DC0993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ดูไบ สหรัฐอาหรับเอมิเรตส์ </w:t>
      </w:r>
      <w:r w:rsidR="00DC0993" w:rsidRPr="001C515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เปลี่ยนเครื่อง</w:t>
      </w:r>
    </w:p>
    <w:p w:rsidR="0020396C" w:rsidRPr="001C515B" w:rsidRDefault="0020396C" w:rsidP="0020396C">
      <w:pPr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1C515B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09.35 </w:t>
      </w:r>
      <w:r w:rsidRPr="001C515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Pr="001C515B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Pr="001C515B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>Emirates</w:t>
      </w:r>
      <w:r w:rsidR="00600F4B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Airline </w:t>
      </w:r>
      <w:r w:rsidRPr="001C515B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EK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133</w:t>
      </w:r>
      <w:r w:rsidR="0017680C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600F4B" w:rsidRPr="001C515B" w:rsidRDefault="00600F4B" w:rsidP="00600F4B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13.50</w:t>
      </w:r>
      <w:r w:rsidRPr="001C515B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Pr="001C515B">
        <w:rPr>
          <w:rFonts w:ascii="Angsana New" w:hAnsi="Angsana New" w:cs="Angsana New"/>
          <w:b/>
          <w:bCs/>
          <w:sz w:val="32"/>
          <w:szCs w:val="32"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="00DF0D6E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Pr="001C515B">
        <w:rPr>
          <w:rFonts w:ascii="Angsana New" w:hAnsi="Angsana New" w:cs="Angsana New"/>
          <w:color w:val="0000FF"/>
          <w:sz w:val="32"/>
          <w:szCs w:val="32"/>
        </w:rPr>
        <w:t>4</w:t>
      </w:r>
      <w:r w:rsidRPr="001C515B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ชั่วโมง)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:rsidR="00DF0D6E" w:rsidRPr="001C515B" w:rsidRDefault="00DF0D6E" w:rsidP="00DF0D6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เมืองมอสโคว์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Moscow)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เป็นเมืองหลวงของประเทศรัสเซีย มีประวัติศาสตร์ยาวนานถึง </w:t>
      </w:r>
      <w:r w:rsidRPr="001C515B">
        <w:rPr>
          <w:rFonts w:ascii="Angsana New" w:hAnsi="Angsana New" w:cs="Angsana New"/>
          <w:sz w:val="32"/>
          <w:szCs w:val="32"/>
        </w:rPr>
        <w:t>850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</w:t>
      </w:r>
      <w:r w:rsidRPr="001C515B">
        <w:rPr>
          <w:rFonts w:ascii="Angsana New" w:hAnsi="Angsana New" w:cs="Angsana New"/>
          <w:sz w:val="32"/>
          <w:szCs w:val="32"/>
        </w:rPr>
        <w:t>1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ใน </w:t>
      </w:r>
      <w:r w:rsidRPr="001C515B">
        <w:rPr>
          <w:rFonts w:ascii="Angsana New" w:hAnsi="Angsana New" w:cs="Angsana New"/>
          <w:sz w:val="32"/>
          <w:szCs w:val="32"/>
        </w:rPr>
        <w:t>10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600F4B" w:rsidRPr="001C515B" w:rsidRDefault="00DF0D6E" w:rsidP="00DF0D6E">
      <w:pPr>
        <w:ind w:left="1440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จุดชมวิว สแปร์โร่ฮิลล์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Sparrow Hill)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</w:t>
      </w:r>
      <w:r w:rsidRPr="001C515B">
        <w:rPr>
          <w:rFonts w:ascii="Angsana New" w:hAnsi="Angsana New" w:cs="Angsana New"/>
          <w:sz w:val="32"/>
          <w:szCs w:val="32"/>
        </w:rPr>
        <w:t>1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ใน </w:t>
      </w:r>
      <w:r w:rsidRPr="001C515B">
        <w:rPr>
          <w:rFonts w:ascii="Angsana New" w:hAnsi="Angsana New" w:cs="Angsana New"/>
          <w:sz w:val="32"/>
          <w:szCs w:val="32"/>
        </w:rPr>
        <w:t>7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ตึก ที่สร้างด้วยรูปทรงเดียวกัน หรือที่เรียกว่า </w:t>
      </w:r>
      <w:r w:rsidRPr="001C515B">
        <w:rPr>
          <w:rFonts w:ascii="Angsana New" w:hAnsi="Angsana New" w:cs="Angsana New"/>
          <w:sz w:val="32"/>
          <w:szCs w:val="32"/>
        </w:rPr>
        <w:t>Seven Sister</w:t>
      </w:r>
    </w:p>
    <w:p w:rsidR="005D3291" w:rsidRPr="001C515B" w:rsidRDefault="005D3291" w:rsidP="005D329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ล่องเรือแม่น้ำ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MOSKVA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ของกรุงมอสโคว์ ชมความสวยงามของสองฝั่งข้างทางของกรุงมอสโคว์ที่สวยงามตระการตา </w:t>
      </w:r>
    </w:p>
    <w:p w:rsidR="005D3291" w:rsidRPr="004C046E" w:rsidRDefault="005D3291" w:rsidP="005D3291">
      <w:pPr>
        <w:ind w:left="1440"/>
        <w:rPr>
          <w:rFonts w:ascii="Angsana New" w:hAnsi="Angsana New" w:cs="Angsana New"/>
          <w:color w:val="0000FF"/>
          <w:sz w:val="32"/>
          <w:szCs w:val="32"/>
        </w:rPr>
      </w:pPr>
      <w:r w:rsidRPr="004C046E">
        <w:rPr>
          <w:rFonts w:ascii="Angsana New" w:hAnsi="Angsana New" w:cs="Angsana New"/>
          <w:color w:val="0000FF"/>
          <w:sz w:val="32"/>
          <w:szCs w:val="32"/>
        </w:rPr>
        <w:t>(</w:t>
      </w:r>
      <w:r w:rsidRPr="004C046E">
        <w:rPr>
          <w:rFonts w:ascii="Angsana New" w:hAnsi="Angsana New" w:cs="Angsana New"/>
          <w:color w:val="0000FF"/>
          <w:sz w:val="32"/>
          <w:szCs w:val="32"/>
          <w:cs/>
        </w:rPr>
        <w:t xml:space="preserve">ขอสงวนสิทธิ์ในกรณีที่เรือไม่สามารถล่องได้ไม่ว่ากรณีใดๆทั้งสิ้น ทางบริษัทขอคืนค่าล่องเรือแก่สมาชิกท่านละ </w:t>
      </w:r>
      <w:r w:rsidRPr="004C046E">
        <w:rPr>
          <w:rFonts w:ascii="Angsana New" w:hAnsi="Angsana New" w:cs="Angsana New"/>
          <w:color w:val="0000FF"/>
          <w:sz w:val="32"/>
          <w:szCs w:val="32"/>
        </w:rPr>
        <w:t>10 USD)</w:t>
      </w:r>
    </w:p>
    <w:p w:rsidR="005D3291" w:rsidRPr="001C515B" w:rsidRDefault="005D3291" w:rsidP="005D3291">
      <w:pPr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D37F13" wp14:editId="43BEF3CA">
                <wp:simplePos x="0" y="0"/>
                <wp:positionH relativeFrom="margin">
                  <wp:posOffset>4306186</wp:posOffset>
                </wp:positionH>
                <wp:positionV relativeFrom="paragraph">
                  <wp:posOffset>106325</wp:posOffset>
                </wp:positionV>
                <wp:extent cx="2386965" cy="735330"/>
                <wp:effectExtent l="0" t="0" r="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3291" w:rsidRPr="00D5494E" w:rsidRDefault="005D3291" w:rsidP="005D329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176D5F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MOSKVA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0630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9.05pt;margin-top:8.35pt;width:187.95pt;height:57.9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" fillcolor="#f2f2f2 [3052]" stroked="f">
                <v:fill opacity="32896f"/>
                <v:textbox>
                  <w:txbxContent>
                    <w:p w:rsidR="005D3291" w:rsidRPr="00D5494E" w:rsidRDefault="005D3291" w:rsidP="005D329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176D5F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MOSKVA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C515B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0F9B57D7" wp14:editId="55858335">
            <wp:extent cx="6824870" cy="3834431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oscow Cruis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4212" cy="383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580" w:rsidRPr="001C515B" w:rsidRDefault="00FE6580" w:rsidP="00FE6580">
      <w:pPr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บริการอาหารค่ำ ณ ภัตคาร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5D3291" w:rsidRPr="001C515B" w:rsidRDefault="00FE6580" w:rsidP="00F37FD1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1C515B">
        <w:rPr>
          <w:rFonts w:ascii="Angsana New" w:hAnsi="Angsana New" w:cs="Angsana New"/>
          <w:b/>
          <w:bCs/>
          <w:color w:val="FF6600"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color w:val="FF6600"/>
          <w:sz w:val="32"/>
          <w:szCs w:val="32"/>
          <w:cs/>
        </w:rPr>
        <w:tab/>
      </w:r>
      <w:r w:rsidRPr="007D4526">
        <w:rPr>
          <w:rFonts w:ascii="Angsana New" w:hAnsi="Angsana New" w:cs="Angsana New"/>
          <w:b/>
          <w:bCs/>
          <w:color w:val="0000FF"/>
          <w:sz w:val="36"/>
          <w:szCs w:val="36"/>
        </w:rPr>
        <w:t xml:space="preserve">HOLIDAY INN HOTEL SELIGERSKAYA, MOSCOW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</w:p>
    <w:p w:rsidR="00041A82" w:rsidRPr="001C515B" w:rsidRDefault="00041A82" w:rsidP="00041A82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 xml:space="preserve">DAY </w:t>
      </w:r>
      <w:r w:rsidR="008C676F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3</w:t>
      </w:r>
    </w:p>
    <w:p w:rsidR="00F37FD1" w:rsidRPr="001C515B" w:rsidRDefault="00F37FD1" w:rsidP="00F37FD1">
      <w:pPr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เมืองซากอร์ส – โบสถ์อัสสัมชัญ – บ่อน้ำศักดิ์สิทธิ์ – โบสถ์ทรินิตี้ –ตลาดอิสไมโลโว่</w:t>
      </w:r>
      <w:r w:rsidRPr="001C515B">
        <w:rPr>
          <w:rFonts w:ascii="Angsana New" w:hAnsi="Angsana New" w:cs="Angsana New"/>
          <w:b/>
          <w:bCs/>
          <w:color w:val="FF6600"/>
          <w:sz w:val="36"/>
          <w:szCs w:val="36"/>
        </w:rPr>
        <w:t xml:space="preserve"> </w:t>
      </w:r>
      <w:r w:rsidRPr="001C515B">
        <w:rPr>
          <w:rFonts w:ascii="Angsana New" w:hAnsi="Angsana New" w:cs="Angsana New"/>
          <w:color w:val="0000FF"/>
          <w:sz w:val="52"/>
          <w:szCs w:val="52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B/L/D)     </w:t>
      </w:r>
    </w:p>
    <w:p w:rsidR="00F37FD1" w:rsidRPr="004C046E" w:rsidRDefault="00F37FD1" w:rsidP="00F37FD1">
      <w:pPr>
        <w:jc w:val="thaiDistribute"/>
        <w:rPr>
          <w:rFonts w:ascii="Angsana New" w:hAnsi="Angsana New" w:cs="Angsana New"/>
          <w:sz w:val="32"/>
          <w:szCs w:val="32"/>
        </w:rPr>
      </w:pPr>
      <w:r w:rsidRPr="004C046E">
        <w:rPr>
          <w:rFonts w:ascii="Angsana New" w:hAnsi="Angsana New" w:cs="Angsana New"/>
          <w:sz w:val="32"/>
          <w:szCs w:val="32"/>
          <w:cs/>
        </w:rPr>
        <w:t>เช้า</w:t>
      </w:r>
      <w:r w:rsidRPr="004C046E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F37FD1" w:rsidRPr="001C515B" w:rsidRDefault="00F37FD1" w:rsidP="00F37FD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เมืองซากอร์ส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Zagorsk)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</w:rPr>
        <w:t>(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ใช้เวลาเดินทางประมาณ 1 ชั่วโมง)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F37FD1" w:rsidRPr="001C515B" w:rsidRDefault="00F37FD1" w:rsidP="00F37FD1">
      <w:pPr>
        <w:ind w:left="144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โบสถ์อัสสัมชัญ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Assumption Church)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บ่อน้ำศักดิ์สิทธิ์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Chapel Over the Well)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ที่ซึมขึ้นมาเองตามธรรมชาติ </w:t>
      </w:r>
      <w:r w:rsidRPr="001C515B">
        <w:rPr>
          <w:rFonts w:ascii="Angsana New" w:hAnsi="Angsana New" w:cs="Angsana New"/>
          <w:color w:val="FF0000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F37FD1" w:rsidRPr="001C515B" w:rsidRDefault="00F37FD1" w:rsidP="00F37FD1">
      <w:pPr>
        <w:jc w:val="thaiDistribute"/>
        <w:rPr>
          <w:rFonts w:ascii="Angsana New" w:hAnsi="Angsana New" w:cs="Angsana New"/>
        </w:rPr>
      </w:pPr>
      <w:r w:rsidRPr="001C515B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07799E" wp14:editId="7FD19BC7">
                <wp:simplePos x="0" y="0"/>
                <wp:positionH relativeFrom="margin">
                  <wp:posOffset>313267</wp:posOffset>
                </wp:positionH>
                <wp:positionV relativeFrom="paragraph">
                  <wp:posOffset>169122</wp:posOffset>
                </wp:positionV>
                <wp:extent cx="2954867" cy="8636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867" cy="863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7FD1" w:rsidRPr="00F62BFB" w:rsidRDefault="00F37FD1" w:rsidP="00F37FD1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62BFB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Assumption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7C95A" id="Text Box 9" o:spid="_x0000_s1027" type="#_x0000_t202" style="position:absolute;left:0;text-align:left;margin-left:24.65pt;margin-top:13.3pt;width:232.65pt;height:68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" fillcolor="#d8d8d8 [2732]" stroked="f">
                <v:fill opacity="32896f"/>
                <v:textbox>
                  <w:txbxContent>
                    <w:p w:rsidR="00F37FD1" w:rsidRPr="00F62BFB" w:rsidRDefault="00F37FD1" w:rsidP="00F37FD1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62BFB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Assumption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C515B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27522B63" wp14:editId="165745D1">
            <wp:extent cx="6626792" cy="3763617"/>
            <wp:effectExtent l="0" t="0" r="317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1796856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1"/>
                    <a:stretch/>
                  </pic:blipFill>
                  <pic:spPr bwMode="auto">
                    <a:xfrm>
                      <a:off x="0" y="0"/>
                      <a:ext cx="6664140" cy="378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FD1" w:rsidRPr="001C515B" w:rsidRDefault="00F37FD1" w:rsidP="00F37FD1">
      <w:pPr>
        <w:ind w:left="1440"/>
        <w:jc w:val="thaiDistribute"/>
        <w:rPr>
          <w:rFonts w:ascii="Angsana New" w:hAnsi="Angsana New" w:cs="Angsana New"/>
        </w:rPr>
      </w:pPr>
      <w:r w:rsidRPr="001C515B">
        <w:rPr>
          <w:rFonts w:ascii="Angsana New" w:hAnsi="Angsana New" w:cs="Angsana New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โบสถ์ทรินิตี้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Holy Trinity)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cs/>
        </w:rPr>
        <w:t xml:space="preserve">เป็นโบสถ์แรกของเมืองมียอดโดมหัวหอมสีทอง ภายในตกแต่งด้วยภาพเฟรสโกและภาพไอคอน </w:t>
      </w:r>
      <w:r w:rsidRPr="001C515B">
        <w:rPr>
          <w:rFonts w:ascii="Angsana New" w:hAnsi="Angsana New" w:cs="Angsana New"/>
        </w:rPr>
        <w:t xml:space="preserve">5 </w:t>
      </w:r>
      <w:r w:rsidRPr="001C515B">
        <w:rPr>
          <w:rFonts w:ascii="Angsana New" w:hAnsi="Angsana New" w:cs="Angsana New"/>
          <w:cs/>
        </w:rPr>
        <w:t>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F37FD1" w:rsidRPr="001C515B" w:rsidRDefault="00F37FD1" w:rsidP="00F37FD1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1C515B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F37FD1" w:rsidRPr="001C515B" w:rsidRDefault="00F37FD1" w:rsidP="00F37FD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lastRenderedPageBreak/>
        <w:t xml:space="preserve">นำท่านเดินทางกลับสู่ 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เมืองมอสโคว์ (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</w:rPr>
        <w:t>Moscow)</w:t>
      </w:r>
      <w:r w:rsidRPr="00495F67">
        <w:rPr>
          <w:rFonts w:ascii="Angsana New" w:hAnsi="Angsana New" w:cs="Angsana New"/>
          <w:color w:val="FF0000"/>
          <w:sz w:val="24"/>
          <w:szCs w:val="24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ตลาดอิสไมโลโว่ (</w:t>
      </w:r>
      <w:proofErr w:type="spellStart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Izmailovo</w:t>
      </w:r>
      <w:proofErr w:type="spellEnd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Market)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F37FD1" w:rsidRPr="001C515B" w:rsidRDefault="00F37FD1" w:rsidP="00F37FD1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1E1607" wp14:editId="763FDFBC">
                <wp:simplePos x="0" y="0"/>
                <wp:positionH relativeFrom="margin">
                  <wp:posOffset>2175510</wp:posOffset>
                </wp:positionH>
                <wp:positionV relativeFrom="paragraph">
                  <wp:posOffset>2336588</wp:posOffset>
                </wp:positionV>
                <wp:extent cx="2607734" cy="987425"/>
                <wp:effectExtent l="0" t="0" r="2540" b="31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7734" cy="987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7FD1" w:rsidRPr="001C6045" w:rsidRDefault="00F37FD1" w:rsidP="00F37FD1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</w:t>
                            </w:r>
                            <w:proofErr w:type="spellEnd"/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30C72" id="Rectangle 7" o:spid="_x0000_s1028" style="position:absolute;left:0;text-align:left;margin-left:171.3pt;margin-top:184pt;width:205.35pt;height:77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" fillcolor="#d8d8d8 [2732]" stroked="f">
                <v:fill opacity="32896f"/>
                <v:textbox>
                  <w:txbxContent>
                    <w:p w:rsidR="00F37FD1" w:rsidRPr="001C6045" w:rsidRDefault="00F37FD1" w:rsidP="00F37FD1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</w:t>
                      </w:r>
                      <w:proofErr w:type="spellEnd"/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C515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B771D4C" wp14:editId="73AB9298">
            <wp:extent cx="6858000" cy="3573145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FD1" w:rsidRPr="001C515B" w:rsidRDefault="00F37FD1" w:rsidP="00F37FD1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บริการอาหารค่ำ ณ ภัตตาคาร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  <w:r w:rsidRPr="001C515B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:rsidR="00F37FD1" w:rsidRPr="001C515B" w:rsidRDefault="00F37FD1" w:rsidP="00F37FD1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color w:val="0000FF"/>
          <w:sz w:val="40"/>
          <w:szCs w:val="40"/>
        </w:rPr>
        <w:t>HOLIDAY INN HOTEL SELIGERSKAYA , MOSCOW</w:t>
      </w:r>
      <w:r w:rsidRPr="004C046E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243999" w:rsidRPr="001C515B" w:rsidRDefault="00243999" w:rsidP="0024399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8C676F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4</w:t>
      </w:r>
    </w:p>
    <w:p w:rsidR="00A8510A" w:rsidRPr="001C515B" w:rsidRDefault="00243999" w:rsidP="00243999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พระราชวังเครมลิน – พิพิธภัณฑ์อาร์เมอรี่ แชมเบอร์ – จัตุรัสแดง – มหาวิหารเซนต์บา</w:t>
      </w:r>
      <w:r w:rsidR="0068634B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ซิล – ห้างกุม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="00D47464"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>)</w:t>
      </w:r>
    </w:p>
    <w:p w:rsidR="00A8510A" w:rsidRPr="001C515B" w:rsidRDefault="00A8510A" w:rsidP="00A8510A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0A6BAE" w:rsidRPr="004C046E" w:rsidRDefault="000A6BAE" w:rsidP="000A6BAE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Cathedral of Christ the </w:t>
      </w:r>
      <w:proofErr w:type="spellStart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Saviour</w:t>
      </w:r>
      <w:proofErr w:type="spellEnd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1C515B">
        <w:rPr>
          <w:rFonts w:ascii="Angsana New" w:hAnsi="Angsana New" w:cs="Angsana New"/>
          <w:sz w:val="32"/>
          <w:szCs w:val="32"/>
        </w:rPr>
        <w:t xml:space="preserve">1812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1C515B">
        <w:rPr>
          <w:rFonts w:ascii="Angsana New" w:hAnsi="Angsana New" w:cs="Angsana New"/>
          <w:sz w:val="32"/>
          <w:szCs w:val="32"/>
        </w:rPr>
        <w:t xml:space="preserve">1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1C515B">
        <w:rPr>
          <w:rFonts w:ascii="Angsana New" w:hAnsi="Angsana New" w:cs="Angsana New"/>
          <w:sz w:val="32"/>
          <w:szCs w:val="32"/>
        </w:rPr>
        <w:t xml:space="preserve">45 </w:t>
      </w:r>
      <w:r w:rsidRPr="001C515B">
        <w:rPr>
          <w:rFonts w:ascii="Angsana New" w:hAnsi="Angsana New" w:cs="Angsana New"/>
          <w:sz w:val="32"/>
          <w:szCs w:val="32"/>
          <w:cs/>
        </w:rPr>
        <w:t>ปี เป็นวิหารที่สำคัญของนิกายรัสเซียนออธอดอกซ์ ใช้ประกอบพิธีกรรมที่สำคั</w:t>
      </w:r>
      <w:r w:rsidRPr="004C046E">
        <w:rPr>
          <w:rFonts w:ascii="Angsana New" w:hAnsi="Angsana New" w:cs="Angsana New"/>
          <w:sz w:val="32"/>
          <w:szCs w:val="32"/>
          <w:cs/>
        </w:rPr>
        <w:t xml:space="preserve">ญระดับชาติ </w:t>
      </w:r>
      <w:r w:rsidRPr="004C046E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:rsidR="000A6BAE" w:rsidRPr="001C515B" w:rsidRDefault="000A6BAE" w:rsidP="00966EF3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1C515B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23D4F2" wp14:editId="31AD07FB">
                <wp:simplePos x="0" y="0"/>
                <wp:positionH relativeFrom="margin">
                  <wp:posOffset>205209</wp:posOffset>
                </wp:positionH>
                <wp:positionV relativeFrom="paragraph">
                  <wp:posOffset>106680</wp:posOffset>
                </wp:positionV>
                <wp:extent cx="3169920" cy="62484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BAE" w:rsidRPr="00477C72" w:rsidRDefault="000A6BAE" w:rsidP="000A6BA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7C72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Cathedral of Christ the </w:t>
                            </w:r>
                            <w:proofErr w:type="spellStart"/>
                            <w:r w:rsidRPr="00477C72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Saviour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021DE" id="Text Box 32" o:spid="_x0000_s1029" type="#_x0000_t202" style="position:absolute;left:0;text-align:left;margin-left:16.15pt;margin-top:8.4pt;width:249.6pt;height:49.2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" fillcolor="#d8d8d8 [2732]" stroked="f">
                <v:fill opacity="32896f"/>
                <v:textbox>
                  <w:txbxContent>
                    <w:p w:rsidR="000A6BAE" w:rsidRPr="00477C72" w:rsidRDefault="000A6BAE" w:rsidP="000A6BA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7C72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Cathedral of Christ the </w:t>
                      </w:r>
                      <w:proofErr w:type="spellStart"/>
                      <w:r w:rsidRPr="00477C72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Saviour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1C515B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5617E746" wp14:editId="6E104005">
            <wp:extent cx="6707924" cy="373711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510A" w:rsidRPr="001C515B" w:rsidRDefault="00A8510A" w:rsidP="00A8510A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1C515B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1C515B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1C515B">
        <w:rPr>
          <w:rFonts w:ascii="Angsana New" w:hAnsi="Angsana New" w:cs="Angsana New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4C046E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495F67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1C515B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495F67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495F67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495F67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A8510A" w:rsidRPr="001C515B" w:rsidRDefault="00A8510A" w:rsidP="00A8510A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74E69F" wp14:editId="1FC01D55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2480733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733" cy="67733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510A" w:rsidRPr="003D51FF" w:rsidRDefault="00A8510A" w:rsidP="00A8510A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3D51FF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1BEDF" id="Text Box 15" o:spid="_x0000_s1030" type="#_x0000_t202" style="position:absolute;left:0;text-align:left;margin-left:0;margin-top:12.65pt;width:195.35pt;height:53.3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" fillcolor="#d8d8d8 [2732]" stroked="f">
                <v:fill opacity="32896f"/>
                <v:textbox>
                  <w:txbxContent>
                    <w:p w:rsidR="00A8510A" w:rsidRPr="003D51FF" w:rsidRDefault="00A8510A" w:rsidP="00A8510A">
                      <w:pPr>
                        <w:rPr>
                          <w:sz w:val="44"/>
                          <w:szCs w:val="44"/>
                        </w:rPr>
                      </w:pPr>
                      <w:r w:rsidRPr="003D51FF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C515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83208DE" wp14:editId="228AFA77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510A" w:rsidRPr="001C515B" w:rsidRDefault="00A8510A" w:rsidP="00A8510A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State </w:t>
      </w:r>
      <w:proofErr w:type="spellStart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Armoury</w:t>
      </w:r>
      <w:proofErr w:type="spellEnd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Chamber Museum)</w:t>
      </w:r>
      <w:r w:rsidRPr="001C515B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A8510A" w:rsidRPr="001C515B" w:rsidRDefault="00A8510A" w:rsidP="00A8510A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1C515B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A8510A" w:rsidRPr="001C515B" w:rsidRDefault="00A8510A" w:rsidP="00A8510A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95F67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95F67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95F67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proofErr w:type="spellStart"/>
      <w:r w:rsidRPr="001C515B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1C515B">
        <w:rPr>
          <w:rFonts w:ascii="Angsana New" w:hAnsi="Angsana New" w:cs="Angsana New"/>
          <w:sz w:val="32"/>
          <w:szCs w:val="32"/>
        </w:rPr>
        <w:t xml:space="preserve"> Yakovlev </w:t>
      </w:r>
      <w:r w:rsidRPr="001C515B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1C515B">
        <w:rPr>
          <w:rFonts w:ascii="Angsana New" w:hAnsi="Angsana New" w:cs="Angsana New"/>
          <w:sz w:val="32"/>
          <w:szCs w:val="32"/>
        </w:rPr>
        <w:t xml:space="preserve">Ivan the Terrible) </w:t>
      </w:r>
      <w:r w:rsidRPr="001C515B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1C515B">
        <w:rPr>
          <w:rFonts w:ascii="Angsana New" w:hAnsi="Angsana New" w:cs="Angsana New"/>
          <w:sz w:val="32"/>
          <w:szCs w:val="32"/>
        </w:rPr>
        <w:t xml:space="preserve">Kazan) </w:t>
      </w:r>
      <w:r w:rsidRPr="001C515B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proofErr w:type="spellStart"/>
      <w:r w:rsidRPr="001C515B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1C515B">
        <w:rPr>
          <w:rFonts w:ascii="Angsana New" w:hAnsi="Angsana New" w:cs="Angsana New"/>
          <w:sz w:val="32"/>
          <w:szCs w:val="32"/>
        </w:rPr>
        <w:t xml:space="preserve"> Yakovlev)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</w:t>
      </w:r>
      <w:r w:rsidRPr="001C515B">
        <w:rPr>
          <w:rFonts w:ascii="Angsana New" w:hAnsi="Angsana New" w:cs="Angsana New"/>
          <w:sz w:val="32"/>
          <w:szCs w:val="32"/>
          <w:cs/>
        </w:rPr>
        <w:lastRenderedPageBreak/>
        <w:t xml:space="preserve">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1C515B">
        <w:rPr>
          <w:rFonts w:ascii="Angsana New" w:hAnsi="Angsana New" w:cs="Angsana New"/>
          <w:sz w:val="32"/>
          <w:szCs w:val="32"/>
        </w:rPr>
        <w:t xml:space="preserve">Ivan The Terrible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95F67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proofErr w:type="spellStart"/>
      <w:r w:rsidRPr="00495F67">
        <w:rPr>
          <w:rFonts w:ascii="Angsana New" w:hAnsi="Angsana New" w:cs="Angsana New"/>
          <w:color w:val="FF0000"/>
          <w:sz w:val="32"/>
          <w:szCs w:val="32"/>
        </w:rPr>
        <w:t>Saviour</w:t>
      </w:r>
      <w:proofErr w:type="spellEnd"/>
      <w:r w:rsidRPr="00495F67">
        <w:rPr>
          <w:rFonts w:ascii="Angsana New" w:hAnsi="Angsana New" w:cs="Angsana New"/>
          <w:color w:val="FF0000"/>
          <w:sz w:val="32"/>
          <w:szCs w:val="32"/>
        </w:rPr>
        <w:t xml:space="preserve"> Clock Tower)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A8510A" w:rsidRPr="001C515B" w:rsidRDefault="00A8510A" w:rsidP="00A8510A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95F67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95F67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1C515B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A8510A" w:rsidRPr="001C515B" w:rsidRDefault="00A8510A" w:rsidP="00A8510A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B75FD7" wp14:editId="3DE48A91">
                <wp:simplePos x="0" y="0"/>
                <wp:positionH relativeFrom="column">
                  <wp:posOffset>2361777</wp:posOffset>
                </wp:positionH>
                <wp:positionV relativeFrom="paragraph">
                  <wp:posOffset>243205</wp:posOffset>
                </wp:positionV>
                <wp:extent cx="914400" cy="1016000"/>
                <wp:effectExtent l="0" t="0" r="3175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510A" w:rsidRPr="001C6045" w:rsidRDefault="00A8510A" w:rsidP="00A8510A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B406C" id="Text Box 17" o:spid="_x0000_s1031" type="#_x0000_t202" style="position:absolute;left:0;text-align:left;margin-left:185.95pt;margin-top:19.15pt;width:1in;height:80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" fillcolor="#d8d8d8 [2732]" stroked="f">
                <v:fill opacity="32896f"/>
                <v:textbox>
                  <w:txbxContent>
                    <w:p w:rsidR="00A8510A" w:rsidRPr="001C6045" w:rsidRDefault="00A8510A" w:rsidP="00A8510A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</v:shape>
            </w:pict>
          </mc:Fallback>
        </mc:AlternateContent>
      </w:r>
      <w:r w:rsidRPr="001C515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3A4BB8A" wp14:editId="61BB4EF5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10A" w:rsidRPr="001C515B" w:rsidRDefault="00A8510A" w:rsidP="00A8510A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ห้างสรรพสินค้ากุม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1C515B">
        <w:rPr>
          <w:rFonts w:ascii="Angsana New" w:hAnsi="Angsana New" w:cs="Angsana New"/>
          <w:sz w:val="32"/>
          <w:szCs w:val="32"/>
        </w:rPr>
        <w:t xml:space="preserve">New Collection)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95F67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1C515B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A8510A" w:rsidRPr="001C515B" w:rsidRDefault="00A8510A" w:rsidP="00A8510A">
      <w:pPr>
        <w:spacing w:line="276" w:lineRule="auto"/>
        <w:jc w:val="center"/>
        <w:rPr>
          <w:rFonts w:ascii="Angsana New" w:hAnsi="Angsana New" w:cs="Angsana New"/>
          <w:sz w:val="32"/>
          <w:szCs w:val="32"/>
          <w:cs/>
        </w:rPr>
      </w:pPr>
      <w:r w:rsidRPr="001C515B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D10530" wp14:editId="12C0E9C4">
                <wp:simplePos x="0" y="0"/>
                <wp:positionH relativeFrom="margin">
                  <wp:posOffset>2052859</wp:posOffset>
                </wp:positionH>
                <wp:positionV relativeFrom="paragraph">
                  <wp:posOffset>1283635</wp:posOffset>
                </wp:positionV>
                <wp:extent cx="2458528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528" cy="69298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510A" w:rsidRPr="00EF31A0" w:rsidRDefault="00A8510A" w:rsidP="00A8510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EF31A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947CA" id="Rectangle 23" o:spid="_x0000_s1032" style="position:absolute;left:0;text-align:left;margin-left:161.65pt;margin-top:101.05pt;width:193.6pt;height:54.5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" fillcolor="white [3212]" stroked="f">
                <v:fill opacity="32896f"/>
                <v:textbox>
                  <w:txbxContent>
                    <w:p w:rsidR="00A8510A" w:rsidRPr="00EF31A0" w:rsidRDefault="00A8510A" w:rsidP="00A8510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EF31A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C515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DD4CA31" wp14:editId="375D5FF1">
            <wp:extent cx="3148642" cy="2225048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866" cy="22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515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436657D" wp14:editId="05E02416">
            <wp:extent cx="3217237" cy="2222668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554" cy="2238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10A" w:rsidRPr="001C515B" w:rsidRDefault="001C7E1B" w:rsidP="00A8510A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="00A8510A" w:rsidRPr="001C515B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:rsidR="0082618D" w:rsidRPr="001C515B" w:rsidRDefault="00A8510A" w:rsidP="000723D1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color w:val="0000FF"/>
          <w:sz w:val="40"/>
          <w:szCs w:val="40"/>
        </w:rPr>
        <w:t>HOLIDAY INN HOTEL SELIGERSKAYA , MOSCOW</w:t>
      </w:r>
      <w:r w:rsidRPr="004C046E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AA39B3" w:rsidRPr="001C515B" w:rsidRDefault="00AA39B3" w:rsidP="00AA39B3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8C676F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5</w:t>
      </w:r>
    </w:p>
    <w:p w:rsidR="00AA39B3" w:rsidRPr="001C515B" w:rsidRDefault="00AA39B3" w:rsidP="00AA39B3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เมืองมอสโคว์</w:t>
      </w:r>
      <w:r w:rsidR="001C7E1B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–สถานีรถไฟใต้ดิน – ถนนอารบัต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สถานีรถไฟความเร็วสูง – เมืองเซนต์ปีเตอร์สเบิร์ก (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B/L/D)     </w:t>
      </w:r>
    </w:p>
    <w:p w:rsidR="00B74BA0" w:rsidRPr="001C515B" w:rsidRDefault="00B74BA0" w:rsidP="00CF7ED6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0723D1" w:rsidRPr="001C515B" w:rsidRDefault="000723D1" w:rsidP="000723D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สถานีรถไฟใต้ดินเมืองมอสโคว์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Moscow Metro)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1C515B">
        <w:rPr>
          <w:rFonts w:ascii="Angsana New" w:hAnsi="Angsana New" w:cs="Angsana New"/>
          <w:sz w:val="32"/>
          <w:szCs w:val="32"/>
        </w:rPr>
        <w:t xml:space="preserve">Monumental Art) </w:t>
      </w:r>
      <w:r w:rsidRPr="001C515B">
        <w:rPr>
          <w:rFonts w:ascii="Angsana New" w:hAnsi="Angsana New" w:cs="Angsana New"/>
          <w:sz w:val="32"/>
          <w:szCs w:val="32"/>
          <w:cs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0723D1" w:rsidRPr="001C515B" w:rsidRDefault="000723D1" w:rsidP="000723D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proofErr w:type="spellStart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Arbat</w:t>
      </w:r>
      <w:proofErr w:type="spellEnd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0723D1" w:rsidRPr="001C515B" w:rsidRDefault="000723D1" w:rsidP="000723D1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D511E6" wp14:editId="431C56FB">
                <wp:simplePos x="0" y="0"/>
                <wp:positionH relativeFrom="margin">
                  <wp:posOffset>4205665</wp:posOffset>
                </wp:positionH>
                <wp:positionV relativeFrom="paragraph">
                  <wp:posOffset>2855487</wp:posOffset>
                </wp:positionV>
                <wp:extent cx="2386965" cy="73533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23D1" w:rsidRPr="00D5494E" w:rsidRDefault="000723D1" w:rsidP="000723D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</w:t>
                            </w:r>
                            <w:proofErr w:type="spellEnd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46A43" id="Text Box 19" o:spid="_x0000_s1033" type="#_x0000_t202" style="position:absolute;left:0;text-align:left;margin-left:331.15pt;margin-top:224.85pt;width:187.95pt;height:57.9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" fillcolor="#d8d8d8 [2732]" stroked="f">
                <v:fill opacity="32896f"/>
                <v:textbox>
                  <w:txbxContent>
                    <w:p w:rsidR="000723D1" w:rsidRPr="00D5494E" w:rsidRDefault="000723D1" w:rsidP="000723D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proofErr w:type="spellStart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</w:t>
                      </w:r>
                      <w:proofErr w:type="spellEnd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 xml:space="preserve">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C515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141BE64" wp14:editId="4231DFB0">
            <wp:extent cx="6858000" cy="37426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67"/>
                    <a:stretch/>
                  </pic:blipFill>
                  <pic:spPr bwMode="auto">
                    <a:xfrm>
                      <a:off x="0" y="0"/>
                      <a:ext cx="6858000" cy="374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23D1" w:rsidRPr="001C515B" w:rsidRDefault="000723D1" w:rsidP="000723D1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</w:t>
      </w:r>
      <w:r w:rsidR="00376C6D"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จีน</w:t>
      </w:r>
    </w:p>
    <w:p w:rsidR="000723D1" w:rsidRPr="001C515B" w:rsidRDefault="00B74BA0" w:rsidP="000723D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สถานีรถไฟความเร็วสูง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Sapasan</w:t>
      </w:r>
      <w:proofErr w:type="spellEnd"/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Fast Train)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หรือเทียบเท่า เทคโนโลยีใหม่ล่าสุดจากเยอรมัน หรือที่เรียกว่า </w:t>
      </w:r>
      <w:proofErr w:type="spellStart"/>
      <w:r w:rsidR="00E94493" w:rsidRPr="001C515B">
        <w:rPr>
          <w:rFonts w:ascii="Angsana New" w:hAnsi="Angsana New" w:cs="Angsana New"/>
          <w:sz w:val="32"/>
          <w:szCs w:val="32"/>
        </w:rPr>
        <w:t>Velaro</w:t>
      </w:r>
      <w:proofErr w:type="spellEnd"/>
      <w:r w:rsidR="00E94493" w:rsidRPr="001C515B">
        <w:rPr>
          <w:rFonts w:ascii="Angsana New" w:hAnsi="Angsana New" w:cs="Angsana New"/>
          <w:sz w:val="32"/>
          <w:szCs w:val="32"/>
        </w:rPr>
        <w:t xml:space="preserve"> RUS EVS </w:t>
      </w:r>
      <w:r w:rsidR="00E94493" w:rsidRPr="001C515B">
        <w:rPr>
          <w:rFonts w:ascii="Angsana New" w:hAnsi="Angsana New" w:cs="Angsana New"/>
          <w:sz w:val="32"/>
          <w:szCs w:val="32"/>
          <w:cs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="00E94493" w:rsidRPr="001C515B">
        <w:rPr>
          <w:rFonts w:ascii="Angsana New" w:hAnsi="Angsana New" w:cs="Angsana New"/>
          <w:sz w:val="32"/>
          <w:szCs w:val="32"/>
        </w:rPr>
        <w:t xml:space="preserve">Siemens </w:t>
      </w:r>
      <w:proofErr w:type="spellStart"/>
      <w:r w:rsidR="00E94493" w:rsidRPr="001C515B">
        <w:rPr>
          <w:rFonts w:ascii="Angsana New" w:hAnsi="Angsana New" w:cs="Angsana New"/>
          <w:sz w:val="32"/>
          <w:szCs w:val="32"/>
        </w:rPr>
        <w:t>Velaro</w:t>
      </w:r>
      <w:proofErr w:type="spellEnd"/>
      <w:r w:rsidR="00E94493" w:rsidRPr="001C515B">
        <w:rPr>
          <w:rFonts w:ascii="Angsana New" w:hAnsi="Angsana New" w:cs="Angsana New"/>
          <w:sz w:val="32"/>
          <w:szCs w:val="32"/>
        </w:rPr>
        <w:t xml:space="preserve"> </w:t>
      </w:r>
      <w:r w:rsidR="00E94493" w:rsidRPr="001C515B">
        <w:rPr>
          <w:rFonts w:ascii="Angsana New" w:hAnsi="Angsana New" w:cs="Angsana New"/>
          <w:sz w:val="32"/>
          <w:szCs w:val="32"/>
          <w:cs/>
        </w:rPr>
        <w:t>มีความเร็วสูงสุด โดยประมาณ 250 ก.ม. ต่อชม. (155 ไมล์ต่อชั่วโมง)</w:t>
      </w:r>
    </w:p>
    <w:p w:rsidR="00CF7ED6" w:rsidRPr="004C046E" w:rsidRDefault="00E94493" w:rsidP="00CF7ED6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เมืองเซนต์ปีเตอร์สเบิร์ก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</w:rPr>
        <w:t>Saint Petersburg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495F67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โดยรถไฟความเร็วสูง (ใช้เวลาประมาณ 4 ชั่วโม</w:t>
      </w:r>
      <w:r w:rsidRPr="004C046E">
        <w:rPr>
          <w:rFonts w:ascii="Angsana New" w:hAnsi="Angsana New" w:cs="Angsana New"/>
          <w:sz w:val="32"/>
          <w:szCs w:val="32"/>
          <w:cs/>
        </w:rPr>
        <w:t xml:space="preserve">ง) </w:t>
      </w:r>
      <w:r w:rsidR="00CF7ED6" w:rsidRPr="004C046E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CF7ED6" w:rsidRPr="001C515B" w:rsidRDefault="00CF7ED6" w:rsidP="00CF7ED6">
      <w:pPr>
        <w:tabs>
          <w:tab w:val="left" w:pos="1418"/>
        </w:tabs>
        <w:spacing w:line="276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เมืองเซนต์ ปีเตอร์สเบิร์ก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Saint Petersburg)</w:t>
      </w:r>
      <w:r w:rsidRPr="00495F67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Petrograd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Leningrad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CF7ED6" w:rsidRPr="001C515B" w:rsidRDefault="001F46DD" w:rsidP="001F46DD">
      <w:pPr>
        <w:tabs>
          <w:tab w:val="left" w:pos="1418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E5F4938" wp14:editId="78889A7E">
            <wp:extent cx="6784340" cy="3326296"/>
            <wp:effectExtent l="0" t="0" r="0" b="762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45" b="4390"/>
                    <a:stretch/>
                  </pic:blipFill>
                  <pic:spPr bwMode="auto">
                    <a:xfrm>
                      <a:off x="0" y="0"/>
                      <a:ext cx="6788226" cy="3328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6C6D" w:rsidRPr="001C515B" w:rsidRDefault="00376C6D" w:rsidP="00376C6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 </w:t>
      </w:r>
    </w:p>
    <w:p w:rsidR="00376C6D" w:rsidRPr="001C515B" w:rsidRDefault="00376C6D" w:rsidP="00376C6D">
      <w:pPr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4C046E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1C515B">
        <w:rPr>
          <w:rFonts w:ascii="Angsana New" w:hAnsi="Angsana New" w:cs="Angsana New"/>
          <w:b/>
          <w:bCs/>
          <w:sz w:val="32"/>
          <w:szCs w:val="32"/>
        </w:rPr>
        <w:t>4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="004C046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4C046E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270D6" w:rsidRPr="001C515B" w:rsidRDefault="001270D6" w:rsidP="001270D6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8C676F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6</w:t>
      </w:r>
    </w:p>
    <w:p w:rsidR="001270D6" w:rsidRPr="001C515B" w:rsidRDefault="001270D6" w:rsidP="001270D6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1C515B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>พระราชวังฤดูร้อน หรือ พระราชวังปีเตอร์ฮอฟ</w:t>
      </w:r>
      <w:r w:rsidRPr="001C515B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1C515B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>มหาวิหารเซนต์ ไอแซค</w:t>
      </w:r>
      <w:r w:rsidR="00517A0E" w:rsidRPr="001C515B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 xml:space="preserve"> </w:t>
      </w:r>
      <w:r w:rsidR="00517A0E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1C515B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 xml:space="preserve"> </w:t>
      </w:r>
      <w:r w:rsidR="00517A0E" w:rsidRPr="001C515B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 xml:space="preserve">ป้อมปีเตอร์และปอล </w:t>
      </w:r>
      <w:r w:rsidR="00517A0E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กาล่าดินเนอร์ ณ พระราชวังนิโคลัส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>L/D)</w:t>
      </w:r>
    </w:p>
    <w:p w:rsidR="001270D6" w:rsidRPr="001C515B" w:rsidRDefault="001270D6" w:rsidP="001270D6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1270D6" w:rsidRPr="004C046E" w:rsidRDefault="001270D6" w:rsidP="001270D6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FF"/>
          <w:sz w:val="32"/>
          <w:szCs w:val="32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นำท่านเดินทา</w:t>
      </w:r>
      <w:r w:rsidRPr="004C046E">
        <w:rPr>
          <w:rFonts w:ascii="Angsana New" w:hAnsi="Angsana New" w:cs="Angsana New"/>
          <w:noProof/>
          <w:sz w:val="32"/>
          <w:szCs w:val="32"/>
          <w:cs/>
        </w:rPr>
        <w:t xml:space="preserve">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พระราชวังฤดูร้อน หรือ พระราชวังปีเตอร์ฮอฟ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 xml:space="preserve">Peterhof Palace)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หรือ เปโตรควาเรสต์</w:t>
      </w:r>
      <w:r w:rsidRPr="001C515B">
        <w:rPr>
          <w:rFonts w:ascii="Angsana New" w:hAnsi="Angsana New" w:cs="Angsana New"/>
          <w:noProof/>
          <w:color w:val="0000FF"/>
          <w:sz w:val="40"/>
          <w:szCs w:val="40"/>
          <w:cs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1705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4C046E">
        <w:rPr>
          <w:rFonts w:ascii="Angsana New" w:hAnsi="Angsana New" w:cs="Angsana New"/>
          <w:noProof/>
          <w:color w:val="0000FF"/>
          <w:sz w:val="32"/>
          <w:szCs w:val="32"/>
          <w:cs/>
        </w:rPr>
        <w:t>** น้ำพุในสวนจะไม่สามารถเปิดให้ชมความ</w:t>
      </w:r>
      <w:r w:rsidRPr="004C046E">
        <w:rPr>
          <w:rFonts w:ascii="Angsana New" w:hAnsi="Angsana New" w:cs="Angsana New"/>
          <w:noProof/>
          <w:color w:val="0000FF"/>
          <w:sz w:val="32"/>
          <w:szCs w:val="32"/>
          <w:cs/>
        </w:rPr>
        <w:lastRenderedPageBreak/>
        <w:t>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4C046E">
        <w:rPr>
          <w:rFonts w:ascii="Angsana New" w:hAnsi="Angsana New" w:cs="Angsana New"/>
          <w:noProof/>
          <w:color w:val="0000FF"/>
          <w:sz w:val="32"/>
          <w:szCs w:val="32"/>
        </w:rPr>
        <w:t xml:space="preserve">2 </w:t>
      </w:r>
      <w:r w:rsidRPr="004C046E">
        <w:rPr>
          <w:rFonts w:ascii="Angsana New" w:hAnsi="Angsana New" w:cs="Angsana New"/>
          <w:noProof/>
          <w:color w:val="0000FF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1270D6" w:rsidRPr="001C515B" w:rsidRDefault="001270D6" w:rsidP="001270D6">
      <w:pPr>
        <w:spacing w:line="276" w:lineRule="auto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9BD9F9" wp14:editId="1505E539">
                <wp:simplePos x="0" y="0"/>
                <wp:positionH relativeFrom="margin">
                  <wp:posOffset>145774</wp:posOffset>
                </wp:positionH>
                <wp:positionV relativeFrom="paragraph">
                  <wp:posOffset>178352</wp:posOffset>
                </wp:positionV>
                <wp:extent cx="2001078" cy="69278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078" cy="6927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70D6" w:rsidRPr="00EF31A0" w:rsidRDefault="001270D6" w:rsidP="001270D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94CE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Peterhof</w:t>
                            </w:r>
                            <w:proofErr w:type="spellEnd"/>
                            <w:r w:rsidRPr="00094CE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FF63D" id="Rectangle 21" o:spid="_x0000_s1034" style="position:absolute;margin-left:11.5pt;margin-top:14.05pt;width:157.55pt;height:54.5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" fillcolor="#d8d8d8 [2732]" stroked="f">
                <v:fill opacity="32896f"/>
                <v:textbox>
                  <w:txbxContent>
                    <w:p w:rsidR="001270D6" w:rsidRPr="00EF31A0" w:rsidRDefault="001270D6" w:rsidP="001270D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094CE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Peterhof</w:t>
                      </w:r>
                      <w:proofErr w:type="spellEnd"/>
                      <w:r w:rsidRPr="00094CE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1E37854A" wp14:editId="53012998">
            <wp:extent cx="6857183" cy="3935896"/>
            <wp:effectExtent l="0" t="0" r="127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39423654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7" b="5141"/>
                    <a:stretch/>
                  </pic:blipFill>
                  <pic:spPr bwMode="auto">
                    <a:xfrm>
                      <a:off x="0" y="0"/>
                      <a:ext cx="6858000" cy="393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7A0E" w:rsidRPr="001C515B" w:rsidRDefault="00517A0E" w:rsidP="00517A0E">
      <w:p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1C515B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517A0E" w:rsidRPr="001C515B" w:rsidRDefault="00517A0E" w:rsidP="00517A0E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มหาวิหารเซนต์ ไอแซค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Saint Isaac’s Cathedral)</w:t>
      </w:r>
      <w:r w:rsidRPr="00495F67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1818-1858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40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 (Tsar Alexander I)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Saint Isaac of Dalmatia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Peter the Great)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Church of Christ the Savior)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2000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lastRenderedPageBreak/>
        <w:t>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517A0E" w:rsidRPr="001C515B" w:rsidRDefault="00517A0E" w:rsidP="00517A0E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ป้อมปีเตอร์และปอล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Peter and Paul Fortress)</w:t>
      </w:r>
      <w:r w:rsidRPr="00495F67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>2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517A0E" w:rsidRPr="001C515B" w:rsidRDefault="00517A0E" w:rsidP="00517A0E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A59185" wp14:editId="60CC8B55">
                <wp:simplePos x="0" y="0"/>
                <wp:positionH relativeFrom="margin">
                  <wp:align>center</wp:align>
                </wp:positionH>
                <wp:positionV relativeFrom="paragraph">
                  <wp:posOffset>188318</wp:posOffset>
                </wp:positionV>
                <wp:extent cx="2001078" cy="692785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078" cy="6927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7A0E" w:rsidRPr="0006577A" w:rsidRDefault="00517A0E" w:rsidP="00517A0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06577A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 and Paul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781592" id="Rectangle 28" o:spid="_x0000_s1035" style="position:absolute;left:0;text-align:left;margin-left:0;margin-top:14.85pt;width:157.55pt;height:54.55pt;z-index:251700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" fillcolor="#d8d8d8 [2732]" stroked="f">
                <v:fill opacity="32896f"/>
                <v:textbox>
                  <w:txbxContent>
                    <w:p w:rsidR="00517A0E" w:rsidRPr="0006577A" w:rsidRDefault="00517A0E" w:rsidP="00517A0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06577A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 and Paul Fortress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C515B"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  <w:drawing>
          <wp:inline distT="0" distB="0" distL="0" distR="0" wp14:anchorId="220A2B00" wp14:editId="7B2060C9">
            <wp:extent cx="6858000" cy="3973581"/>
            <wp:effectExtent l="0" t="0" r="0" b="82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utterstock_32562626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0817" cy="397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7A0E" w:rsidRPr="001C515B" w:rsidRDefault="00517A0E" w:rsidP="00517A0E">
      <w:pPr>
        <w:spacing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C046E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บริการอาหารค่ำ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กาล่าดินเนอร์ ณ พระราชวังนิโคลัส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(Nicolas Palace)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>ลิ้มรสไข่ปลาคาเวียร์และจิบแชมเปญ พร้อมชมการแสดงพื้นเมืองของรัสเซียที่ขึ้นชื่อ ด้วยดนตรีและการร้องเพลงที่มีเอกลักษณ์</w:t>
      </w:r>
    </w:p>
    <w:p w:rsidR="004C046E" w:rsidRPr="001C515B" w:rsidRDefault="004C046E" w:rsidP="004C046E">
      <w:pPr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4C046E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1C515B">
        <w:rPr>
          <w:rFonts w:ascii="Angsana New" w:hAnsi="Angsana New" w:cs="Angsana New"/>
          <w:b/>
          <w:bCs/>
          <w:sz w:val="32"/>
          <w:szCs w:val="32"/>
        </w:rPr>
        <w:t>4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50C9C" w:rsidRPr="001C515B" w:rsidRDefault="00850C9C" w:rsidP="00850C9C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1C515B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8C676F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7</w:t>
      </w:r>
    </w:p>
    <w:p w:rsidR="00850C9C" w:rsidRPr="001C515B" w:rsidRDefault="00C53FDC" w:rsidP="00850C9C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เมืองพุชกิน </w:t>
      </w:r>
      <w:r w:rsidR="00850C9C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พระราชวังแคทเทอรีน</w:t>
      </w:r>
      <w:r w:rsidRPr="001C515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1C515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850C9C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โบสถ์หยดเลือด – ช้อปปิ้งถนนเนฟสกี้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1C515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สนามบินวนูโคโว(มอสโคว์) </w:t>
      </w:r>
      <w:r w:rsidR="00850C9C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850C9C" w:rsidRPr="001C515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B/L/-) </w:t>
      </w:r>
    </w:p>
    <w:p w:rsidR="00850C9C" w:rsidRPr="001C515B" w:rsidRDefault="00850C9C" w:rsidP="00850C9C">
      <w:pPr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เช้า</w:t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850C9C" w:rsidRPr="001C515B" w:rsidRDefault="00850C9C" w:rsidP="00850C9C">
      <w:pPr>
        <w:ind w:left="1418" w:firstLine="22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เมืองพุชกิน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Pushkin)</w:t>
      </w:r>
      <w:r w:rsidRPr="00495F67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</w:t>
      </w:r>
    </w:p>
    <w:p w:rsidR="00850C9C" w:rsidRPr="001C515B" w:rsidRDefault="00850C9C" w:rsidP="00850C9C">
      <w:pPr>
        <w:tabs>
          <w:tab w:val="left" w:pos="1418"/>
        </w:tabs>
        <w:spacing w:line="276" w:lineRule="auto"/>
        <w:ind w:left="1418" w:firstLine="22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พระราชวังแคทเทอรีน (</w:t>
      </w:r>
      <w:r w:rsidRPr="00495F67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Catherine Palace)</w:t>
      </w:r>
      <w:r w:rsidRPr="00495F67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495F67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495F67">
        <w:rPr>
          <w:rFonts w:ascii="Angsana New" w:hAnsi="Angsana New" w:cs="Angsana New"/>
          <w:color w:val="FF0000"/>
          <w:sz w:val="32"/>
          <w:szCs w:val="32"/>
          <w:lang w:val="en-GB"/>
        </w:rPr>
        <w:t>The Amber Room)</w:t>
      </w:r>
      <w:r w:rsidRPr="001C515B">
        <w:rPr>
          <w:rFonts w:ascii="Angsana New" w:hAnsi="Angsana New" w:cs="Angsana New"/>
          <w:color w:val="0000FF"/>
          <w:sz w:val="32"/>
          <w:szCs w:val="32"/>
          <w:lang w:val="en-GB"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18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100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6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20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142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850C9C" w:rsidRPr="001C515B" w:rsidRDefault="00850C9C" w:rsidP="00850C9C">
      <w:pPr>
        <w:jc w:val="thaiDistribute"/>
        <w:rPr>
          <w:rFonts w:ascii="Angsana New" w:hAnsi="Angsana New" w:cs="Angsana New"/>
          <w:sz w:val="32"/>
          <w:szCs w:val="32"/>
          <w:cs/>
        </w:rPr>
      </w:pPr>
      <w:r w:rsidRPr="001C515B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2DEB4B" wp14:editId="10A861DC">
                <wp:simplePos x="0" y="0"/>
                <wp:positionH relativeFrom="margin">
                  <wp:posOffset>125841</wp:posOffset>
                </wp:positionH>
                <wp:positionV relativeFrom="paragraph">
                  <wp:posOffset>103505</wp:posOffset>
                </wp:positionV>
                <wp:extent cx="2001078" cy="692785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078" cy="6927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0C9C" w:rsidRPr="00EF31A0" w:rsidRDefault="00850C9C" w:rsidP="00850C9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71FDF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Catherine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3162F7" id="Rectangle 30" o:spid="_x0000_s1036" style="position:absolute;left:0;text-align:left;margin-left:9.9pt;margin-top:8.15pt;width:157.55pt;height:54.5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" fillcolor="#d8d8d8 [2732]" stroked="f">
                <v:fill opacity="32896f"/>
                <v:textbox>
                  <w:txbxContent>
                    <w:p w:rsidR="00850C9C" w:rsidRPr="00EF31A0" w:rsidRDefault="00850C9C" w:rsidP="00850C9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71FDF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Catherine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26BEDE95" wp14:editId="036DD3AC">
            <wp:extent cx="6849745" cy="3180522"/>
            <wp:effectExtent l="0" t="0" r="8255" b="1270"/>
            <wp:docPr id="31" name="Pictur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55"/>
                    <a:stretch/>
                  </pic:blipFill>
                  <pic:spPr bwMode="auto">
                    <a:xfrm>
                      <a:off x="0" y="0"/>
                      <a:ext cx="6866518" cy="318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6BAE" w:rsidRPr="001C515B" w:rsidRDefault="000A6BAE" w:rsidP="000A6BAE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</w:p>
    <w:p w:rsidR="00087A3E" w:rsidRPr="001C515B" w:rsidRDefault="00087A3E" w:rsidP="00087A3E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โบสถ์หยดเลือด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Church of the Savior on Spilled Blood)</w:t>
      </w:r>
      <w:r w:rsidRPr="00495F67">
        <w:rPr>
          <w:rFonts w:ascii="Angsana New" w:hAnsi="Angsana New" w:cs="Angsana New"/>
          <w:noProof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3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16-17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:rsidR="00087A3E" w:rsidRPr="001C515B" w:rsidRDefault="00087A3E" w:rsidP="00087A3E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ถนนเนฟสกี้ (</w:t>
      </w:r>
      <w:r w:rsidRPr="00495F67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Nevsky Prospekt)</w:t>
      </w:r>
      <w:r w:rsidRPr="00495F67">
        <w:rPr>
          <w:rFonts w:ascii="Angsana New" w:hAnsi="Angsana New" w:cs="Angsana New"/>
          <w:noProof/>
          <w:color w:val="FF0000"/>
          <w:sz w:val="40"/>
          <w:szCs w:val="40"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1710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4.5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18-20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lastRenderedPageBreak/>
        <w:t>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F9066C" w:rsidRPr="001C515B" w:rsidRDefault="00F9066C" w:rsidP="00F9066C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C515B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</w:p>
    <w:p w:rsidR="00363291" w:rsidRPr="001C515B" w:rsidRDefault="00363291" w:rsidP="00363291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ท่าอากาศยานนานาชาติปูลโกโว  นครเซนต์ ปีเตอร์สเบิร์ก ประเทศรัสเซีย</w:t>
      </w:r>
    </w:p>
    <w:p w:rsidR="00363291" w:rsidRPr="001C515B" w:rsidRDefault="00363291" w:rsidP="00363291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</w:rPr>
        <w:t xml:space="preserve">23.25 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1C515B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ดูไบ สหรัฐอาหรับเอมิเรตส์</w:t>
      </w:r>
      <w:r w:rsidRPr="001C515B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Emirates Airline </w:t>
      </w:r>
      <w:r w:rsidRPr="001C515B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EK 176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016EBB" w:rsidRPr="001C515B" w:rsidRDefault="008C676F" w:rsidP="00016EBB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8</w:t>
      </w:r>
    </w:p>
    <w:p w:rsidR="00016EBB" w:rsidRPr="001C515B" w:rsidRDefault="008F2F9D" w:rsidP="00016EBB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สนามบินดูไบ(ดูไบ) –</w:t>
      </w:r>
      <w:r w:rsidRPr="001C515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016EBB" w:rsidRPr="001C515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(สุวรรณภูมิ) (-/-/-)</w:t>
      </w:r>
    </w:p>
    <w:p w:rsidR="00363291" w:rsidRPr="001C515B" w:rsidRDefault="009B6F8C" w:rsidP="00363291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C515B">
        <w:rPr>
          <w:rFonts w:ascii="Angsana New" w:hAnsi="Angsana New" w:cs="Angsana New"/>
          <w:b/>
          <w:bCs/>
          <w:color w:val="0000FF"/>
          <w:sz w:val="32"/>
          <w:szCs w:val="32"/>
        </w:rPr>
        <w:t>06.35</w:t>
      </w:r>
      <w:r w:rsidR="00363291" w:rsidRPr="001C515B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363291" w:rsidRPr="001C515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="00363291" w:rsidRPr="001C515B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="00363291"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ดูไบ สหรัฐอาหรับเอมิเรตส์ </w:t>
      </w:r>
      <w:r w:rsidR="00363291" w:rsidRPr="001C515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เปลี่ยนเครื่อง</w:t>
      </w:r>
    </w:p>
    <w:p w:rsidR="00DA22CE" w:rsidRPr="001C515B" w:rsidRDefault="00DA22CE" w:rsidP="00DA22C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1C515B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08.55 </w:t>
      </w:r>
      <w:r w:rsidRPr="001C515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Pr="001C515B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1C515B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Emirates Airline </w:t>
      </w:r>
      <w:r w:rsidRPr="001C515B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>EK 370</w:t>
      </w:r>
      <w:r w:rsidR="00C7427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E4247F" w:rsidRPr="008D1B67" w:rsidRDefault="00E4247F" w:rsidP="008D1B67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</w:rPr>
        <w:t>18.15</w:t>
      </w:r>
      <w:r w:rsidRPr="001C515B">
        <w:rPr>
          <w:rFonts w:ascii="Angsana New" w:hAnsi="Angsana New" w:cs="Angsana New"/>
          <w:b/>
          <w:bCs/>
          <w:sz w:val="32"/>
          <w:szCs w:val="32"/>
          <w:cs/>
        </w:rPr>
        <w:t xml:space="preserve"> น.</w:t>
      </w:r>
      <w:r w:rsidRPr="001C515B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Pr="001C515B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Pr="001C515B">
        <w:rPr>
          <w:rFonts w:ascii="Angsana New" w:hAnsi="Angsana New" w:cs="Angsana New"/>
          <w:sz w:val="32"/>
          <w:szCs w:val="32"/>
          <w:cs/>
        </w:rPr>
        <w:tab/>
      </w:r>
    </w:p>
    <w:p w:rsidR="002E305D" w:rsidRPr="001C515B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1C515B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5B2D5D" w:rsidRPr="001C515B" w:rsidRDefault="002E305D" w:rsidP="002E305D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1C515B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83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62"/>
        <w:gridCol w:w="1980"/>
        <w:gridCol w:w="1350"/>
        <w:gridCol w:w="1620"/>
        <w:gridCol w:w="1530"/>
        <w:gridCol w:w="1440"/>
        <w:gridCol w:w="1350"/>
      </w:tblGrid>
      <w:tr w:rsidR="006F1499" w:rsidRPr="001C515B" w:rsidTr="00A304B8">
        <w:trPr>
          <w:trHeight w:val="326"/>
        </w:trPr>
        <w:tc>
          <w:tcPr>
            <w:tcW w:w="11832" w:type="dxa"/>
            <w:gridSpan w:val="7"/>
            <w:shd w:val="clear" w:color="auto" w:fill="FF0000"/>
          </w:tcPr>
          <w:p w:rsidR="006F1499" w:rsidRPr="001C515B" w:rsidRDefault="006F1499" w:rsidP="00947959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1C515B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6F3860" w:rsidRPr="001C515B" w:rsidTr="00A304B8">
        <w:trPr>
          <w:trHeight w:val="1248"/>
        </w:trPr>
        <w:tc>
          <w:tcPr>
            <w:tcW w:w="2562" w:type="dxa"/>
            <w:shd w:val="clear" w:color="auto" w:fill="FF9966"/>
            <w:vAlign w:val="center"/>
          </w:tcPr>
          <w:p w:rsidR="006F1499" w:rsidRPr="001C515B" w:rsidRDefault="006F1499" w:rsidP="006F1499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</w:tcPr>
          <w:p w:rsidR="006F1499" w:rsidRPr="001C515B" w:rsidRDefault="006F1499" w:rsidP="006F149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6F1499" w:rsidRPr="001C515B" w:rsidRDefault="006F1499" w:rsidP="006F149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6F1499" w:rsidRPr="001C515B" w:rsidRDefault="006F1499" w:rsidP="006F149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C515B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รายละเอียดไฟล์ท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6F1499" w:rsidRPr="001C515B" w:rsidRDefault="006F1499" w:rsidP="006F149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6F1499" w:rsidRPr="001C515B" w:rsidRDefault="006F1499" w:rsidP="006F149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6F1499" w:rsidRPr="001C515B" w:rsidRDefault="006F1499" w:rsidP="006F1499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6F1499" w:rsidRPr="001C515B" w:rsidRDefault="006F1499" w:rsidP="006F149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6F1499" w:rsidRPr="001C515B" w:rsidRDefault="006F1499" w:rsidP="006F149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:rsidR="006F1499" w:rsidRPr="001C515B" w:rsidRDefault="006F1499" w:rsidP="006F149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6F1499" w:rsidRPr="001C515B" w:rsidRDefault="006F1499" w:rsidP="006F149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6F1499" w:rsidRPr="001C515B" w:rsidRDefault="006F1499" w:rsidP="006F149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6F1499" w:rsidRPr="001C515B" w:rsidRDefault="006F1499" w:rsidP="006F149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6F1499" w:rsidRPr="001C515B" w:rsidRDefault="006F1499" w:rsidP="006F149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6F1499" w:rsidRPr="001C515B" w:rsidRDefault="006F1499" w:rsidP="006F149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6F1499" w:rsidRPr="001C515B" w:rsidRDefault="006F1499" w:rsidP="006F149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6F1499" w:rsidRPr="001C515B" w:rsidRDefault="006F1499" w:rsidP="006F149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1C515B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3174F3" w:rsidRPr="001C515B" w:rsidTr="00A304B8">
        <w:trPr>
          <w:trHeight w:val="369"/>
        </w:trPr>
        <w:tc>
          <w:tcPr>
            <w:tcW w:w="11832" w:type="dxa"/>
            <w:gridSpan w:val="7"/>
            <w:shd w:val="clear" w:color="auto" w:fill="8EAADB" w:themeFill="accent5" w:themeFillTint="99"/>
            <w:vAlign w:val="center"/>
          </w:tcPr>
          <w:p w:rsidR="003174F3" w:rsidRPr="001C515B" w:rsidRDefault="00A304B8" w:rsidP="00A304B8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304B8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เดินทาง </w:t>
            </w:r>
            <w:r w:rsidR="00C05BBC" w:rsidRPr="00A304B8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เดือน ตุลาคม </w:t>
            </w:r>
            <w:r w:rsidRPr="00A304B8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2562</w:t>
            </w:r>
          </w:p>
        </w:tc>
      </w:tr>
      <w:tr w:rsidR="0098663B" w:rsidRPr="001C515B" w:rsidTr="00A304B8">
        <w:trPr>
          <w:trHeight w:val="432"/>
        </w:trPr>
        <w:tc>
          <w:tcPr>
            <w:tcW w:w="2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1C515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4C046E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lastRenderedPageBreak/>
              <w:t>13-20</w:t>
            </w:r>
            <w:r w:rsidRPr="004C04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ตุลาคม 62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EK377 </w:t>
            </w:r>
            <w:r w:rsidRPr="0086639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t>03.30-06.55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EK133 </w:t>
            </w:r>
            <w:r w:rsidRPr="0086639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t>09.35-13.50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EK176 </w:t>
            </w:r>
            <w:r w:rsidRPr="0086639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t>23.55-06.55</w:t>
            </w:r>
          </w:p>
          <w:p w:rsidR="0098663B" w:rsidRPr="001C515B" w:rsidRDefault="0098663B" w:rsidP="0098663B">
            <w:pPr>
              <w:pStyle w:val="NoSpacing"/>
              <w:rPr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EK370 </w:t>
            </w:r>
            <w:r w:rsidRPr="0086639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</w:rPr>
              <w:t>08.45-18.15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29,900</w:t>
            </w:r>
          </w:p>
        </w:tc>
      </w:tr>
      <w:tr w:rsidR="0098663B" w:rsidRPr="001C515B" w:rsidTr="00A304B8">
        <w:trPr>
          <w:trHeight w:val="432"/>
        </w:trPr>
        <w:tc>
          <w:tcPr>
            <w:tcW w:w="2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4C046E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4C046E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 xml:space="preserve">27 ตค. </w:t>
            </w:r>
            <w:r w:rsidRPr="004C04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–</w:t>
            </w:r>
            <w:r w:rsidRPr="004C046E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 xml:space="preserve"> 03 พย.</w:t>
            </w:r>
            <w:r w:rsidRPr="004C04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62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EK377 03.30-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07.15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EK133 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09.15-13.45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EK176 23.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25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-06.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35</w:t>
            </w:r>
          </w:p>
          <w:p w:rsidR="0098663B" w:rsidRPr="001C515B" w:rsidRDefault="0098663B" w:rsidP="0098663B">
            <w:pPr>
              <w:pStyle w:val="NoSpacing"/>
              <w:rPr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EK370 08.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5-18.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05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29,900</w:t>
            </w:r>
          </w:p>
        </w:tc>
      </w:tr>
      <w:tr w:rsidR="0098663B" w:rsidRPr="001C515B" w:rsidTr="00A304B8">
        <w:trPr>
          <w:trHeight w:val="495"/>
        </w:trPr>
        <w:tc>
          <w:tcPr>
            <w:tcW w:w="1183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98663B" w:rsidRPr="001C515B" w:rsidRDefault="0098663B" w:rsidP="0098663B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304B8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เดินทาง เดือน 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Pr="00A304B8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2562</w:t>
            </w:r>
          </w:p>
        </w:tc>
      </w:tr>
      <w:tr w:rsidR="0098663B" w:rsidRPr="001C515B" w:rsidTr="00A304B8">
        <w:trPr>
          <w:trHeight w:val="432"/>
        </w:trPr>
        <w:tc>
          <w:tcPr>
            <w:tcW w:w="2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1C515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304B8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03-10 พฤศจิกายน</w:t>
            </w:r>
            <w:r w:rsidRPr="00A304B8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62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EK377 03.30-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07.15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EK133 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09.15-13.45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EK176 23.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25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-06.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35</w:t>
            </w:r>
          </w:p>
          <w:p w:rsidR="0098663B" w:rsidRPr="001C515B" w:rsidRDefault="0098663B" w:rsidP="0098663B">
            <w:pPr>
              <w:pStyle w:val="NoSpacing"/>
              <w:rPr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EK370 08.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5-18.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05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29,900</w:t>
            </w:r>
          </w:p>
        </w:tc>
      </w:tr>
      <w:tr w:rsidR="0098663B" w:rsidRPr="001C515B" w:rsidTr="00A304B8">
        <w:trPr>
          <w:trHeight w:val="432"/>
        </w:trPr>
        <w:tc>
          <w:tcPr>
            <w:tcW w:w="2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A304B8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A304B8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17-24 พฤศจิกายน</w:t>
            </w:r>
            <w:r w:rsidRPr="00A304B8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62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EK377 03.30-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07.15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EK133 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09.15-13.45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EK176 23.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25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-06.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35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EK370 08.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5-18.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05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49,900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29,900</w:t>
            </w:r>
          </w:p>
        </w:tc>
      </w:tr>
      <w:tr w:rsidR="0098663B" w:rsidRPr="001C515B" w:rsidTr="00A304B8">
        <w:trPr>
          <w:trHeight w:val="432"/>
        </w:trPr>
        <w:tc>
          <w:tcPr>
            <w:tcW w:w="1183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98663B" w:rsidRPr="001C515B" w:rsidRDefault="0098663B" w:rsidP="0098663B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ธันวาคม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 62</w:t>
            </w:r>
          </w:p>
        </w:tc>
      </w:tr>
      <w:tr w:rsidR="0098663B" w:rsidRPr="001C515B" w:rsidTr="00A304B8">
        <w:trPr>
          <w:trHeight w:val="432"/>
        </w:trPr>
        <w:tc>
          <w:tcPr>
            <w:tcW w:w="2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8776E8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 xml:space="preserve"> 08 </w:t>
            </w:r>
            <w:r w:rsidR="003A4925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="003A4925">
              <w:rPr>
                <w:rFonts w:ascii="Angsana New" w:hAnsi="Angsana New" w:cs="Angsana New"/>
                <w:b/>
                <w:bCs/>
                <w:sz w:val="40"/>
                <w:szCs w:val="40"/>
              </w:rPr>
              <w:t>62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EK377 03.30-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07.15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EK133 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09.15-13.45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EK176 23.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25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-06.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35</w:t>
            </w:r>
          </w:p>
          <w:p w:rsidR="0098663B" w:rsidRPr="001C515B" w:rsidRDefault="0098663B" w:rsidP="0098663B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EK370 08.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5-18.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05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8776E8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51</w:t>
            </w:r>
            <w:r w:rsidR="0098663B"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8776E8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51</w:t>
            </w:r>
            <w:r w:rsidR="0098663B"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8776E8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51</w:t>
            </w:r>
            <w:r w:rsidR="0098663B"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98663B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8663B" w:rsidRPr="0098663B" w:rsidRDefault="008776E8" w:rsidP="0098663B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29</w:t>
            </w:r>
            <w:r w:rsidR="0098663B"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8776E8" w:rsidRPr="001C515B" w:rsidTr="00A304B8">
        <w:trPr>
          <w:trHeight w:val="432"/>
        </w:trPr>
        <w:tc>
          <w:tcPr>
            <w:tcW w:w="2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776E8" w:rsidRPr="0098663B" w:rsidRDefault="008776E8" w:rsidP="008776E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98663B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29 ธ.ค.- 05 ม.ค.</w:t>
            </w:r>
            <w:r w:rsidRPr="0098663B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63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776E8" w:rsidRPr="001C515B" w:rsidRDefault="008776E8" w:rsidP="008776E8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EK377 03.30-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07.15</w:t>
            </w:r>
          </w:p>
          <w:p w:rsidR="008776E8" w:rsidRPr="001C515B" w:rsidRDefault="008776E8" w:rsidP="008776E8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EK133 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09.15-13.45</w:t>
            </w:r>
          </w:p>
          <w:p w:rsidR="008776E8" w:rsidRPr="001C515B" w:rsidRDefault="008776E8" w:rsidP="008776E8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EK176 23.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25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-06.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35</w:t>
            </w:r>
          </w:p>
          <w:p w:rsidR="008776E8" w:rsidRPr="001C515B" w:rsidRDefault="008776E8" w:rsidP="008776E8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EK370 08.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5</w:t>
            </w:r>
            <w:r w:rsidRPr="001C515B">
              <w:rPr>
                <w:rFonts w:ascii="Angsana New" w:hAnsi="Angsana New" w:cs="Angsana New"/>
                <w:b/>
                <w:bCs/>
                <w:sz w:val="32"/>
                <w:szCs w:val="32"/>
              </w:rPr>
              <w:t>5-18.</w:t>
            </w:r>
            <w:r w:rsidRPr="001C515B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05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776E8" w:rsidRPr="0098663B" w:rsidRDefault="008776E8" w:rsidP="008776E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64,900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776E8" w:rsidRPr="0098663B" w:rsidRDefault="008776E8" w:rsidP="008776E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64,900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776E8" w:rsidRPr="0098663B" w:rsidRDefault="008776E8" w:rsidP="008776E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64,900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776E8" w:rsidRPr="0098663B" w:rsidRDefault="008776E8" w:rsidP="008776E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776E8" w:rsidRPr="0098663B" w:rsidRDefault="008776E8" w:rsidP="008776E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42</w:t>
            </w:r>
            <w:r w:rsidRPr="0098663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</w:tbl>
    <w:p w:rsidR="0098663B" w:rsidRDefault="0098663B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</w:p>
    <w:p w:rsidR="001B35F1" w:rsidRPr="001C515B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1C515B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1C515B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Pr="001C515B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65</w:t>
      </w:r>
      <w:r w:rsidRPr="001C515B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1C515B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1C515B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1C515B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1C515B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1C515B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1C515B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C515B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1C515B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1C515B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1C515B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C515B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1C515B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1C515B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1C515B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1C515B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1C515B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1C515B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C515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C515B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1C515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C515B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1C515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1C515B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Pr="001C515B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1C515B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C515B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C515B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1C515B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1C515B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1C515B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C515B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1C515B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1B35F1" w:rsidRPr="001C515B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1C515B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1C515B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1C515B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802074"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802074" w:rsidRPr="001C515B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Emirates Airline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1C515B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02074" w:rsidRPr="001C515B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1C515B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98663B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ไม่เกิน 2</w:t>
      </w:r>
      <w:r w:rsidRPr="001C515B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1C515B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1C515B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1C515B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1C515B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1C515B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1C515B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1C515B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1C515B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1C515B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1C515B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1C515B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1C515B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1C515B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1C515B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1C515B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1C515B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65</w:t>
      </w:r>
      <w:r w:rsidRPr="001C515B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1C515B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1C515B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1C515B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1C515B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1C515B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1C515B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1C515B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1C515B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1C515B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1C515B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1C515B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1C515B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1C515B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1C515B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1C515B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1C515B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1C515B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1C515B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1C515B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1C515B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B35F1" w:rsidRPr="001C515B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1C515B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1C515B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35F1" w:rsidRPr="001C515B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1C515B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1C515B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1C515B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1C515B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1C515B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1C515B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1C515B" w:rsidRDefault="001B35F1" w:rsidP="001B35F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lastRenderedPageBreak/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35F1" w:rsidRPr="001C515B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1C515B">
        <w:rPr>
          <w:rFonts w:ascii="Angsana New" w:hAnsi="Angsana New" w:cs="Angsana New"/>
          <w:sz w:val="32"/>
          <w:szCs w:val="32"/>
        </w:rPr>
        <w:t xml:space="preserve"> 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1C515B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1C515B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1C515B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1C515B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1C515B">
        <w:rPr>
          <w:rFonts w:ascii="Angsana New" w:hAnsi="Angsana New" w:cs="Angsana New"/>
          <w:sz w:val="32"/>
          <w:szCs w:val="32"/>
        </w:rPr>
        <w:t xml:space="preserve">50 </w:t>
      </w:r>
      <w:r w:rsidRPr="001C515B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1C515B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1C515B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1C515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1C515B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1C515B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35F1" w:rsidRPr="001C515B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35F1" w:rsidRPr="001C515B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35F1" w:rsidRPr="001C515B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1C515B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1C515B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1C515B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1C515B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1C515B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1C515B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C515B">
        <w:rPr>
          <w:rFonts w:ascii="Angsana New" w:hAnsi="Angsana New" w:cs="Angsana New"/>
          <w:sz w:val="32"/>
          <w:szCs w:val="32"/>
          <w:lang w:val="en-US"/>
        </w:rPr>
        <w:t>,</w:t>
      </w:r>
      <w:r w:rsidRPr="001C515B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1C515B">
        <w:rPr>
          <w:rFonts w:ascii="Angsana New" w:hAnsi="Angsana New" w:cs="Angsana New"/>
          <w:sz w:val="32"/>
          <w:szCs w:val="32"/>
          <w:lang w:val="en-US"/>
        </w:rPr>
        <w:t>,</w:t>
      </w:r>
      <w:r w:rsidRPr="001C515B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1C515B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1C515B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1C515B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1C515B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1C515B">
        <w:rPr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1C515B">
        <w:rPr>
          <w:color w:val="000000" w:themeColor="text1"/>
          <w:sz w:val="32"/>
          <w:szCs w:val="32"/>
        </w:rPr>
        <w:t xml:space="preserve"> (Wheel Chair)</w:t>
      </w:r>
      <w:r w:rsidRPr="001C515B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1C515B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1C515B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1C515B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1C515B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1C515B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C515B">
        <w:rPr>
          <w:rFonts w:ascii="Angsana New" w:hAnsi="Angsana New" w:cs="Angsana New"/>
          <w:sz w:val="32"/>
          <w:szCs w:val="32"/>
        </w:rPr>
        <w:t xml:space="preserve">1 </w:t>
      </w:r>
      <w:r w:rsidRPr="001C515B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1C515B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1C515B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1C515B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1C515B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1C515B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1C515B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1C515B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C515B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1C515B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C515B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</w:t>
      </w: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1C515B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FF0000"/>
          <w:sz w:val="32"/>
          <w:szCs w:val="32"/>
          <w:highlight w:val="yellow"/>
        </w:rPr>
      </w:pPr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กรณีที่ท่านเดินทาง 3 ท่าน จะไม่ได้ห้องพัก </w:t>
      </w:r>
      <w:proofErr w:type="spellStart"/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 เนื่องจากโรงแรมที่รัสเซียไม่มีห้องพัก </w:t>
      </w:r>
      <w:proofErr w:type="spellStart"/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สำหรับบางโรงแรม จึงขอแจ้งไว้ ณ ที่นี้</w:t>
      </w:r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และท่านได้พักเป็นห้อง </w:t>
      </w:r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Twin 2 </w:t>
      </w:r>
      <w:r w:rsidRPr="001C515B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ท่าน และพักเดี่ยว 1 ท่าน ท่านที่พักเดี่ยวบริษัทต้องขอเก็บค่าพักเดี่ยวเพิ่มเติม</w:t>
      </w:r>
    </w:p>
    <w:p w:rsidR="001B35F1" w:rsidRPr="001C515B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1C515B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1C515B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1C515B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1C515B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1C515B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1C515B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1C515B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1C515B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1C515B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1C515B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1C515B">
        <w:rPr>
          <w:b/>
          <w:bCs/>
          <w:color w:val="000000" w:themeColor="text1"/>
          <w:sz w:val="32"/>
          <w:szCs w:val="32"/>
        </w:rPr>
        <w:t xml:space="preserve"> </w:t>
      </w:r>
      <w:r w:rsidRPr="001C515B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1C515B">
        <w:rPr>
          <w:color w:val="000000" w:themeColor="text1"/>
          <w:sz w:val="32"/>
          <w:szCs w:val="32"/>
        </w:rPr>
        <w:t>Single</w:t>
      </w:r>
      <w:r w:rsidRPr="001C515B">
        <w:rPr>
          <w:color w:val="000000" w:themeColor="text1"/>
          <w:sz w:val="32"/>
          <w:szCs w:val="32"/>
          <w:cs/>
        </w:rPr>
        <w:t>) และห้องคู่ (</w:t>
      </w:r>
      <w:r w:rsidRPr="001C515B">
        <w:rPr>
          <w:color w:val="000000" w:themeColor="text1"/>
          <w:sz w:val="32"/>
          <w:szCs w:val="32"/>
        </w:rPr>
        <w:t>Twin</w:t>
      </w:r>
      <w:r w:rsidRPr="001C515B">
        <w:rPr>
          <w:color w:val="000000" w:themeColor="text1"/>
          <w:sz w:val="32"/>
          <w:szCs w:val="32"/>
          <w:cs/>
        </w:rPr>
        <w:t>/</w:t>
      </w:r>
      <w:r w:rsidRPr="001C515B">
        <w:rPr>
          <w:color w:val="000000" w:themeColor="text1"/>
          <w:sz w:val="32"/>
          <w:szCs w:val="32"/>
        </w:rPr>
        <w:t>Double</w:t>
      </w:r>
      <w:r w:rsidRPr="001C515B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1C515B">
        <w:rPr>
          <w:color w:val="000000" w:themeColor="text1"/>
          <w:sz w:val="32"/>
          <w:szCs w:val="32"/>
        </w:rPr>
        <w:t>Triple</w:t>
      </w:r>
      <w:r w:rsidRPr="001C515B">
        <w:rPr>
          <w:color w:val="000000" w:themeColor="text1"/>
          <w:sz w:val="32"/>
          <w:szCs w:val="32"/>
          <w:cs/>
        </w:rPr>
        <w:t>)</w:t>
      </w:r>
      <w:r w:rsidRPr="001C515B">
        <w:rPr>
          <w:color w:val="000000" w:themeColor="text1"/>
          <w:sz w:val="32"/>
          <w:szCs w:val="32"/>
        </w:rPr>
        <w:t xml:space="preserve"> </w:t>
      </w:r>
      <w:r w:rsidRPr="001C515B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1C515B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1C515B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1C515B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1C515B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1C515B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1C515B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1C515B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1C515B">
        <w:rPr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1C515B">
        <w:rPr>
          <w:color w:val="000000" w:themeColor="text1"/>
          <w:sz w:val="32"/>
          <w:szCs w:val="32"/>
        </w:rPr>
        <w:t>,</w:t>
      </w:r>
      <w:r w:rsidRPr="001C515B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1C515B">
        <w:rPr>
          <w:color w:val="000000" w:themeColor="text1"/>
          <w:sz w:val="32"/>
          <w:szCs w:val="32"/>
        </w:rPr>
        <w:t xml:space="preserve">, </w:t>
      </w:r>
      <w:r w:rsidRPr="001C515B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1C515B">
        <w:rPr>
          <w:color w:val="000000" w:themeColor="text1"/>
          <w:sz w:val="32"/>
          <w:szCs w:val="32"/>
        </w:rPr>
        <w:t xml:space="preserve">, </w:t>
      </w:r>
      <w:r w:rsidRPr="001C515B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1C515B">
        <w:rPr>
          <w:color w:val="000000" w:themeColor="text1"/>
          <w:sz w:val="32"/>
          <w:szCs w:val="32"/>
        </w:rPr>
        <w:t xml:space="preserve">, </w:t>
      </w:r>
      <w:r w:rsidRPr="001C515B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1C515B">
        <w:rPr>
          <w:color w:val="000000" w:themeColor="text1"/>
          <w:sz w:val="32"/>
          <w:szCs w:val="32"/>
        </w:rPr>
        <w:t xml:space="preserve">, </w:t>
      </w:r>
      <w:r w:rsidRPr="001C515B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1C515B">
        <w:rPr>
          <w:color w:val="000000" w:themeColor="text1"/>
          <w:sz w:val="32"/>
          <w:szCs w:val="32"/>
        </w:rPr>
        <w:t xml:space="preserve">, </w:t>
      </w:r>
      <w:r w:rsidRPr="001C515B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1C515B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1C515B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1C515B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1C515B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C515B">
        <w:rPr>
          <w:b/>
          <w:bCs/>
          <w:color w:val="000000" w:themeColor="text1"/>
          <w:sz w:val="32"/>
          <w:szCs w:val="32"/>
          <w:cs/>
        </w:rPr>
        <w:t>ง</w:t>
      </w:r>
      <w:r w:rsidRPr="001C515B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35F1" w:rsidRPr="001C515B" w:rsidRDefault="001B35F1" w:rsidP="001B35F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1C515B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1C515B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1C515B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1C515B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1C515B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1C515B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1C515B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1C515B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1C515B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47C2"/>
    <w:rsid w:val="00016EBB"/>
    <w:rsid w:val="00027E3D"/>
    <w:rsid w:val="000324A5"/>
    <w:rsid w:val="00040944"/>
    <w:rsid w:val="00041A82"/>
    <w:rsid w:val="00046809"/>
    <w:rsid w:val="000524FA"/>
    <w:rsid w:val="0006243E"/>
    <w:rsid w:val="00066946"/>
    <w:rsid w:val="000723D1"/>
    <w:rsid w:val="00087A3E"/>
    <w:rsid w:val="00097091"/>
    <w:rsid w:val="000A6BAE"/>
    <w:rsid w:val="000B6FA7"/>
    <w:rsid w:val="000F3744"/>
    <w:rsid w:val="001270D6"/>
    <w:rsid w:val="001276F9"/>
    <w:rsid w:val="001434CA"/>
    <w:rsid w:val="00153335"/>
    <w:rsid w:val="00162406"/>
    <w:rsid w:val="0017680C"/>
    <w:rsid w:val="001A0269"/>
    <w:rsid w:val="001A2615"/>
    <w:rsid w:val="001B1FD9"/>
    <w:rsid w:val="001B35F1"/>
    <w:rsid w:val="001C515B"/>
    <w:rsid w:val="001C7E1B"/>
    <w:rsid w:val="001F46DD"/>
    <w:rsid w:val="001F6346"/>
    <w:rsid w:val="0020396C"/>
    <w:rsid w:val="00215144"/>
    <w:rsid w:val="0023604A"/>
    <w:rsid w:val="00243999"/>
    <w:rsid w:val="002548CE"/>
    <w:rsid w:val="0026281A"/>
    <w:rsid w:val="00273757"/>
    <w:rsid w:val="00274282"/>
    <w:rsid w:val="002C371D"/>
    <w:rsid w:val="002D7FFD"/>
    <w:rsid w:val="002E305D"/>
    <w:rsid w:val="002F7812"/>
    <w:rsid w:val="00304888"/>
    <w:rsid w:val="00307223"/>
    <w:rsid w:val="003174F3"/>
    <w:rsid w:val="003460EF"/>
    <w:rsid w:val="00363291"/>
    <w:rsid w:val="00370A92"/>
    <w:rsid w:val="00376C6D"/>
    <w:rsid w:val="00383811"/>
    <w:rsid w:val="00392EC7"/>
    <w:rsid w:val="00394533"/>
    <w:rsid w:val="003A4925"/>
    <w:rsid w:val="003A6916"/>
    <w:rsid w:val="003C07E9"/>
    <w:rsid w:val="003C2D3F"/>
    <w:rsid w:val="003E755D"/>
    <w:rsid w:val="00401600"/>
    <w:rsid w:val="00401EB3"/>
    <w:rsid w:val="00411C39"/>
    <w:rsid w:val="00422A06"/>
    <w:rsid w:val="00454B7C"/>
    <w:rsid w:val="004609E0"/>
    <w:rsid w:val="0047675D"/>
    <w:rsid w:val="00480AD2"/>
    <w:rsid w:val="00487DE4"/>
    <w:rsid w:val="0049065F"/>
    <w:rsid w:val="00492C3D"/>
    <w:rsid w:val="00495F67"/>
    <w:rsid w:val="004C046E"/>
    <w:rsid w:val="004C255B"/>
    <w:rsid w:val="004C48AB"/>
    <w:rsid w:val="004F0772"/>
    <w:rsid w:val="005150BA"/>
    <w:rsid w:val="00517A0E"/>
    <w:rsid w:val="005436D4"/>
    <w:rsid w:val="005869B3"/>
    <w:rsid w:val="00592D34"/>
    <w:rsid w:val="005B2D5D"/>
    <w:rsid w:val="005C4352"/>
    <w:rsid w:val="005D3291"/>
    <w:rsid w:val="005E414B"/>
    <w:rsid w:val="00600F4B"/>
    <w:rsid w:val="00616B09"/>
    <w:rsid w:val="00626833"/>
    <w:rsid w:val="00652494"/>
    <w:rsid w:val="00683505"/>
    <w:rsid w:val="0068634B"/>
    <w:rsid w:val="00686BB1"/>
    <w:rsid w:val="006B0451"/>
    <w:rsid w:val="006B4FA4"/>
    <w:rsid w:val="006C227D"/>
    <w:rsid w:val="006D0BEA"/>
    <w:rsid w:val="006F1499"/>
    <w:rsid w:val="006F312C"/>
    <w:rsid w:val="006F3860"/>
    <w:rsid w:val="006F5872"/>
    <w:rsid w:val="00714DD6"/>
    <w:rsid w:val="00714FD6"/>
    <w:rsid w:val="0072217D"/>
    <w:rsid w:val="00750B19"/>
    <w:rsid w:val="00751AB4"/>
    <w:rsid w:val="00751BE4"/>
    <w:rsid w:val="00775623"/>
    <w:rsid w:val="00784E05"/>
    <w:rsid w:val="007C05E9"/>
    <w:rsid w:val="007C209C"/>
    <w:rsid w:val="007D4526"/>
    <w:rsid w:val="007E53AB"/>
    <w:rsid w:val="007F47C4"/>
    <w:rsid w:val="00802074"/>
    <w:rsid w:val="0082618D"/>
    <w:rsid w:val="008365CE"/>
    <w:rsid w:val="00836A12"/>
    <w:rsid w:val="0084579D"/>
    <w:rsid w:val="00845AD5"/>
    <w:rsid w:val="00850BBD"/>
    <w:rsid w:val="00850C9C"/>
    <w:rsid w:val="008519EB"/>
    <w:rsid w:val="00853305"/>
    <w:rsid w:val="0086467F"/>
    <w:rsid w:val="0086639D"/>
    <w:rsid w:val="008776E8"/>
    <w:rsid w:val="008A30D8"/>
    <w:rsid w:val="008C1AD7"/>
    <w:rsid w:val="008C676F"/>
    <w:rsid w:val="008D1B67"/>
    <w:rsid w:val="008E5321"/>
    <w:rsid w:val="008F2F9D"/>
    <w:rsid w:val="00925FBE"/>
    <w:rsid w:val="00966EF3"/>
    <w:rsid w:val="0097659E"/>
    <w:rsid w:val="00980F8E"/>
    <w:rsid w:val="009846CC"/>
    <w:rsid w:val="0098663B"/>
    <w:rsid w:val="009B6F8C"/>
    <w:rsid w:val="009D09D3"/>
    <w:rsid w:val="009D6582"/>
    <w:rsid w:val="009E5483"/>
    <w:rsid w:val="00A07715"/>
    <w:rsid w:val="00A12B72"/>
    <w:rsid w:val="00A22BB8"/>
    <w:rsid w:val="00A304B8"/>
    <w:rsid w:val="00A446E5"/>
    <w:rsid w:val="00A50F89"/>
    <w:rsid w:val="00A57CEF"/>
    <w:rsid w:val="00A8510A"/>
    <w:rsid w:val="00A85D46"/>
    <w:rsid w:val="00AA366F"/>
    <w:rsid w:val="00AA39B3"/>
    <w:rsid w:val="00AA5934"/>
    <w:rsid w:val="00AB1E69"/>
    <w:rsid w:val="00AC2250"/>
    <w:rsid w:val="00AC3B94"/>
    <w:rsid w:val="00AC6374"/>
    <w:rsid w:val="00AD3631"/>
    <w:rsid w:val="00AD5BF4"/>
    <w:rsid w:val="00AE26C1"/>
    <w:rsid w:val="00AF14D8"/>
    <w:rsid w:val="00B02A96"/>
    <w:rsid w:val="00B04955"/>
    <w:rsid w:val="00B058EA"/>
    <w:rsid w:val="00B42DFF"/>
    <w:rsid w:val="00B74BA0"/>
    <w:rsid w:val="00B86E26"/>
    <w:rsid w:val="00B949EB"/>
    <w:rsid w:val="00BB25D6"/>
    <w:rsid w:val="00C034DC"/>
    <w:rsid w:val="00C05BBC"/>
    <w:rsid w:val="00C20856"/>
    <w:rsid w:val="00C25315"/>
    <w:rsid w:val="00C35DEE"/>
    <w:rsid w:val="00C53FDC"/>
    <w:rsid w:val="00C60B56"/>
    <w:rsid w:val="00C72738"/>
    <w:rsid w:val="00C7347D"/>
    <w:rsid w:val="00C7427F"/>
    <w:rsid w:val="00C826BE"/>
    <w:rsid w:val="00C85D8A"/>
    <w:rsid w:val="00CC70E1"/>
    <w:rsid w:val="00CE41C7"/>
    <w:rsid w:val="00CE4F5D"/>
    <w:rsid w:val="00CF7ED6"/>
    <w:rsid w:val="00D17682"/>
    <w:rsid w:val="00D17A0B"/>
    <w:rsid w:val="00D25EE9"/>
    <w:rsid w:val="00D4356C"/>
    <w:rsid w:val="00D47464"/>
    <w:rsid w:val="00D56F79"/>
    <w:rsid w:val="00D65420"/>
    <w:rsid w:val="00D962DB"/>
    <w:rsid w:val="00DA032F"/>
    <w:rsid w:val="00DA141A"/>
    <w:rsid w:val="00DA22CE"/>
    <w:rsid w:val="00DC0993"/>
    <w:rsid w:val="00DD0E72"/>
    <w:rsid w:val="00DE4B6C"/>
    <w:rsid w:val="00DF0D6E"/>
    <w:rsid w:val="00E02D9A"/>
    <w:rsid w:val="00E11626"/>
    <w:rsid w:val="00E26590"/>
    <w:rsid w:val="00E30D7C"/>
    <w:rsid w:val="00E40BF8"/>
    <w:rsid w:val="00E4247F"/>
    <w:rsid w:val="00E42829"/>
    <w:rsid w:val="00E53753"/>
    <w:rsid w:val="00E639DE"/>
    <w:rsid w:val="00E64ECC"/>
    <w:rsid w:val="00E73408"/>
    <w:rsid w:val="00E76475"/>
    <w:rsid w:val="00E85803"/>
    <w:rsid w:val="00E8611A"/>
    <w:rsid w:val="00E9089D"/>
    <w:rsid w:val="00E94493"/>
    <w:rsid w:val="00E96541"/>
    <w:rsid w:val="00EE056B"/>
    <w:rsid w:val="00F23477"/>
    <w:rsid w:val="00F24392"/>
    <w:rsid w:val="00F32DE4"/>
    <w:rsid w:val="00F37FD1"/>
    <w:rsid w:val="00F43D5F"/>
    <w:rsid w:val="00F519FD"/>
    <w:rsid w:val="00F556C1"/>
    <w:rsid w:val="00F85B14"/>
    <w:rsid w:val="00F9066C"/>
    <w:rsid w:val="00FA157C"/>
    <w:rsid w:val="00FB7403"/>
    <w:rsid w:val="00FE1B24"/>
    <w:rsid w:val="00FE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F11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6F149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22</Pages>
  <Words>4507</Words>
  <Characters>25694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38</cp:revision>
  <dcterms:created xsi:type="dcterms:W3CDTF">2019-08-10T10:33:00Z</dcterms:created>
  <dcterms:modified xsi:type="dcterms:W3CDTF">2019-08-14T06:52:00Z</dcterms:modified>
</cp:coreProperties>
</file>