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1D7061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HAN0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2</w:t>
      </w:r>
      <w:r w:rsidR="00F74445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F7444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ฮานอย ฮาลอง นิงบิงห์</w:t>
      </w:r>
      <w:r w:rsidR="00D45D07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27250B">
        <w:rPr>
          <w:rFonts w:ascii="Browallia New" w:hAnsi="Browallia New" w:cs="Browallia New"/>
          <w:b/>
          <w:bCs/>
          <w:color w:val="002060"/>
          <w:sz w:val="72"/>
          <w:szCs w:val="72"/>
        </w:rPr>
        <w:t>(3D2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86030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THAI </w:t>
      </w:r>
      <w:r w:rsidR="00D12116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LION AIR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D12116">
        <w:rPr>
          <w:rFonts w:ascii="Browallia New" w:hAnsi="Browallia New" w:cs="Browallia New"/>
          <w:b/>
          <w:bCs/>
          <w:color w:val="FF0000"/>
          <w:sz w:val="48"/>
          <w:szCs w:val="48"/>
        </w:rPr>
        <w:t>SL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2D7C1B" w:rsidRPr="00262668" w:rsidRDefault="005800F6" w:rsidP="008E5851">
      <w:pPr>
        <w:spacing w:after="0" w:line="276" w:lineRule="auto"/>
        <w:ind w:left="-90" w:right="-9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7014845" cy="70900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AN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701" cy="7124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2D7C1B" w:rsidRDefault="00F17A5A" w:rsidP="002D7C1B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D12116" w:rsidRPr="00D1211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ไทยไลอ้อนแอร์</w:t>
      </w:r>
      <w:r w:rsidR="00860305">
        <w:rPr>
          <w:rFonts w:cs="Cordia New" w:hint="cs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D12116">
        <w:rPr>
          <w:rFonts w:cs="Browallia New"/>
          <w:b/>
          <w:bCs/>
          <w:color w:val="FF0000"/>
          <w:sz w:val="36"/>
          <w:szCs w:val="36"/>
        </w:rPr>
        <w:t>SL</w:t>
      </w:r>
      <w:r w:rsidRPr="002D7C1B">
        <w:rPr>
          <w:rFonts w:cstheme="minorHAnsi"/>
          <w:b/>
          <w:bCs/>
          <w:color w:val="FF0000"/>
          <w:sz w:val="36"/>
          <w:szCs w:val="36"/>
        </w:rPr>
        <w:t>)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: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860305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860305">
        <w:rPr>
          <w:rFonts w:cs="Browallia New"/>
          <w:b/>
          <w:bCs/>
          <w:color w:val="FF0000"/>
          <w:sz w:val="36"/>
          <w:szCs w:val="36"/>
        </w:rPr>
        <w:t>DM</w:t>
      </w:r>
      <w:r w:rsidRPr="002D7C1B">
        <w:rPr>
          <w:rFonts w:cstheme="minorHAnsi"/>
          <w:b/>
          <w:bCs/>
          <w:color w:val="FF0000"/>
          <w:sz w:val="36"/>
          <w:szCs w:val="36"/>
        </w:rPr>
        <w:t>K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F17A5A" w:rsidRPr="00124082" w:rsidTr="00BF05A3">
        <w:tc>
          <w:tcPr>
            <w:tcW w:w="1710" w:type="dxa"/>
            <w:shd w:val="clear" w:color="auto" w:fill="66FFFF"/>
          </w:tcPr>
          <w:p w:rsidR="0073544D" w:rsidRPr="00124082" w:rsidRDefault="00D12116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SL 180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860305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533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HAN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E533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F17A5A" w:rsidRPr="00124082" w:rsidRDefault="00E53331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07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40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</w:p>
        </w:tc>
      </w:tr>
      <w:tr w:rsidR="0073544D" w:rsidRPr="00124082" w:rsidTr="00BF05A3">
        <w:trPr>
          <w:trHeight w:val="503"/>
        </w:trPr>
        <w:tc>
          <w:tcPr>
            <w:tcW w:w="1710" w:type="dxa"/>
            <w:shd w:val="clear" w:color="auto" w:fill="FF9966"/>
          </w:tcPr>
          <w:p w:rsidR="0073544D" w:rsidRPr="00124082" w:rsidRDefault="00D12116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SL 185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E53331" w:rsidP="007354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HAN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="00860305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860305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FF9966"/>
          </w:tcPr>
          <w:p w:rsidR="0073544D" w:rsidRPr="00124082" w:rsidRDefault="00E53331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20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22</w:t>
            </w:r>
            <w:r w:rsidR="00C20A70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</w:p>
        </w:tc>
      </w:tr>
    </w:tbl>
    <w:p w:rsidR="00487E67" w:rsidRPr="00B816E1" w:rsidRDefault="00F17A5A" w:rsidP="008424BE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860305">
        <w:rPr>
          <w:rFonts w:ascii="Browallia New" w:hAnsi="Browallia New" w:cs="Browallia New"/>
          <w:color w:val="FF0000"/>
          <w:sz w:val="36"/>
          <w:szCs w:val="36"/>
          <w:highlight w:val="yellow"/>
        </w:rPr>
        <w:t>20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572519" w:rsidRDefault="00E53331" w:rsidP="00EA1B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เมืองฮานอย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นอยไบ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เมืองนิงบิงห์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A1B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ล่องเรือนิงบิงห์ หรือ ฮาลองบก </w:t>
            </w:r>
            <w:r w:rsidR="00EA1B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เมืองฮาลอง</w:t>
            </w:r>
            <w:r w:rsidR="00CE0A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A1B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CE0A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ร้านยา </w:t>
            </w:r>
            <w:r w:rsidR="00CE0A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ฮาลองไนท์มาร์เก็ต</w:t>
            </w:r>
            <w:r w:rsidR="00B3249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</w:t>
            </w:r>
            <w:r w:rsidR="00CE0A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CE0A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A1B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(-/L/D)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EA1BAF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EA1BAF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EA1BAF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B3249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</w:t>
            </w:r>
            <w:r w:rsidR="002725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</w:t>
            </w:r>
          </w:p>
        </w:tc>
      </w:tr>
    </w:tbl>
    <w:p w:rsidR="00700C3A" w:rsidRDefault="00D12116" w:rsidP="00D9161A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04.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700C3A" w:rsidRPr="009E1B9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ท่าอากาศยานนานาชาติดอนเมือง กรุงเทพฯ ประเทศไทย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อาคารผู้โดยสารขาออกระหว่างประเทศ อาคาร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1 ชั้น 3 ประตูทางเข้าหมายเลข </w:t>
      </w:r>
      <w:r>
        <w:rPr>
          <w:rFonts w:ascii="Browallia New" w:eastAsia="Cordia New" w:hAnsi="Browallia New" w:cs="Browallia New"/>
          <w:sz w:val="32"/>
          <w:szCs w:val="32"/>
        </w:rPr>
        <w:t>7-8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เคาน์เตอร์ </w:t>
      </w:r>
      <w:r w:rsidR="00700C3A" w:rsidRP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LION AIR</w:t>
      </w:r>
      <w:r w:rsidR="00700C3A" w:rsidRPr="00F70037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700C3A"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700C3A" w:rsidRPr="00700C3A" w:rsidRDefault="00486F18" w:rsidP="00DD7465">
      <w:pPr>
        <w:spacing w:before="120" w:after="120" w:line="240" w:lineRule="auto"/>
        <w:ind w:left="1454" w:hanging="1267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07.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0C3A"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FC51FD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</w:t>
      </w:r>
      <w:r w:rsidR="00700C3A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เมืองฮานอย ประเทศเวียดนาม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1211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LION AIR</w:t>
      </w:r>
      <w:r w:rsidR="00D12116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 180</w:t>
      </w:r>
    </w:p>
    <w:p w:rsidR="00F06888" w:rsidRPr="00F06888" w:rsidRDefault="00F06888" w:rsidP="00F06888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F06888"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2D79AA7" wp14:editId="2454BCB4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486660" cy="1762125"/>
            <wp:effectExtent l="0" t="0" r="8890" b="9525"/>
            <wp:wrapSquare wrapText="bothSides"/>
            <wp:docPr id="2" name="Picture 2" descr="C:\Users\admin\Downloads\shutterstock_31210049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312100493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F18"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486F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486F18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700C3A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ท่าอากาศยานนอยไบ เมืองฮานอย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ผ่านพิธีการตรวจคนเข้าเมืองและศุลกากร รับกระเป๋าสัมภาระเรียบร้อย </w:t>
      </w:r>
      <w:r w:rsidR="00700C3A">
        <w:rPr>
          <w:rFonts w:ascii="Browallia New" w:eastAsia="Cordia New" w:hAnsi="Browallia New" w:cs="Browallia New" w:hint="cs"/>
          <w:sz w:val="32"/>
          <w:szCs w:val="32"/>
          <w:cs/>
        </w:rPr>
        <w:t>...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นำท่านออกจาก </w:t>
      </w:r>
      <w:r w:rsidR="00700C3A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="00EA1BAF">
        <w:rPr>
          <w:rFonts w:ascii="Browallia New" w:eastAsia="Cordia New" w:hAnsi="Browallia New" w:cs="Browallia New"/>
          <w:sz w:val="32"/>
          <w:szCs w:val="32"/>
          <w:cs/>
        </w:rPr>
        <w:t xml:space="preserve"> เพื่อเดินทาง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EA1B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เมืองนิงบิงห์</w:t>
      </w:r>
      <w:r w:rsidR="00700C3A" w:rsidRPr="00700C3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ใกล้กับชายแดนจีน ตั้งอยู่บนระดับความสูงจากระดับน้ำทะเลปานกลาง 1,650 เมตร จึงมีอากาศหนาวเย็นตลอดทั้งปี ระยะทางประมาณ 270 กิโลเมตร </w:t>
      </w:r>
      <w:r w:rsidR="00700C3A"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>(ใช</w:t>
      </w:r>
      <w:r w:rsidR="00EA1BAF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้เวลาเดินทางประมาณ 2</w:t>
      </w:r>
      <w:r w:rsidR="00700C3A"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ชม.)</w:t>
      </w:r>
      <w:r w:rsidR="00700C3A" w:rsidRPr="00700C3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:rsidR="00700C3A" w:rsidRPr="00B32493" w:rsidRDefault="00700C3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32493" w:rsidRPr="00B324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B32493"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="00B32493"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เฝอเวียดนามอันลือ</w:t>
      </w:r>
      <w:r w:rsidR="00B32493" w:rsidRPr="00B324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ชื่อ</w:t>
      </w:r>
    </w:p>
    <w:p w:rsidR="00EA1BAF" w:rsidRPr="00EA1BAF" w:rsidRDefault="00700C3A" w:rsidP="00EA1BAF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A1BAF">
        <w:rPr>
          <w:rFonts w:ascii="Browallia New" w:eastAsia="Cordia New" w:hAnsi="Browallia New" w:cs="Browallia New" w:hint="cs"/>
          <w:sz w:val="32"/>
          <w:szCs w:val="32"/>
          <w:cs/>
        </w:rPr>
        <w:t xml:space="preserve">หลังอาหารนำท่านเดินทางสู่ </w:t>
      </w:r>
      <w:r w:rsidR="00EA1BAF" w:rsidRPr="00EA1BA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เมืองนิงบิงห์</w:t>
      </w:r>
      <w:r w:rsidR="00EA1BAF" w:rsidRPr="00EA1BA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EA1BAF">
        <w:rPr>
          <w:rFonts w:ascii="Browallia New" w:hAnsi="Browallia New" w:cs="Browallia New"/>
          <w:sz w:val="32"/>
          <w:szCs w:val="32"/>
          <w:cs/>
        </w:rPr>
        <w:t>ให้ท่าน</w:t>
      </w:r>
      <w:r w:rsidR="00EA1BAF" w:rsidRPr="00055B43">
        <w:rPr>
          <w:rFonts w:ascii="Browallia New" w:hAnsi="Browallia New" w:cs="Browallia New"/>
          <w:sz w:val="32"/>
          <w:szCs w:val="32"/>
          <w:cs/>
        </w:rPr>
        <w:t>ได้เพลิดเพลินไปกับการชมบรรยากาศธรรมช่าติทั้ง 2 ข้างทางและวิถีชีวิตของชาวเวียดนาม</w:t>
      </w:r>
    </w:p>
    <w:p w:rsidR="00EA1BAF" w:rsidRDefault="00EA1BAF" w:rsidP="00EA1BAF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C079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นำท่านเดินทางสู่ท่าเรือ </w:t>
      </w:r>
      <w:r w:rsidRPr="006C07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ล่องเรือนิงห์บิงห์ หรือ ฮาลองบก</w:t>
      </w:r>
      <w:r w:rsidRPr="006C0791">
        <w:rPr>
          <w:rFonts w:ascii="Browallia New" w:hAnsi="Browallia New" w:cs="Browallia New"/>
          <w:sz w:val="32"/>
          <w:szCs w:val="32"/>
          <w:cs/>
        </w:rPr>
        <w:t xml:space="preserve"> เป็นแหล่งท่องเที่ยว ที่ตั้งอยู่ทางตอนใต้ของสามเหลี่ยมปากแม่น้ำแดง ในจังหวัดนิงบิ่งห์ เป็นพื้นที่ที่มีทั้งภูมิทัศน์อันงดงามของยอดเขาหินปูน แม่น้ำหลายสายไหลลัดเลาะ บางส่วนจมอยู่ใต้น้ำ และยังถูกล้อมรอบด้วยผาสูงชัน จึงทำให้สถานที่แห่งนี้งดงามน่าชม และยังมีร่องรอยทางโบราณคดีที่เผยให้เห็นการตั้งถิ่นฐานของมนุษย์สมัย โบราณ ทำให้สถานที่แห่งนี้ได้รับการขึ้นทะเบียนเป็นมรดกโลกทางวัฒนธรรมและธรรมชาติ นำท่านลงเรือล่องไปตามสายธารแห่งธาราที่ไหลเย็น ในช่วงแรกของการเดินทางท่านจะได้ชมทัศนียภาพของภูเขาสองฝั่งแม่น้ำ ซึ่งมีความย</w:t>
      </w:r>
      <w:r>
        <w:rPr>
          <w:rFonts w:ascii="Browallia New" w:hAnsi="Browallia New" w:cs="Browallia New"/>
          <w:sz w:val="32"/>
          <w:szCs w:val="32"/>
          <w:cs/>
        </w:rPr>
        <w:t>าวหลายกิโลเมตร  ภาพที่ปรากฏในระ</w:t>
      </w:r>
      <w:r w:rsidRPr="006C0791">
        <w:rPr>
          <w:rFonts w:ascii="Browallia New" w:hAnsi="Browallia New" w:cs="Browallia New"/>
          <w:sz w:val="32"/>
          <w:szCs w:val="32"/>
          <w:cs/>
        </w:rPr>
        <w:t>หว่างการเดินทางหลายท่านเปรียบเหมือน กุ้ยหลินของจีน หรือ อ่าวฮาลองเบย์ เพลิดเพลินกับการ นั่งเรือ ล่องผ่านท้องน้ำ และถ้ำต่างๆภายในบริเวณท่านจะได้ ชมทัศนียภาพของภูเขาน้อย</w:t>
      </w:r>
      <w:r w:rsidRPr="006C0791">
        <w:rPr>
          <w:rFonts w:ascii="Browallia New" w:hAnsi="Browallia New" w:cs="Browallia New"/>
          <w:sz w:val="32"/>
          <w:szCs w:val="32"/>
          <w:cs/>
        </w:rPr>
        <w:lastRenderedPageBreak/>
        <w:t xml:space="preserve">ใหญ่ สลับซับซ้อนสุดลูกหูลูกตา สองข้างทางเป็นทุ่งนาบ้างทุ่งหญ้าคาบ้างสลับกันไป ความประทับใจที่ได้จากการมาเที่ยวชม เป็นสถานที่ท่องเทียวทางธรรรมชาติที่สวยงามมากแห่งหนึ่งของเวียตนาม ทิวทัศน์ความสวยงามของที่นี้ได้รับการรังสรรค์จากธรรมชาติล้วนๆ  และยังเป็นสถานที่ใช้ถ่ายทำภาพยนต์ </w:t>
      </w:r>
      <w:r w:rsidRPr="006C0791">
        <w:rPr>
          <w:rFonts w:ascii="Browallia New" w:hAnsi="Browallia New" w:cs="Browallia New"/>
          <w:sz w:val="32"/>
          <w:szCs w:val="32"/>
        </w:rPr>
        <w:t>KONG SKULL ISLAND</w:t>
      </w:r>
    </w:p>
    <w:p w:rsidR="00EA1BAF" w:rsidRPr="00EA1BAF" w:rsidRDefault="00EA1BAF" w:rsidP="0027250B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5A8833F0" wp14:editId="363D6A4F">
            <wp:simplePos x="0" y="0"/>
            <wp:positionH relativeFrom="column">
              <wp:posOffset>953872</wp:posOffset>
            </wp:positionH>
            <wp:positionV relativeFrom="paragraph">
              <wp:posOffset>78105</wp:posOffset>
            </wp:positionV>
            <wp:extent cx="3152140" cy="207264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207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2EDFE280" wp14:editId="5E01188F">
            <wp:simplePos x="0" y="0"/>
            <wp:positionH relativeFrom="margin">
              <wp:align>right</wp:align>
            </wp:positionH>
            <wp:positionV relativeFrom="paragraph">
              <wp:posOffset>77825</wp:posOffset>
            </wp:positionV>
            <wp:extent cx="2858770" cy="2071268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2474030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2071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1BAF" w:rsidRDefault="00EA1BAF" w:rsidP="0027250B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A1BAF" w:rsidRDefault="00EA1BAF" w:rsidP="0027250B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A1BAF" w:rsidRDefault="00EA1BAF" w:rsidP="0027250B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A1BAF" w:rsidRDefault="00EA1BAF" w:rsidP="0027250B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A1BAF" w:rsidRDefault="00EA1BAF" w:rsidP="0027250B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A1BAF" w:rsidRDefault="00EA1BAF" w:rsidP="0027250B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A1BAF" w:rsidRDefault="00EA1BAF" w:rsidP="0027250B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A1BAF" w:rsidRDefault="00EA1BAF" w:rsidP="0027250B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A1BAF" w:rsidRPr="00D2042D" w:rsidRDefault="00EA1BAF" w:rsidP="00EA1BAF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110E">
        <w:rPr>
          <w:rFonts w:ascii="Browallia New" w:hAnsi="Browallia New" w:cs="Browallia New"/>
          <w:sz w:val="32"/>
          <w:szCs w:val="32"/>
          <w:cs/>
        </w:rPr>
        <w:t xml:space="preserve">หลังจากนั้นนำท่านเดินทางต่อสู่ </w:t>
      </w:r>
      <w:r w:rsidRPr="004011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เมืองฮาลอง</w:t>
      </w:r>
      <w:r w:rsidRPr="0040110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110E">
        <w:rPr>
          <w:rFonts w:ascii="Browallia New" w:hAnsi="Browallia New" w:cs="Browallia New"/>
          <w:sz w:val="32"/>
          <w:szCs w:val="32"/>
          <w:cs/>
        </w:rPr>
        <w:t>ดินแดนแห่งมังกรหลับไหล ระหว่างเดินทางชื่นชมธรรมชาติ ผ่านชนบทของเวียดนาม สองฝั่งส่วนใหญ่จะเป็นนาข้าวสีสันสวยงามต่างกันไปตามฤดูกาล ระยะทาง</w:t>
      </w:r>
      <w:r>
        <w:rPr>
          <w:rFonts w:ascii="Browallia New" w:hAnsi="Browallia New" w:cs="Browallia New"/>
          <w:sz w:val="32"/>
          <w:szCs w:val="32"/>
          <w:cs/>
        </w:rPr>
        <w:t xml:space="preserve">ประมาณ 100 กิโลเมตร </w:t>
      </w:r>
      <w:r w:rsidRPr="0040110E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 2 ชั่วโมงครึ่ง)</w:t>
      </w:r>
      <w:r w:rsidR="00CE0A1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CE0A18" w:rsidRPr="00D2042D">
        <w:rPr>
          <w:rFonts w:ascii="Browallia New" w:hAnsi="Browallia New" w:cs="Browallia New" w:hint="cs"/>
          <w:sz w:val="32"/>
          <w:szCs w:val="32"/>
          <w:cs/>
        </w:rPr>
        <w:t>ระหว่างทางนำท่าน</w:t>
      </w:r>
      <w:r w:rsidR="00D2042D" w:rsidRPr="00D2042D">
        <w:rPr>
          <w:rFonts w:ascii="Browallia New" w:hAnsi="Browallia New" w:cs="Browallia New" w:hint="cs"/>
          <w:sz w:val="32"/>
          <w:szCs w:val="32"/>
          <w:cs/>
        </w:rPr>
        <w:t xml:space="preserve">แวะ </w:t>
      </w:r>
      <w:r w:rsidR="00D2042D" w:rsidRPr="00D20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</w:p>
    <w:p w:rsidR="00EA1BAF" w:rsidRDefault="00EA1BAF" w:rsidP="00315505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EA1BAF" w:rsidRPr="00EA1BAF" w:rsidRDefault="00EA1BAF" w:rsidP="00EA1BAF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110E">
        <w:rPr>
          <w:rFonts w:ascii="Browallia New" w:hAnsi="Browallia New" w:cs="Browallia New"/>
          <w:sz w:val="32"/>
          <w:szCs w:val="32"/>
          <w:cs/>
        </w:rPr>
        <w:t xml:space="preserve">จากนั้นอิสระให้ทุกท่านช้อปปิ้งและเลือกซื้อสินค้าที่ </w:t>
      </w:r>
      <w:r w:rsidRPr="004011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ตลาดฮาลอง ไนท์มาร์เก็ต</w:t>
      </w:r>
      <w:r w:rsidRPr="0040110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110E">
        <w:rPr>
          <w:rFonts w:ascii="Browallia New" w:hAnsi="Browallia New" w:cs="Browallia New"/>
          <w:sz w:val="32"/>
          <w:szCs w:val="32"/>
          <w:cs/>
        </w:rPr>
        <w:t>มีสินค้าพื้นเมืองเวียดนามและสินค้าจากจีนให้ท่านได้เลือกหลากหลาย เหมาะสำหรับซื้อเป็นของฝาก เช่น กระเป๋าผ้าไหม ไม้หอมแกะสลัก เสื้อผ้า ผ้าพันคอ เสื้อยืดลายเวียดนาม ฯลฯ</w:t>
      </w:r>
    </w:p>
    <w:p w:rsidR="00A004D4" w:rsidRPr="008E5851" w:rsidRDefault="00EA1BAF" w:rsidP="008E5851">
      <w:pPr>
        <w:tabs>
          <w:tab w:val="left" w:pos="1418"/>
        </w:tabs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8E5851" w:rsidRPr="008E5851">
        <w:rPr>
          <w:rFonts w:ascii="Browallia New" w:hAnsi="Browallia New" w:cs="Browallia New"/>
          <w:b/>
          <w:bCs/>
          <w:color w:val="0000FF"/>
          <w:sz w:val="32"/>
          <w:szCs w:val="32"/>
        </w:rPr>
        <w:t>CONG DOAN HALONG / SEA STAR HALONG / KENNY HALONG</w:t>
      </w:r>
      <w:r w:rsidR="008E58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D9161A" w:rsidRPr="00A530F5" w:rsidTr="00460F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9161A" w:rsidRPr="00A530F5" w:rsidRDefault="00D9161A" w:rsidP="00460F9E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863705579"/>
                <w:placeholder>
                  <w:docPart w:val="3C0613183D2247E1803761940F1891F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F44EED" w:rsidRDefault="00D9161A" w:rsidP="00F44E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ฮาลอง </w:t>
            </w:r>
            <w:r w:rsidR="00EA1B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ล่องอ่าวฮาลองเบย์ - </w:t>
            </w:r>
            <w:r w:rsidR="00EA1BAF" w:rsidRPr="00EA1B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ถ้ำนางฟ้า – หมู่บ้านชาวประมง –</w:t>
            </w:r>
            <w:r w:rsidR="00D2042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</w:t>
            </w:r>
            <w:r w:rsidR="00D2042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="00EA1BAF" w:rsidRPr="00EA1B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="00D2042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A1BAF" w:rsidRPr="00EA1B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ฮานอย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A1B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ทะเลสาบคืนดาบ </w:t>
            </w:r>
            <w:r w:rsidR="00EA1B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สะพานแสงอาทิตย์ </w:t>
            </w:r>
            <w:r w:rsidR="00EA1B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วัดหงอกเซิน </w:t>
            </w:r>
            <w:r w:rsidR="00EA1B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โชว์หุ่นกระบอกน้</w:t>
            </w:r>
            <w:r w:rsidR="00CE0A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ำ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2042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="00F44EE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</w:p>
          <w:p w:rsidR="00D9161A" w:rsidRPr="00A530F5" w:rsidRDefault="00F44EED" w:rsidP="00F44E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2042D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D2042D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D2042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D2042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D2042D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D2042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EA1B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</w:t>
            </w:r>
            <w:r w:rsidR="00CE0A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</w:p>
        </w:tc>
      </w:tr>
    </w:tbl>
    <w:p w:rsidR="00D9161A" w:rsidRDefault="00D9161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EA1BAF" w:rsidRDefault="00EA1BAF" w:rsidP="00EA1BAF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04B86">
        <w:rPr>
          <w:rFonts w:ascii="Browallia New" w:hAnsi="Browallia New" w:cs="Browallia New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ท่าเรือ</w:t>
      </w:r>
      <w:r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อ่าวฮาลองเบย์</w:t>
      </w:r>
      <w:r w:rsidRPr="00904B8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ชมความงามตามธรรมชาติที่สรรค์สร้างด้วยความงดงามดังภาพวาดโดยจิตรกรเอกอ่าวฮาลองประกอบด้วยหมู่เกาะน้อยใหญ่กว่า 1</w:t>
      </w:r>
      <w:r w:rsidRPr="00904B86">
        <w:rPr>
          <w:rFonts w:ascii="Browallia New" w:hAnsi="Browallia New" w:cs="Browallia New"/>
          <w:sz w:val="32"/>
          <w:szCs w:val="32"/>
        </w:rPr>
        <w:t>,</w:t>
      </w:r>
      <w:r w:rsidRPr="00904B86">
        <w:rPr>
          <w:rFonts w:ascii="Browallia New" w:hAnsi="Browallia New" w:cs="Browallia New"/>
          <w:sz w:val="32"/>
          <w:szCs w:val="32"/>
          <w:cs/>
        </w:rPr>
        <w:t>900 เกาะได้รับการประกาศเป็นมรดกโลกโดยองค์การยูเนสโกอ่าวแห่งนี้เต็มไปด้วยภูเขาหินปูนมากมายระหว่างการล่องเรือท่านจะได้ชมความงามของเกาะ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ทั้งเกาะหมา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เกาะแมว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เกาะไก่ชน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ฯลฯ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C2B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ถ้ำนางฟ้า</w:t>
      </w:r>
      <w:r w:rsidRPr="00904B8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ชมหินงอกหินย้อยมากมายล้วนแต่สวยงามและน่าประทับใจยิ่งนักถ้ำแห่งนี้เพิ่งถูกค้นพบเมื่อไม่นานมานี้ได้มีการประดับแสงสีตามผนังและมุม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ในถ้ำซึ่งบรรยากาศภายในถ้ำท่านจะชมความสวยงามตามธรรมชาติที่เสริมเติมแต่งโดยมนุษย์แสงสีที่ลงตัวทำให้เกิดจินตนาการรูปร่าง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มากมายทั้งรูปมังกรเสาค้ำฟ้าพระพุทธรูปศิว</w:t>
      </w:r>
      <w:r w:rsidRPr="00904B86">
        <w:rPr>
          <w:rFonts w:ascii="Browallia New" w:hAnsi="Browallia New" w:cs="Browallia New"/>
          <w:sz w:val="32"/>
          <w:szCs w:val="32"/>
          <w:cs/>
        </w:rPr>
        <w:lastRenderedPageBreak/>
        <w:t>ลึงค์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แพชาวประมง</w:t>
      </w:r>
      <w:r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ซึ่งเป็นวิถีชีวิตของชาวฮาลองจะสร้างแพทำเป็นที่อยู่อาศัยและมีกะชังไว้สำหรับเลี้ยงสัตว์ทะเลเช่นกุ้งหอยปูปลาท่านสามารถเลือกซื้ออาหารทะเลสดๆจากที่นี่ได้นำท่านชมเกาะไก่จูบกันซึ่งถือว่าเป็นสัญลักษณ์ของอ่าวฮาลองลักษณะจะเป็นเกาะเล็กๆ  2 เกาะหันหน้าเข้าหากันคล้ายๆกับไก่หรือนกแล้วแต่จินตนาการของแต่ละท่าน</w:t>
      </w:r>
    </w:p>
    <w:p w:rsidR="00EA1BAF" w:rsidRDefault="00EA1BAF" w:rsidP="00D2042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3B81BB" wp14:editId="63ECDD11">
            <wp:extent cx="2165299" cy="1403775"/>
            <wp:effectExtent l="0" t="0" r="698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18478427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907" cy="142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C76B605" wp14:editId="4131A107">
            <wp:extent cx="1843430" cy="1410335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20375002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2009" cy="1424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01FC386">
            <wp:extent cx="1896110" cy="141221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116" cy="1415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2042D" w:rsidRPr="00D2042D" w:rsidRDefault="00D2042D" w:rsidP="00D2042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16"/>
          <w:szCs w:val="16"/>
        </w:rPr>
      </w:pPr>
    </w:p>
    <w:p w:rsidR="00D2042D" w:rsidRDefault="00D2042D" w:rsidP="00315505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อาหารซีฟู้ดบนเรือ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+พิเศษไวน์แดง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D2042D" w:rsidRDefault="00D2042D" w:rsidP="00D2042D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หลังอาหารนำท่านแวะชม </w:t>
      </w:r>
      <w:r w:rsidRPr="00D20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โรงงานหยก</w:t>
      </w:r>
      <w:r w:rsidRPr="00D20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336212">
        <w:rPr>
          <w:rFonts w:ascii="Browallia New" w:hAnsi="Browallia New" w:cs="Browallia New"/>
          <w:sz w:val="32"/>
          <w:szCs w:val="32"/>
          <w:cs/>
        </w:rPr>
        <w:t>นำท่านเดินทางกลับสู่</w:t>
      </w:r>
      <w:r w:rsidRPr="0033621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362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กรุงฮานอย</w:t>
      </w:r>
      <w:r w:rsidRPr="003362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3621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Pr="0033621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ใช้เวลาการเดินทางประมาณ </w:t>
      </w:r>
      <w:r w:rsidRPr="00336212">
        <w:rPr>
          <w:rFonts w:ascii="Browallia New" w:hAnsi="Browallia New" w:cs="Browallia New"/>
          <w:color w:val="0000FF"/>
          <w:sz w:val="32"/>
          <w:szCs w:val="32"/>
          <w:cs/>
        </w:rPr>
        <w:t>4</w:t>
      </w:r>
      <w:r w:rsidRPr="00336212">
        <w:rPr>
          <w:rFonts w:ascii="Browallia New" w:hAnsi="Browallia New" w:cs="Browallia New" w:hint="cs"/>
          <w:color w:val="0000FF"/>
          <w:sz w:val="32"/>
          <w:szCs w:val="32"/>
          <w:cs/>
        </w:rPr>
        <w:t>-5</w:t>
      </w:r>
      <w:r w:rsidRPr="0033621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D2042D">
        <w:rPr>
          <w:rFonts w:ascii="Browallia New" w:hAnsi="Browallia New" w:cs="Browallia New" w:hint="cs"/>
          <w:sz w:val="32"/>
          <w:szCs w:val="32"/>
          <w:cs/>
        </w:rPr>
        <w:t xml:space="preserve">ถึง </w:t>
      </w:r>
      <w:r w:rsidRPr="00D20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กรุงฮานอย</w:t>
      </w:r>
      <w:r w:rsidRPr="00D20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042D">
        <w:rPr>
          <w:rFonts w:ascii="Browallia New" w:hAnsi="Browallia New" w:cs="Browallia New" w:hint="cs"/>
          <w:sz w:val="32"/>
          <w:szCs w:val="32"/>
          <w:cs/>
        </w:rPr>
        <w:t>นำท่านสู่ใจกลางเมือง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042D">
        <w:rPr>
          <w:rFonts w:ascii="Browallia New" w:hAnsi="Browallia New" w:cs="Browallia New"/>
          <w:sz w:val="32"/>
          <w:szCs w:val="32"/>
          <w:cs/>
        </w:rPr>
        <w:t xml:space="preserve">นำท่านข้าม </w:t>
      </w:r>
      <w:r w:rsidRPr="00D20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สะพานแสงอาทิตย์</w:t>
      </w:r>
      <w:r w:rsidRPr="00D20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2042D">
        <w:rPr>
          <w:rFonts w:ascii="Browallia New" w:hAnsi="Browallia New" w:cs="Browallia New"/>
          <w:sz w:val="32"/>
          <w:szCs w:val="32"/>
          <w:cs/>
        </w:rPr>
        <w:t>ข้ามไปสู่เกาะหยก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042D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D20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วัดหงอกเซิน</w:t>
      </w:r>
      <w:r w:rsidRPr="00D20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2042D">
        <w:rPr>
          <w:rFonts w:ascii="Browallia New" w:hAnsi="Browallia New" w:cs="Browallia New"/>
          <w:sz w:val="32"/>
          <w:szCs w:val="32"/>
          <w:cs/>
        </w:rPr>
        <w:t xml:space="preserve">วัดโบราณ ภายในประกอบด้วยศาลเจ้าโบราณ และข้างๆ ศาลเจ้ามีอาคารหลังเล็กๆ ที่มีเต่าสต๊าฟขนาดใหญ่ ซึ่งเป็นเต่าที่อาศัยอยู่ในทะเลสาบแห่งนี้ ภายในวัดยังมีตะพาบศักดิ์สิทธิ์รวมทั้งอานุสาวรีย์ของ ตรันคว็อกตวน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ค.ศ.1257 วัดหง็อกเซิน หรือวัดเนินหยก เป็นอีกสัญลักษณ์หนึ่งที่สำคัญมากๆ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เวสดิ้งกันที่นี่ เมื่อผู้ที่มาทัวร์เวียดนามข้ามสะพานไปก็จะเข้าสู่ประตูวัด ภายด้านในนั้นจะมีตะพาบอยู่ 1 ตัว ที่สต๊าฟไว้ประวัติและความเป็นมานั้นกล่าวไว้ว่า ทะเลสาบแห่งนี้มีตะพาบทั้งหมด 2 ตัว อีกตัวหนึ่งยังมีชีวิตอยู่และอาศัยอยู่ในทะเลสาบแห่งนี้ นำท่านชม </w:t>
      </w:r>
      <w:r w:rsidRPr="00D20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การแสดงระบำหุ่นกระบอกน้ำ</w:t>
      </w:r>
      <w:r w:rsidRPr="00D20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2042D">
        <w:rPr>
          <w:rFonts w:ascii="Browallia New" w:hAnsi="Browallia New" w:cs="Browallia New"/>
          <w:sz w:val="32"/>
          <w:szCs w:val="32"/>
          <w:cs/>
        </w:rPr>
        <w:t>ศิลปะกรรมประจำชาติ เอกลักษณ์ของประเทศเวียดนามและมีแห่งเดียวในโลก ชมความสามารถในการเชิดหุ่นกระบอก (เชิดจากในน้ำผสมผสานกับเสียงบรรเลงของเครื่องดนตรีเวียดนามและพากย์สดๆของคณะละคร) นำเสนอเรื่องราวในชีวิตประจำวัน ประเพณี วัฒนธรรมของชาวเวียดนาม และบอกกล่าวถึงเมืองหลวงฮานอย</w:t>
      </w:r>
    </w:p>
    <w:p w:rsidR="00AC6015" w:rsidRDefault="00AC6015" w:rsidP="00315505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AC6015" w:rsidRDefault="00AC6015" w:rsidP="00ED21E2">
      <w:pPr>
        <w:tabs>
          <w:tab w:val="left" w:pos="1418"/>
        </w:tabs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8E5851" w:rsidRPr="008E5851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DELIGHT HOTEL / CWD HOTEL / SUNRISE HOTEL 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AC6015" w:rsidRPr="00A530F5" w:rsidTr="009927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AC6015" w:rsidRPr="00A530F5" w:rsidRDefault="00AC6015" w:rsidP="009927DD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913203935"/>
                <w:placeholder>
                  <w:docPart w:val="603319764A7E4C749830E241B8758BE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AC6015" w:rsidRPr="00A530F5" w:rsidRDefault="00AC6015" w:rsidP="00AC60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C601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จัตุรัสบาดิงห์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601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สุสานโฮจิมินห์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601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ทำเนียบประธานาธิบดี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C601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- บ้านพักลุงโฮ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601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วัดเจดีย์เสาเดียว </w:t>
            </w:r>
            <w:r w:rsidR="00ED21E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601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วัดเจิ่นกว๊อก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วิหารวรรณกรรม </w:t>
            </w:r>
            <w:r w:rsidR="0031550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AC601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ช้อปปิ้งถนน</w:t>
            </w:r>
            <w:r w:rsidR="0031550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36 สาย - </w:t>
            </w:r>
            <w:r w:rsidRPr="00AC601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ท่าอากาศย</w:t>
            </w:r>
            <w:r w:rsidR="0031550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านนอยไบ – </w:t>
            </w:r>
            <w:r w:rsidRPr="00AC601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31550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1550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(สนามบิน</w:t>
            </w:r>
            <w:r w:rsidR="00315505"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="0031550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Pr="00AC601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1550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</w:t>
            </w:r>
            <w:r w:rsidRPr="00AC601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AC601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B/L/-) </w:t>
            </w:r>
          </w:p>
        </w:tc>
      </w:tr>
    </w:tbl>
    <w:p w:rsidR="00315505" w:rsidRDefault="00315505" w:rsidP="00315505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315505" w:rsidRPr="00315505" w:rsidRDefault="00315505" w:rsidP="00315505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15505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จากนั้นนำท่านเดินทางชม </w:t>
      </w:r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จัตุรัสบาดิงห์</w:t>
      </w:r>
      <w:r w:rsidRPr="00315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ลานกว้างที่ประธานาธิบดีโฮจิมินห์ได้อ่านคำประกาศอิสรภาพของเวียดนามพ้นจากฝรั่งเศสเมื่อ 2 ก.ย. 2488 หลังจากเวียดนามตกเป็นเมืองขึ้นของฝรั่งเศสอยู่ถึง 84 ปี </w:t>
      </w:r>
    </w:p>
    <w:p w:rsidR="00AD2DCA" w:rsidRDefault="00315505" w:rsidP="00AD2DCA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15505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นำท่านเข้าคารวะ </w:t>
      </w:r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สุสานโฮจิมินห์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color w:val="0000FF"/>
          <w:sz w:val="32"/>
          <w:szCs w:val="32"/>
          <w:cs/>
        </w:rPr>
        <w:t>(ปิดทุกวันจันทร์และศุกร์ เพื่อนำร่างลุงโฮไปอาบน้ำยาใหม่)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ภายในบรรจุศพอาบน้ำยาของท่านโฮจิมินห์นอนสงบอยู่ในโลงแก้ว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เมืองหลวงเก่าของเวียดนามใต้ ได้ถูกเปลี่ยนชื่อมาเป็นนครโฮจิมินห์ เพื่อเป็นเกียรติแก่โฮจิมินห์โฮจิมินห์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</w:t>
      </w:r>
      <w:r w:rsidR="00ED21E2">
        <w:rPr>
          <w:rFonts w:ascii="Browallia New" w:hAnsi="Browallia New" w:cs="Browallia New"/>
          <w:sz w:val="32"/>
          <w:szCs w:val="32"/>
        </w:rPr>
        <w:t xml:space="preserve"> </w:t>
      </w:r>
    </w:p>
    <w:p w:rsidR="00AD2DCA" w:rsidRDefault="00AD2DCA" w:rsidP="00AD2DCA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68380" cy="364296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36400789 (1)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4058" cy="365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BAF" w:rsidRDefault="00ED21E2" w:rsidP="00AD2DCA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21E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ED21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ทำเนียบประธานาธิบดี</w:t>
      </w:r>
      <w:r w:rsidRPr="00ED21E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21E2">
        <w:rPr>
          <w:rFonts w:ascii="Browallia New" w:hAnsi="Browallia New" w:cs="Browallia New"/>
          <w:sz w:val="32"/>
          <w:szCs w:val="32"/>
          <w:cs/>
        </w:rPr>
        <w:t>อาคารทาด้วยสีเหลืองทั้งหลัง ปัจจุบันเป็นสถานที่รับรองแขกบ้านแขกเมือง และเดินเท้าต่อไปผ่านสวนอันร่มรื่นเขียวขจีไปด้วยต้นไม้ใหญ่น้อยที่ลุงโฮปลูกไว้</w:t>
      </w:r>
      <w:r w:rsidR="00AD2DCA">
        <w:rPr>
          <w:rFonts w:ascii="Browallia New" w:hAnsi="Browallia New" w:cs="Browallia New"/>
          <w:sz w:val="32"/>
          <w:szCs w:val="32"/>
        </w:rPr>
        <w:t xml:space="preserve">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ED21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บ้านพักลุงโฮ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 ที่สร้างด้วยไม้ทั้งหลัง ยกพื้นสูงมีใต้ถุนเหมือนบ้านไทยสมัยก่อน เป็นที่พักผ่อนและต้อนรับแขก ชั้นบนเป็นห้องทำงานและห้องนอน จากนั้นเดินต่อไปชม </w:t>
      </w:r>
      <w:r w:rsidRPr="00ED21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วัดเจดีย์เสาเดียว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 เป็นศาลาเก๋งจีนหลังเดียวขนาดเล็ก ตั้งอยู่บนเสาต้นเดียวปักอยู่ในสระบัว ประดิษฐานรูปเจ้าแม่กวนอิมปางแสดงอภินิหารมี </w:t>
      </w:r>
      <w:r w:rsidRPr="00ED21E2">
        <w:rPr>
          <w:rFonts w:ascii="Browallia New" w:eastAsia="Cordia New" w:hAnsi="Browallia New" w:cs="Browallia New"/>
          <w:sz w:val="32"/>
          <w:szCs w:val="32"/>
        </w:rPr>
        <w:t xml:space="preserve">10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กร ถือของมงคลรวม </w:t>
      </w:r>
      <w:r w:rsidRPr="00ED21E2">
        <w:rPr>
          <w:rFonts w:ascii="Browallia New" w:eastAsia="Cordia New" w:hAnsi="Browallia New" w:cs="Browallia New"/>
          <w:sz w:val="32"/>
          <w:szCs w:val="32"/>
        </w:rPr>
        <w:t xml:space="preserve">8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>อย่าง มีตำนานเล่าว่า“พระเจ้าหลีไทโตทรงพระสุบินเห็นเจ้าแม่กวนอิมประทับนั่งอยู่บนใบบัว และส่งเด็กชายในอ้อมแขนให้พระองค์ ต่อมาไม่นานพระองค์ได้อภิเษกสมรสและได้ให้กำเนิดทายาทเพศชายพระองค์ตามที่ทรงสุบินจึงได้โปรดให้สร้างวัดนี้ขึ้นมาเพื่อแสดงความขอบคุณต่อเจ้าแม่กวนอิม”</w:t>
      </w:r>
    </w:p>
    <w:p w:rsidR="00AD2DCA" w:rsidRPr="00AD2DCA" w:rsidRDefault="00AD2DCA" w:rsidP="00AD2DCA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1" locked="0" layoutInCell="1" allowOverlap="1" wp14:anchorId="23A6AD12" wp14:editId="4C4A4C34">
            <wp:simplePos x="0" y="0"/>
            <wp:positionH relativeFrom="column">
              <wp:posOffset>3983126</wp:posOffset>
            </wp:positionH>
            <wp:positionV relativeFrom="paragraph">
              <wp:posOffset>4445</wp:posOffset>
            </wp:positionV>
            <wp:extent cx="2962656" cy="204597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6868962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294" cy="2048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4F1B1C9" wp14:editId="773E5285">
            <wp:extent cx="3081986" cy="2054374"/>
            <wp:effectExtent l="0" t="0" r="4445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04132126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452" cy="2055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BAF" w:rsidRDefault="00ED21E2" w:rsidP="00ED21E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8E585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E5851"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8E5851"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="008E5851" w:rsidRPr="0017647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เซน</w:t>
      </w:r>
      <w:r w:rsidR="008E5851"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</w:t>
      </w:r>
      <w:r w:rsidR="008E5851" w:rsidRPr="0017647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ุฟเฟ่ต์นานาชาติ</w:t>
      </w:r>
    </w:p>
    <w:p w:rsidR="00EA1BAF" w:rsidRPr="00F44EED" w:rsidRDefault="00ED21E2" w:rsidP="003503FF">
      <w:pPr>
        <w:spacing w:line="240" w:lineRule="auto"/>
        <w:ind w:left="1440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หลังอาหาร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ED21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วัดเจิ่นกว๊อก</w:t>
      </w:r>
      <w:r w:rsidRPr="00ED21E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>ซึ่งเป็นวัดที่เก่าแก่ของชาวพุทธที่เคยรุ่งโรจน์ในอดีต วัดนี้ตั้งอยู่บริเวณเกาะเล็กๆ ติดริมทะเลสาบ ซึ่งถายในวัดยังมีต้นโพธิ์ ที่นำกิ่งของต้นจริงจากประเทศอินเดีย ที่พระสัมมาสัมพุทธเจ้าตรัสรู้ ตั้งอยู่ในพื้นที่บริเวณของวัดแห่งนี้</w:t>
      </w:r>
      <w:r w:rsidR="00F44EE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F44EED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นำท่านชม </w:t>
      </w:r>
      <w:r w:rsidR="00F44EED" w:rsidRPr="00F44EE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วิหารวรรณกรรม</w:t>
      </w:r>
      <w:r w:rsidR="00F44EED" w:rsidRPr="00F44EE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F44EED" w:rsidRPr="00F44EED">
        <w:rPr>
          <w:rFonts w:ascii="Browallia New" w:eastAsia="Cordia New" w:hAnsi="Browallia New" w:cs="Browallia New"/>
          <w:sz w:val="32"/>
          <w:szCs w:val="32"/>
          <w:cs/>
        </w:rPr>
        <w:t>สร้างใน พ.ศ. 1613 สมัยพระเจ้าหลีไทโตง (</w:t>
      </w:r>
      <w:r w:rsidR="00F44EED" w:rsidRPr="00F44EED">
        <w:rPr>
          <w:rFonts w:ascii="Browallia New" w:eastAsia="Cordia New" w:hAnsi="Browallia New" w:cs="Browallia New"/>
          <w:sz w:val="32"/>
          <w:szCs w:val="32"/>
        </w:rPr>
        <w:t xml:space="preserve">Ly Thai Tong) </w:t>
      </w:r>
      <w:r w:rsidR="00F44EED" w:rsidRPr="00F44EED">
        <w:rPr>
          <w:rFonts w:ascii="Browallia New" w:eastAsia="Cordia New" w:hAnsi="Browallia New" w:cs="Browallia New"/>
          <w:sz w:val="32"/>
          <w:szCs w:val="32"/>
          <w:cs/>
        </w:rPr>
        <w:t>อุทิศให้แด่ขงจื้อ ซึ่งเป็นโรงเรียนของพวกขุนนางและเป็นมหาวิทยาลัยแห่งชาติแห่งแรกของเวียดนาม</w:t>
      </w:r>
      <w:r w:rsidR="00F44EED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44EED" w:rsidRPr="00D2042D">
        <w:rPr>
          <w:rFonts w:ascii="Browallia New" w:hAnsi="Browallia New" w:cs="Browallia New"/>
          <w:sz w:val="32"/>
          <w:szCs w:val="32"/>
          <w:cs/>
        </w:rPr>
        <w:t xml:space="preserve">จากนั้นนำท่าน </w:t>
      </w:r>
      <w:r w:rsidR="00F44EED" w:rsidRPr="00D20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อิสระช้อบปิ้งถนน 36 สาย</w:t>
      </w:r>
      <w:r w:rsidR="00F44EED" w:rsidRPr="00D2042D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F44EED" w:rsidRPr="00D2042D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:rsidR="00F70037" w:rsidRPr="00F70037" w:rsidRDefault="009B11C5" w:rsidP="00BF05A3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สมควร</w:t>
      </w:r>
      <w:r w:rsidR="00F70037" w:rsidRPr="00F70037">
        <w:rPr>
          <w:rFonts w:ascii="Browallia New" w:hAnsi="Browallia New" w:cs="Browallia New" w:hint="cs"/>
          <w:sz w:val="32"/>
          <w:szCs w:val="32"/>
          <w:cs/>
        </w:rPr>
        <w:t xml:space="preserve">แก่เวลานำท่านเดินทางสู่ </w:t>
      </w:r>
      <w:r w:rsidR="00FC51F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ท่าอากาศยานนอยไบ</w:t>
      </w:r>
      <w:r w:rsidR="00F700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70037" w:rsidRPr="00F70037">
        <w:rPr>
          <w:rFonts w:ascii="Browallia New" w:hAnsi="Browallia New" w:cs="Browallia New" w:hint="cs"/>
          <w:sz w:val="32"/>
          <w:szCs w:val="32"/>
          <w:cs/>
        </w:rPr>
        <w:t>เพื่อเดินทางกลับสู่</w:t>
      </w:r>
      <w:r w:rsidR="00F70037" w:rsidRPr="00F7003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F700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F70037" w:rsidRPr="009E1B99" w:rsidRDefault="00FC51FD" w:rsidP="00DD7465">
      <w:pPr>
        <w:spacing w:before="120" w:after="120" w:line="240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486F18"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F70037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="00F70037"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 w:rsidR="00F7003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70037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="00486F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LION AIR</w:t>
      </w:r>
      <w:r w:rsidR="00F7003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86F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SL185</w:t>
      </w:r>
      <w:r w:rsid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                             </w:t>
      </w:r>
      <w:r w:rsid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2B78FC" w:rsidRDefault="00486F18" w:rsidP="009B11C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731BB5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731BB5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9E1B9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นานาชาติดอนเมือง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="00731BB5"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="00731BB5"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BF05A3" w:rsidRDefault="00BF05A3" w:rsidP="00FC51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C51FD" w:rsidRDefault="0042755D" w:rsidP="00FC51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2B78FC" w:rsidRDefault="007D7040" w:rsidP="002322A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8E5851" w:rsidRDefault="008E5851" w:rsidP="002322A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8E5851" w:rsidRDefault="008E5851" w:rsidP="002322A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8E5851" w:rsidRDefault="008E5851" w:rsidP="002322A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8402EF" w:rsidRPr="007D7040" w:rsidRDefault="008402EF" w:rsidP="00DD7465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94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70"/>
        <w:gridCol w:w="2430"/>
        <w:gridCol w:w="2160"/>
        <w:gridCol w:w="1080"/>
        <w:gridCol w:w="1350"/>
      </w:tblGrid>
      <w:tr w:rsidR="008510CF" w:rsidRPr="00E746DA" w:rsidTr="00F844D8">
        <w:trPr>
          <w:trHeight w:val="360"/>
          <w:jc w:val="center"/>
        </w:trPr>
        <w:tc>
          <w:tcPr>
            <w:tcW w:w="11947" w:type="dxa"/>
            <w:gridSpan w:val="6"/>
            <w:shd w:val="clear" w:color="auto" w:fill="FF0000"/>
          </w:tcPr>
          <w:p w:rsidR="008510CF" w:rsidRPr="00E746DA" w:rsidRDefault="008510CF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8510CF" w:rsidRPr="00E746DA" w:rsidTr="00F844D8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510CF" w:rsidRPr="00E746DA" w:rsidRDefault="008510CF" w:rsidP="008510C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8510CF" w:rsidRPr="00E746DA" w:rsidRDefault="008510CF" w:rsidP="008510C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510CF" w:rsidRPr="00E746DA" w:rsidRDefault="008510CF" w:rsidP="008510C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430" w:type="dxa"/>
            <w:shd w:val="clear" w:color="auto" w:fill="FF9966"/>
            <w:vAlign w:val="center"/>
            <w:hideMark/>
          </w:tcPr>
          <w:p w:rsidR="008510CF" w:rsidRPr="00E746DA" w:rsidRDefault="008510CF" w:rsidP="008510C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510CF" w:rsidRPr="00E746DA" w:rsidRDefault="008510CF" w:rsidP="008510C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="00F844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  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510CF" w:rsidRPr="00E746DA" w:rsidRDefault="008510CF" w:rsidP="008510C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</w:tcPr>
          <w:p w:rsidR="008510CF" w:rsidRPr="00E746DA" w:rsidRDefault="008510CF" w:rsidP="008510C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8510CF" w:rsidRPr="00E746DA" w:rsidRDefault="008510CF" w:rsidP="008510C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510CF" w:rsidRPr="00E746DA" w:rsidRDefault="008510CF" w:rsidP="008510C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8510CF" w:rsidRPr="00E746DA" w:rsidRDefault="008510CF" w:rsidP="008510C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510CF" w:rsidRPr="00E746DA" w:rsidRDefault="008510CF" w:rsidP="008510C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510CF" w:rsidRPr="00E746DA" w:rsidRDefault="008510CF" w:rsidP="008510C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8510CF" w:rsidRPr="00E746DA" w:rsidRDefault="008510CF" w:rsidP="008510C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8510CF" w:rsidRPr="00E746DA" w:rsidTr="00F844D8">
        <w:trPr>
          <w:trHeight w:val="432"/>
          <w:jc w:val="center"/>
        </w:trPr>
        <w:tc>
          <w:tcPr>
            <w:tcW w:w="11947" w:type="dxa"/>
            <w:gridSpan w:val="6"/>
            <w:shd w:val="clear" w:color="auto" w:fill="F4BAFE"/>
          </w:tcPr>
          <w:p w:rsidR="008510CF" w:rsidRPr="00E746DA" w:rsidRDefault="008510CF" w:rsidP="008510C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พฤษภาคม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8510CF" w:rsidRPr="00B52876" w:rsidTr="00F844D8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8510CF" w:rsidRPr="003D53DE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Pr="003D53DE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3D53D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3D53DE"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พฤษภาคม 62</w:t>
            </w:r>
          </w:p>
        </w:tc>
        <w:tc>
          <w:tcPr>
            <w:tcW w:w="2070" w:type="dxa"/>
            <w:shd w:val="clear" w:color="auto" w:fill="E2EFD9" w:themeFill="accent6" w:themeFillTint="33"/>
            <w:vAlign w:val="center"/>
          </w:tcPr>
          <w:p w:rsidR="008510CF" w:rsidRPr="003D53DE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D53DE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430" w:type="dxa"/>
            <w:shd w:val="clear" w:color="auto" w:fill="E2EFD9" w:themeFill="accent6" w:themeFillTint="33"/>
            <w:vAlign w:val="center"/>
          </w:tcPr>
          <w:p w:rsidR="008510CF" w:rsidRPr="003D53DE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D53DE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8510CF" w:rsidRPr="003D53DE" w:rsidRDefault="00F844D8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6,989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8510CF" w:rsidRPr="003D53DE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8510CF" w:rsidRPr="003D53DE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8510CF" w:rsidRPr="00B52876" w:rsidTr="00F844D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8510CF" w:rsidRPr="00072151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</w:t>
            </w:r>
            <w:r w:rsidRPr="000721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พฤษภาคม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43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8510CF" w:rsidRPr="00A004D4" w:rsidRDefault="00F844D8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8510CF" w:rsidRPr="00B52876" w:rsidTr="00F844D8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8510CF" w:rsidRPr="003D53DE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 w:rsidRPr="003D53D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พฤษภาคม 62</w:t>
            </w:r>
          </w:p>
        </w:tc>
        <w:tc>
          <w:tcPr>
            <w:tcW w:w="2070" w:type="dxa"/>
            <w:shd w:val="clear" w:color="auto" w:fill="E2EFD9" w:themeFill="accent6" w:themeFillTint="33"/>
            <w:vAlign w:val="center"/>
          </w:tcPr>
          <w:p w:rsidR="008510CF" w:rsidRPr="003D53DE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7,989</w:t>
            </w:r>
          </w:p>
        </w:tc>
        <w:tc>
          <w:tcPr>
            <w:tcW w:w="2430" w:type="dxa"/>
            <w:shd w:val="clear" w:color="auto" w:fill="E2EFD9" w:themeFill="accent6" w:themeFillTint="33"/>
            <w:vAlign w:val="center"/>
          </w:tcPr>
          <w:p w:rsidR="008510CF" w:rsidRPr="003D53DE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7,989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8510CF" w:rsidRPr="003D53DE" w:rsidRDefault="00F844D8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6,989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8510CF" w:rsidRPr="003D53DE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8510CF" w:rsidRPr="003D53DE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D53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8510CF" w:rsidRPr="00B52876" w:rsidTr="00F844D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8510CF" w:rsidRPr="00072151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พ.ค.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มิ.ย.</w:t>
            </w:r>
            <w:r w:rsidRPr="000721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43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8510CF" w:rsidRPr="00A004D4" w:rsidRDefault="00F844D8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8510CF" w:rsidRPr="00E746DA" w:rsidTr="00F844D8">
        <w:trPr>
          <w:trHeight w:val="432"/>
          <w:jc w:val="center"/>
        </w:trPr>
        <w:tc>
          <w:tcPr>
            <w:tcW w:w="11947" w:type="dxa"/>
            <w:gridSpan w:val="6"/>
            <w:shd w:val="clear" w:color="auto" w:fill="F4BAFE"/>
          </w:tcPr>
          <w:p w:rsidR="008510CF" w:rsidRPr="00E746DA" w:rsidRDefault="008510CF" w:rsidP="008510C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Pr="002B78F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มิถุนายน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8510CF" w:rsidRPr="00CC1E12" w:rsidTr="00F844D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8510CF" w:rsidRPr="00CC1E12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มิถุนายน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43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8510CF" w:rsidRPr="00A004D4" w:rsidRDefault="00F844D8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8510CF" w:rsidRPr="00E746DA" w:rsidTr="00F844D8">
        <w:trPr>
          <w:jc w:val="center"/>
        </w:trPr>
        <w:tc>
          <w:tcPr>
            <w:tcW w:w="11947" w:type="dxa"/>
            <w:gridSpan w:val="6"/>
            <w:shd w:val="clear" w:color="auto" w:fill="F4BAFE"/>
          </w:tcPr>
          <w:p w:rsidR="008510CF" w:rsidRPr="00E746DA" w:rsidRDefault="008510CF" w:rsidP="008510C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Pr="002B78F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กรกฎาคม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8510CF" w:rsidRPr="00CC1E12" w:rsidTr="00F844D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8510CF" w:rsidRPr="00CC1E12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กรกฎาคม 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43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8510CF" w:rsidRPr="00A004D4" w:rsidRDefault="00F844D8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8510CF" w:rsidRPr="00E746DA" w:rsidTr="00F844D8">
        <w:trPr>
          <w:jc w:val="center"/>
        </w:trPr>
        <w:tc>
          <w:tcPr>
            <w:tcW w:w="11947" w:type="dxa"/>
            <w:gridSpan w:val="6"/>
            <w:shd w:val="clear" w:color="auto" w:fill="F4BAFE"/>
          </w:tcPr>
          <w:p w:rsidR="008510CF" w:rsidRPr="00E746DA" w:rsidRDefault="008510CF" w:rsidP="008510C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สิงหาคม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8510CF" w:rsidRPr="00CC1E12" w:rsidTr="00F844D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8510CF" w:rsidRPr="00CC1E12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43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8510CF" w:rsidRPr="00A004D4" w:rsidRDefault="00F844D8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8510CF" w:rsidRPr="00E746DA" w:rsidTr="00F844D8">
        <w:trPr>
          <w:jc w:val="center"/>
        </w:trPr>
        <w:tc>
          <w:tcPr>
            <w:tcW w:w="11947" w:type="dxa"/>
            <w:gridSpan w:val="6"/>
            <w:shd w:val="clear" w:color="auto" w:fill="F4BAFE"/>
          </w:tcPr>
          <w:p w:rsidR="008510CF" w:rsidRPr="00E746DA" w:rsidRDefault="008510CF" w:rsidP="008510C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กันยายน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8510CF" w:rsidRPr="00CC1E12" w:rsidTr="00F844D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8510CF" w:rsidRPr="000E3E18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กันยายน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43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8510CF" w:rsidRPr="00A004D4" w:rsidRDefault="00F844D8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8510CF" w:rsidRPr="00CC1E12" w:rsidTr="00F844D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8510CF" w:rsidRPr="00CC1E12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กันยายน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43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8510CF" w:rsidRPr="00E746DA" w:rsidTr="00F844D8">
        <w:trPr>
          <w:jc w:val="center"/>
        </w:trPr>
        <w:tc>
          <w:tcPr>
            <w:tcW w:w="11947" w:type="dxa"/>
            <w:gridSpan w:val="6"/>
            <w:shd w:val="clear" w:color="auto" w:fill="F4BAFE"/>
          </w:tcPr>
          <w:p w:rsidR="008510CF" w:rsidRPr="00E746DA" w:rsidRDefault="008510CF" w:rsidP="008510C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8510CF" w:rsidRPr="00CC1E12" w:rsidTr="00F844D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8510CF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 ตุลาคม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43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8510CF" w:rsidRPr="00A004D4" w:rsidRDefault="00F844D8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8510CF" w:rsidRPr="00CC1E12" w:rsidTr="00F844D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8510CF" w:rsidRPr="00CC1E12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ตุลาคม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43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8510CF" w:rsidRPr="00A004D4" w:rsidRDefault="00F844D8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F844D8" w:rsidRPr="00E746DA" w:rsidTr="004F3CF6">
        <w:trPr>
          <w:jc w:val="center"/>
        </w:trPr>
        <w:tc>
          <w:tcPr>
            <w:tcW w:w="11947" w:type="dxa"/>
            <w:gridSpan w:val="6"/>
            <w:shd w:val="clear" w:color="auto" w:fill="F4BAFE"/>
          </w:tcPr>
          <w:p w:rsidR="00F844D8" w:rsidRPr="00E746DA" w:rsidRDefault="00F844D8" w:rsidP="008510C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พฤศจิกายน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8510CF" w:rsidRPr="00CC1E12" w:rsidTr="00F844D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8510CF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พฤศจิกายน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43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8510CF" w:rsidRPr="00A004D4" w:rsidRDefault="00F844D8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8510CF" w:rsidRPr="00CC1E12" w:rsidTr="00F844D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8510CF" w:rsidRPr="00CC1E12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พฤศจิกายน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43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8510CF" w:rsidRPr="00A004D4" w:rsidRDefault="00F844D8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8510CF" w:rsidRPr="00A004D4" w:rsidRDefault="008510CF" w:rsidP="008510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004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A004D4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1,000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A004D4" w:rsidRDefault="00A004D4" w:rsidP="00A004D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</w:p>
    <w:p w:rsidR="00A004D4" w:rsidRPr="00A004D4" w:rsidRDefault="00A004D4" w:rsidP="00A004D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</w:t>
      </w:r>
      <w:r w:rsidR="00820CD6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 xml:space="preserve"> </w:t>
      </w:r>
      <w:r w:rsidR="00820CD6" w:rsidRPr="00820CD6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highlight w:val="yellow"/>
          <w:cs/>
          <w:lang w:eastAsia="x-none"/>
        </w:rPr>
        <w:t>ไม่มีเตียง</w:t>
      </w: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ณ วันเดินทางกลับ </w:t>
      </w: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Pr="00A004D4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A004D4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highlight w:val="yellow"/>
          <w:cs/>
          <w:lang w:eastAsia="x-none"/>
        </w:rPr>
        <w:t>2,900</w:t>
      </w: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A004D4" w:rsidRDefault="00A004D4" w:rsidP="008E585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A004D4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และไม่มีเตียง</w:t>
      </w: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  <w:r w:rsidRPr="00A004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 xml:space="preserve">  </w:t>
      </w:r>
    </w:p>
    <w:p w:rsidR="008E5851" w:rsidRDefault="008E5851" w:rsidP="008E585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A036E8" w:rsidRDefault="00A036E8" w:rsidP="00A036E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หากลูกค้าไม่มีความประสงค์จะเข้าร้านรัฐบาล ทางบริษัทฯ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3 USD 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/ ท่าน / ร้าน</w:t>
      </w:r>
    </w:p>
    <w:p w:rsidR="00A036E8" w:rsidRDefault="00A036E8" w:rsidP="008E585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bookmarkStart w:id="0" w:name="_GoBack"/>
      <w:bookmarkEnd w:id="0"/>
    </w:p>
    <w:p w:rsidR="00F902A2" w:rsidRDefault="00F902A2" w:rsidP="00F902A2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 xml:space="preserve">. </w:t>
      </w:r>
    </w:p>
    <w:p w:rsidR="00F902A2" w:rsidRDefault="00F902A2" w:rsidP="00F902A2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(เป็นเงินไทยประมาณ 3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 บาท)</w:t>
      </w:r>
    </w:p>
    <w:p w:rsidR="00F902A2" w:rsidRPr="00A004D4" w:rsidRDefault="00F902A2" w:rsidP="00A004D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A004D4" w:rsidRPr="00A004D4" w:rsidRDefault="00A004D4" w:rsidP="00A00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004D4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A004D4" w:rsidRPr="00A004D4" w:rsidRDefault="00A004D4" w:rsidP="00A004D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A004D4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A004D4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A004D4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A004D4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A004D4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A004D4" w:rsidRPr="00A004D4" w:rsidRDefault="00A004D4" w:rsidP="00A004D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A004D4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A004D4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Pr="00A004D4"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  <w:t xml:space="preserve">THAI LION AIR </w:t>
      </w:r>
      <w:r w:rsidRPr="00A004D4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A004D4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A004D4" w:rsidRPr="00A004D4" w:rsidRDefault="00A004D4" w:rsidP="00A004D4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A004D4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A004D4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A004D4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A004D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A004D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20</w:t>
      </w:r>
      <w:r w:rsidRPr="00A004D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A004D4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A004D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</w:t>
      </w:r>
      <w:r w:rsidRPr="00A004D4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</w:t>
      </w:r>
    </w:p>
    <w:p w:rsidR="00A004D4" w:rsidRPr="00A004D4" w:rsidRDefault="00A004D4" w:rsidP="00A004D4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A004D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A004D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A004D4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A004D4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A004D4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A004D4" w:rsidRPr="00A004D4" w:rsidRDefault="00A004D4" w:rsidP="00A004D4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A004D4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A004D4" w:rsidRPr="00A004D4" w:rsidRDefault="00A004D4" w:rsidP="00A004D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A004D4" w:rsidRPr="00A004D4" w:rsidRDefault="00A004D4" w:rsidP="00A004D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A004D4" w:rsidRPr="00A004D4" w:rsidRDefault="00A004D4" w:rsidP="00A004D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A004D4" w:rsidRPr="00A004D4" w:rsidRDefault="00A004D4" w:rsidP="00A004D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A004D4" w:rsidRDefault="00A004D4" w:rsidP="00A004D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A004D4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820CD6" w:rsidRDefault="00820CD6" w:rsidP="00820CD6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820CD6" w:rsidRDefault="00820CD6" w:rsidP="00820CD6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820CD6" w:rsidRPr="00A004D4" w:rsidRDefault="00820CD6" w:rsidP="00820CD6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A004D4" w:rsidRPr="00A004D4" w:rsidRDefault="00A004D4" w:rsidP="00A00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004D4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A004D4" w:rsidRPr="00A004D4" w:rsidRDefault="00A004D4" w:rsidP="00A004D4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A004D4" w:rsidRPr="00A004D4" w:rsidRDefault="00A004D4" w:rsidP="00A004D4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A004D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A004D4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,0</w:t>
      </w:r>
      <w:r w:rsidRPr="00A004D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A004D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A004D4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A004D4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A004D4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A004D4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A004D4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A004D4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A004D4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A004D4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A004D4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A004D4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A004D4" w:rsidRPr="00A004D4" w:rsidRDefault="00A004D4" w:rsidP="00A004D4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004D4" w:rsidRPr="00A004D4" w:rsidRDefault="00A004D4" w:rsidP="00A004D4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004D4" w:rsidRPr="00A004D4" w:rsidRDefault="00A004D4" w:rsidP="00A004D4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004D4" w:rsidRPr="00A004D4" w:rsidRDefault="00A004D4" w:rsidP="00A004D4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004D4" w:rsidRPr="00A004D4" w:rsidRDefault="00A004D4" w:rsidP="00A00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004D4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A004D4" w:rsidRPr="00A004D4" w:rsidRDefault="00A004D4" w:rsidP="00A004D4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A004D4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A004D4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004D4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A004D4" w:rsidRDefault="00A004D4" w:rsidP="00A004D4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A004D4" w:rsidRPr="00A004D4" w:rsidRDefault="00A004D4" w:rsidP="00A004D4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004D4" w:rsidRPr="00A004D4" w:rsidRDefault="00A004D4" w:rsidP="00A00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004D4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A004D4" w:rsidRPr="00A004D4" w:rsidRDefault="00A004D4" w:rsidP="00A004D4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004D4" w:rsidRPr="00A004D4" w:rsidRDefault="00A004D4" w:rsidP="00A004D4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A004D4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004D4" w:rsidRPr="00A004D4" w:rsidRDefault="00A004D4" w:rsidP="00A004D4">
      <w:pPr>
        <w:numPr>
          <w:ilvl w:val="0"/>
          <w:numId w:val="24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A004D4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A004D4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A004D4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A004D4" w:rsidRPr="00A004D4" w:rsidRDefault="00A004D4" w:rsidP="00A004D4">
      <w:pPr>
        <w:numPr>
          <w:ilvl w:val="1"/>
          <w:numId w:val="2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004D4" w:rsidRPr="00A004D4" w:rsidRDefault="00A004D4" w:rsidP="00A004D4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004D4" w:rsidRPr="00A004D4" w:rsidRDefault="00A004D4" w:rsidP="00A004D4">
      <w:pPr>
        <w:numPr>
          <w:ilvl w:val="1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004D4" w:rsidRPr="00A004D4" w:rsidRDefault="00A004D4" w:rsidP="00A004D4">
      <w:pPr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004D4" w:rsidRPr="00A004D4" w:rsidRDefault="00A004D4" w:rsidP="00A004D4">
      <w:pPr>
        <w:numPr>
          <w:ilvl w:val="2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A004D4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A004D4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A004D4" w:rsidRPr="00A004D4" w:rsidRDefault="00A004D4" w:rsidP="00A004D4">
      <w:pPr>
        <w:numPr>
          <w:ilvl w:val="2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004D4" w:rsidRPr="00A004D4" w:rsidRDefault="00A004D4" w:rsidP="00A004D4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A004D4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A004D4" w:rsidRPr="00A004D4" w:rsidRDefault="00A004D4" w:rsidP="00A004D4">
      <w:pPr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A004D4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004D4" w:rsidRPr="00A004D4" w:rsidRDefault="00A004D4" w:rsidP="00A004D4">
      <w:pPr>
        <w:numPr>
          <w:ilvl w:val="0"/>
          <w:numId w:val="10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A004D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004D4" w:rsidRPr="00A004D4" w:rsidRDefault="00A004D4" w:rsidP="00A004D4">
      <w:pPr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004D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A004D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A004D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004D4" w:rsidRPr="00A004D4" w:rsidRDefault="00A004D4" w:rsidP="00A004D4">
      <w:pPr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004D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A004D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004D4" w:rsidRPr="00A004D4" w:rsidRDefault="00A004D4" w:rsidP="00A004D4">
      <w:pPr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A004D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004D4" w:rsidRPr="00A004D4" w:rsidRDefault="00A004D4" w:rsidP="00A004D4">
      <w:pPr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004D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004D4" w:rsidRPr="00A004D4" w:rsidRDefault="00A004D4" w:rsidP="00A004D4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004D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004D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004D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A004D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A004D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A004D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004D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004D4" w:rsidRPr="00A004D4" w:rsidRDefault="00A004D4" w:rsidP="00A004D4">
      <w:pPr>
        <w:numPr>
          <w:ilvl w:val="0"/>
          <w:numId w:val="10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A004D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004D4" w:rsidRPr="00A004D4" w:rsidRDefault="00A004D4" w:rsidP="00A004D4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A004D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004D4" w:rsidRPr="00A004D4" w:rsidRDefault="00A004D4" w:rsidP="00A004D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A004D4" w:rsidRPr="00A004D4" w:rsidRDefault="00A004D4" w:rsidP="00A004D4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004D4" w:rsidRPr="00A004D4" w:rsidRDefault="00A004D4" w:rsidP="00A004D4">
      <w:pPr>
        <w:numPr>
          <w:ilvl w:val="0"/>
          <w:numId w:val="10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004D4" w:rsidRPr="00A004D4" w:rsidRDefault="00A004D4" w:rsidP="00A004D4">
      <w:pPr>
        <w:numPr>
          <w:ilvl w:val="0"/>
          <w:numId w:val="10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A004D4" w:rsidRPr="00A004D4" w:rsidRDefault="00A004D4" w:rsidP="00A004D4">
      <w:pPr>
        <w:numPr>
          <w:ilvl w:val="0"/>
          <w:numId w:val="10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A004D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A00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A004D4" w:rsidRDefault="00A004D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004D4" w:rsidRDefault="00A004D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004D4" w:rsidRDefault="00A004D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004D4" w:rsidRDefault="00A004D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004D4" w:rsidRDefault="00A004D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004D4" w:rsidRDefault="00A004D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004D4" w:rsidRDefault="00A004D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004D4" w:rsidRDefault="00A004D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004D4" w:rsidRDefault="00A004D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004D4" w:rsidRDefault="00A004D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004D4" w:rsidRDefault="00A004D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004D4" w:rsidRDefault="00A004D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sectPr w:rsidR="00A004D4" w:rsidSect="00962E64">
      <w:headerReference w:type="default" r:id="rId1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8A0" w:rsidRDefault="00E448A0" w:rsidP="00B150CB">
      <w:pPr>
        <w:spacing w:after="0" w:line="240" w:lineRule="auto"/>
      </w:pPr>
      <w:r>
        <w:separator/>
      </w:r>
    </w:p>
  </w:endnote>
  <w:endnote w:type="continuationSeparator" w:id="0">
    <w:p w:rsidR="00E448A0" w:rsidRDefault="00E448A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8A0" w:rsidRDefault="00E448A0" w:rsidP="00B150CB">
      <w:pPr>
        <w:spacing w:after="0" w:line="240" w:lineRule="auto"/>
      </w:pPr>
      <w:r>
        <w:separator/>
      </w:r>
    </w:p>
  </w:footnote>
  <w:footnote w:type="continuationSeparator" w:id="0">
    <w:p w:rsidR="00E448A0" w:rsidRDefault="00E448A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206DC" w:rsidRDefault="00A206D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36E8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A206DC" w:rsidRDefault="00A206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19B5"/>
    <w:rsid w:val="00024A68"/>
    <w:rsid w:val="00032D1F"/>
    <w:rsid w:val="00041D3A"/>
    <w:rsid w:val="00043A40"/>
    <w:rsid w:val="0004429B"/>
    <w:rsid w:val="0004515C"/>
    <w:rsid w:val="00053E00"/>
    <w:rsid w:val="00055B43"/>
    <w:rsid w:val="00060D73"/>
    <w:rsid w:val="00063216"/>
    <w:rsid w:val="00063218"/>
    <w:rsid w:val="000720B0"/>
    <w:rsid w:val="00072151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B6DD2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F1818"/>
    <w:rsid w:val="000F3CFB"/>
    <w:rsid w:val="00103162"/>
    <w:rsid w:val="00110023"/>
    <w:rsid w:val="00112CA0"/>
    <w:rsid w:val="00115168"/>
    <w:rsid w:val="001160D6"/>
    <w:rsid w:val="00124082"/>
    <w:rsid w:val="00127EF9"/>
    <w:rsid w:val="00134A99"/>
    <w:rsid w:val="00146BCE"/>
    <w:rsid w:val="001479FF"/>
    <w:rsid w:val="00151C1A"/>
    <w:rsid w:val="00163286"/>
    <w:rsid w:val="00163C7D"/>
    <w:rsid w:val="0016508C"/>
    <w:rsid w:val="0017281E"/>
    <w:rsid w:val="001755A9"/>
    <w:rsid w:val="00195D52"/>
    <w:rsid w:val="001B3B09"/>
    <w:rsid w:val="001B69A6"/>
    <w:rsid w:val="001C2044"/>
    <w:rsid w:val="001C36FD"/>
    <w:rsid w:val="001C7727"/>
    <w:rsid w:val="001D6759"/>
    <w:rsid w:val="001D7061"/>
    <w:rsid w:val="001D7F3E"/>
    <w:rsid w:val="001F0D27"/>
    <w:rsid w:val="001F4AFD"/>
    <w:rsid w:val="001F74BA"/>
    <w:rsid w:val="00211DAB"/>
    <w:rsid w:val="002158A0"/>
    <w:rsid w:val="00216769"/>
    <w:rsid w:val="00224780"/>
    <w:rsid w:val="00226BA6"/>
    <w:rsid w:val="002322A9"/>
    <w:rsid w:val="00235231"/>
    <w:rsid w:val="00235680"/>
    <w:rsid w:val="00235E38"/>
    <w:rsid w:val="00241852"/>
    <w:rsid w:val="00242AF8"/>
    <w:rsid w:val="00242D3E"/>
    <w:rsid w:val="00243B10"/>
    <w:rsid w:val="00251040"/>
    <w:rsid w:val="00251AC1"/>
    <w:rsid w:val="00254BF1"/>
    <w:rsid w:val="002569E1"/>
    <w:rsid w:val="00261773"/>
    <w:rsid w:val="00261F95"/>
    <w:rsid w:val="00262668"/>
    <w:rsid w:val="00262D07"/>
    <w:rsid w:val="00263E48"/>
    <w:rsid w:val="00266B46"/>
    <w:rsid w:val="0027250B"/>
    <w:rsid w:val="00280337"/>
    <w:rsid w:val="00284ED2"/>
    <w:rsid w:val="00287383"/>
    <w:rsid w:val="002907DA"/>
    <w:rsid w:val="002A03DF"/>
    <w:rsid w:val="002A09DF"/>
    <w:rsid w:val="002A2979"/>
    <w:rsid w:val="002A6B2E"/>
    <w:rsid w:val="002B2CE2"/>
    <w:rsid w:val="002B78FC"/>
    <w:rsid w:val="002B7A45"/>
    <w:rsid w:val="002C1FE1"/>
    <w:rsid w:val="002C4C62"/>
    <w:rsid w:val="002D1366"/>
    <w:rsid w:val="002D4365"/>
    <w:rsid w:val="002D7C1B"/>
    <w:rsid w:val="002D7DDF"/>
    <w:rsid w:val="002E70AE"/>
    <w:rsid w:val="00314FCB"/>
    <w:rsid w:val="0031543E"/>
    <w:rsid w:val="00315505"/>
    <w:rsid w:val="00321337"/>
    <w:rsid w:val="00330C16"/>
    <w:rsid w:val="00331F88"/>
    <w:rsid w:val="003340BD"/>
    <w:rsid w:val="003341F7"/>
    <w:rsid w:val="0033460A"/>
    <w:rsid w:val="00336212"/>
    <w:rsid w:val="00340C57"/>
    <w:rsid w:val="00343993"/>
    <w:rsid w:val="00345B5A"/>
    <w:rsid w:val="00347BC7"/>
    <w:rsid w:val="00350051"/>
    <w:rsid w:val="003503FF"/>
    <w:rsid w:val="003522E1"/>
    <w:rsid w:val="00357D05"/>
    <w:rsid w:val="00360E3B"/>
    <w:rsid w:val="00364EB7"/>
    <w:rsid w:val="00367DFA"/>
    <w:rsid w:val="0037171D"/>
    <w:rsid w:val="0038276E"/>
    <w:rsid w:val="00394340"/>
    <w:rsid w:val="003A120B"/>
    <w:rsid w:val="003A296E"/>
    <w:rsid w:val="003A2F7D"/>
    <w:rsid w:val="003B4CD4"/>
    <w:rsid w:val="003D53DE"/>
    <w:rsid w:val="003D5994"/>
    <w:rsid w:val="003E0438"/>
    <w:rsid w:val="003E2AFD"/>
    <w:rsid w:val="003F0581"/>
    <w:rsid w:val="003F3229"/>
    <w:rsid w:val="0040110E"/>
    <w:rsid w:val="00402FF3"/>
    <w:rsid w:val="00404B35"/>
    <w:rsid w:val="0040739A"/>
    <w:rsid w:val="00416567"/>
    <w:rsid w:val="00417CD8"/>
    <w:rsid w:val="004215D6"/>
    <w:rsid w:val="004218EB"/>
    <w:rsid w:val="00424704"/>
    <w:rsid w:val="0042755D"/>
    <w:rsid w:val="0043219E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62FE0"/>
    <w:rsid w:val="0047020A"/>
    <w:rsid w:val="00471333"/>
    <w:rsid w:val="0048373B"/>
    <w:rsid w:val="00484E90"/>
    <w:rsid w:val="00486F18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B5A8D"/>
    <w:rsid w:val="004C5D7C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45108"/>
    <w:rsid w:val="00545F6A"/>
    <w:rsid w:val="00550F4E"/>
    <w:rsid w:val="00551B36"/>
    <w:rsid w:val="005650E1"/>
    <w:rsid w:val="00567C97"/>
    <w:rsid w:val="00567CC9"/>
    <w:rsid w:val="00572519"/>
    <w:rsid w:val="005800F6"/>
    <w:rsid w:val="00581C8B"/>
    <w:rsid w:val="00581F61"/>
    <w:rsid w:val="005874A6"/>
    <w:rsid w:val="00591E21"/>
    <w:rsid w:val="005961FF"/>
    <w:rsid w:val="0059729E"/>
    <w:rsid w:val="005A236E"/>
    <w:rsid w:val="005B66AA"/>
    <w:rsid w:val="005C5110"/>
    <w:rsid w:val="005F6EF5"/>
    <w:rsid w:val="00605BA9"/>
    <w:rsid w:val="00613FA1"/>
    <w:rsid w:val="00622DCF"/>
    <w:rsid w:val="00633926"/>
    <w:rsid w:val="00633BF0"/>
    <w:rsid w:val="00635F45"/>
    <w:rsid w:val="00640A72"/>
    <w:rsid w:val="0065279F"/>
    <w:rsid w:val="00661554"/>
    <w:rsid w:val="00673540"/>
    <w:rsid w:val="00677C0D"/>
    <w:rsid w:val="00685BE4"/>
    <w:rsid w:val="00693FE5"/>
    <w:rsid w:val="00694C32"/>
    <w:rsid w:val="00697CEA"/>
    <w:rsid w:val="006A1214"/>
    <w:rsid w:val="006A52BF"/>
    <w:rsid w:val="006A5ED8"/>
    <w:rsid w:val="006C0985"/>
    <w:rsid w:val="006C1010"/>
    <w:rsid w:val="006D01A0"/>
    <w:rsid w:val="006E1982"/>
    <w:rsid w:val="006E267E"/>
    <w:rsid w:val="006F14DA"/>
    <w:rsid w:val="00700C3A"/>
    <w:rsid w:val="007043EE"/>
    <w:rsid w:val="00705DFB"/>
    <w:rsid w:val="00707EAA"/>
    <w:rsid w:val="00712007"/>
    <w:rsid w:val="007164A5"/>
    <w:rsid w:val="00730BC4"/>
    <w:rsid w:val="00731BB5"/>
    <w:rsid w:val="0073544D"/>
    <w:rsid w:val="00745643"/>
    <w:rsid w:val="00747A65"/>
    <w:rsid w:val="00747A7C"/>
    <w:rsid w:val="007603EA"/>
    <w:rsid w:val="00762C27"/>
    <w:rsid w:val="00766314"/>
    <w:rsid w:val="0076649D"/>
    <w:rsid w:val="00766DA7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0177"/>
    <w:rsid w:val="007B4EA3"/>
    <w:rsid w:val="007C0817"/>
    <w:rsid w:val="007C084F"/>
    <w:rsid w:val="007C5D7B"/>
    <w:rsid w:val="007D7040"/>
    <w:rsid w:val="007E30FF"/>
    <w:rsid w:val="007E7022"/>
    <w:rsid w:val="007F4C5B"/>
    <w:rsid w:val="0081436C"/>
    <w:rsid w:val="00820033"/>
    <w:rsid w:val="00820CD6"/>
    <w:rsid w:val="0082104D"/>
    <w:rsid w:val="0083737A"/>
    <w:rsid w:val="008402EF"/>
    <w:rsid w:val="008402F4"/>
    <w:rsid w:val="008424BE"/>
    <w:rsid w:val="008510CF"/>
    <w:rsid w:val="00851901"/>
    <w:rsid w:val="00860305"/>
    <w:rsid w:val="00860747"/>
    <w:rsid w:val="00862829"/>
    <w:rsid w:val="00865D7B"/>
    <w:rsid w:val="00874677"/>
    <w:rsid w:val="008A2EF6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5851"/>
    <w:rsid w:val="008E7ADE"/>
    <w:rsid w:val="008E7C85"/>
    <w:rsid w:val="00903606"/>
    <w:rsid w:val="00903C36"/>
    <w:rsid w:val="00904B86"/>
    <w:rsid w:val="00910F0D"/>
    <w:rsid w:val="0091227C"/>
    <w:rsid w:val="00913474"/>
    <w:rsid w:val="00914A28"/>
    <w:rsid w:val="0091509C"/>
    <w:rsid w:val="00917F54"/>
    <w:rsid w:val="009242EA"/>
    <w:rsid w:val="00924F13"/>
    <w:rsid w:val="009305A3"/>
    <w:rsid w:val="009343FD"/>
    <w:rsid w:val="00946B05"/>
    <w:rsid w:val="00947381"/>
    <w:rsid w:val="00951CE9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B11C5"/>
    <w:rsid w:val="009C482D"/>
    <w:rsid w:val="009C5ED8"/>
    <w:rsid w:val="009D0090"/>
    <w:rsid w:val="009D1903"/>
    <w:rsid w:val="009D54A6"/>
    <w:rsid w:val="009D5DA0"/>
    <w:rsid w:val="009E1B99"/>
    <w:rsid w:val="009E2EF8"/>
    <w:rsid w:val="009E4738"/>
    <w:rsid w:val="009F088B"/>
    <w:rsid w:val="009F40DC"/>
    <w:rsid w:val="00A004D4"/>
    <w:rsid w:val="00A0190B"/>
    <w:rsid w:val="00A036E8"/>
    <w:rsid w:val="00A0564B"/>
    <w:rsid w:val="00A073B2"/>
    <w:rsid w:val="00A07E58"/>
    <w:rsid w:val="00A12EF4"/>
    <w:rsid w:val="00A206DC"/>
    <w:rsid w:val="00A25C17"/>
    <w:rsid w:val="00A328A8"/>
    <w:rsid w:val="00A37C45"/>
    <w:rsid w:val="00A403AE"/>
    <w:rsid w:val="00A422B8"/>
    <w:rsid w:val="00A524FC"/>
    <w:rsid w:val="00A530F5"/>
    <w:rsid w:val="00A562BE"/>
    <w:rsid w:val="00A570A5"/>
    <w:rsid w:val="00A57258"/>
    <w:rsid w:val="00A61643"/>
    <w:rsid w:val="00A6168D"/>
    <w:rsid w:val="00A648F2"/>
    <w:rsid w:val="00A65C36"/>
    <w:rsid w:val="00A77322"/>
    <w:rsid w:val="00A77D89"/>
    <w:rsid w:val="00A80E14"/>
    <w:rsid w:val="00A877C2"/>
    <w:rsid w:val="00A90DB1"/>
    <w:rsid w:val="00A94E6B"/>
    <w:rsid w:val="00AB2978"/>
    <w:rsid w:val="00AC09B3"/>
    <w:rsid w:val="00AC30C1"/>
    <w:rsid w:val="00AC6015"/>
    <w:rsid w:val="00AD2DCA"/>
    <w:rsid w:val="00AD2DD0"/>
    <w:rsid w:val="00AD2E25"/>
    <w:rsid w:val="00AD3581"/>
    <w:rsid w:val="00AE2253"/>
    <w:rsid w:val="00AE3430"/>
    <w:rsid w:val="00AE3BA4"/>
    <w:rsid w:val="00AE7EA8"/>
    <w:rsid w:val="00B03AA6"/>
    <w:rsid w:val="00B05C4E"/>
    <w:rsid w:val="00B11F25"/>
    <w:rsid w:val="00B150CB"/>
    <w:rsid w:val="00B21B4F"/>
    <w:rsid w:val="00B22A0C"/>
    <w:rsid w:val="00B26F31"/>
    <w:rsid w:val="00B32493"/>
    <w:rsid w:val="00B36A28"/>
    <w:rsid w:val="00B52FC2"/>
    <w:rsid w:val="00B614E8"/>
    <w:rsid w:val="00B65877"/>
    <w:rsid w:val="00B67DD3"/>
    <w:rsid w:val="00B74019"/>
    <w:rsid w:val="00B76525"/>
    <w:rsid w:val="00B77226"/>
    <w:rsid w:val="00B816E1"/>
    <w:rsid w:val="00B83DC0"/>
    <w:rsid w:val="00B855CC"/>
    <w:rsid w:val="00B91DFA"/>
    <w:rsid w:val="00BA5684"/>
    <w:rsid w:val="00BA732B"/>
    <w:rsid w:val="00BD4224"/>
    <w:rsid w:val="00BD6DB0"/>
    <w:rsid w:val="00BE0C95"/>
    <w:rsid w:val="00BF05A3"/>
    <w:rsid w:val="00BF0D27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61C9A"/>
    <w:rsid w:val="00C641E9"/>
    <w:rsid w:val="00C65CBD"/>
    <w:rsid w:val="00C726CC"/>
    <w:rsid w:val="00C737C5"/>
    <w:rsid w:val="00C75A6B"/>
    <w:rsid w:val="00C75CC4"/>
    <w:rsid w:val="00C95380"/>
    <w:rsid w:val="00C96090"/>
    <w:rsid w:val="00CA7AB0"/>
    <w:rsid w:val="00CB4D07"/>
    <w:rsid w:val="00CC1E12"/>
    <w:rsid w:val="00CE0A18"/>
    <w:rsid w:val="00CE4C50"/>
    <w:rsid w:val="00CE78CC"/>
    <w:rsid w:val="00CF0EBF"/>
    <w:rsid w:val="00CF5A78"/>
    <w:rsid w:val="00D02401"/>
    <w:rsid w:val="00D12116"/>
    <w:rsid w:val="00D14888"/>
    <w:rsid w:val="00D15BAA"/>
    <w:rsid w:val="00D15F3D"/>
    <w:rsid w:val="00D17C7D"/>
    <w:rsid w:val="00D2042D"/>
    <w:rsid w:val="00D25320"/>
    <w:rsid w:val="00D42D98"/>
    <w:rsid w:val="00D45D07"/>
    <w:rsid w:val="00D476CD"/>
    <w:rsid w:val="00D651A9"/>
    <w:rsid w:val="00D6733E"/>
    <w:rsid w:val="00D70A32"/>
    <w:rsid w:val="00D759C7"/>
    <w:rsid w:val="00D77BEF"/>
    <w:rsid w:val="00D83B2F"/>
    <w:rsid w:val="00D9161A"/>
    <w:rsid w:val="00DA6034"/>
    <w:rsid w:val="00DB0453"/>
    <w:rsid w:val="00DB2350"/>
    <w:rsid w:val="00DC0FE8"/>
    <w:rsid w:val="00DC1FAA"/>
    <w:rsid w:val="00DC4CC6"/>
    <w:rsid w:val="00DD0FF1"/>
    <w:rsid w:val="00DD5624"/>
    <w:rsid w:val="00DD7465"/>
    <w:rsid w:val="00DE6F7A"/>
    <w:rsid w:val="00DF0CC9"/>
    <w:rsid w:val="00DF391B"/>
    <w:rsid w:val="00DF5CC9"/>
    <w:rsid w:val="00DF6ED1"/>
    <w:rsid w:val="00DF7257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22BA"/>
    <w:rsid w:val="00E3133F"/>
    <w:rsid w:val="00E31E21"/>
    <w:rsid w:val="00E33984"/>
    <w:rsid w:val="00E346D5"/>
    <w:rsid w:val="00E37916"/>
    <w:rsid w:val="00E448A0"/>
    <w:rsid w:val="00E455CE"/>
    <w:rsid w:val="00E47A3F"/>
    <w:rsid w:val="00E51515"/>
    <w:rsid w:val="00E530EF"/>
    <w:rsid w:val="00E53331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1BAF"/>
    <w:rsid w:val="00EA32F5"/>
    <w:rsid w:val="00EB1B9F"/>
    <w:rsid w:val="00EB36D5"/>
    <w:rsid w:val="00EC7FF0"/>
    <w:rsid w:val="00ED07AE"/>
    <w:rsid w:val="00ED130B"/>
    <w:rsid w:val="00ED21E2"/>
    <w:rsid w:val="00ED24FC"/>
    <w:rsid w:val="00ED29EE"/>
    <w:rsid w:val="00ED3924"/>
    <w:rsid w:val="00EE0C2B"/>
    <w:rsid w:val="00EE2632"/>
    <w:rsid w:val="00EE463C"/>
    <w:rsid w:val="00EE791A"/>
    <w:rsid w:val="00EF383B"/>
    <w:rsid w:val="00F00369"/>
    <w:rsid w:val="00F005E8"/>
    <w:rsid w:val="00F04531"/>
    <w:rsid w:val="00F06888"/>
    <w:rsid w:val="00F1335B"/>
    <w:rsid w:val="00F13DD6"/>
    <w:rsid w:val="00F14ECA"/>
    <w:rsid w:val="00F17A5A"/>
    <w:rsid w:val="00F24255"/>
    <w:rsid w:val="00F32E7D"/>
    <w:rsid w:val="00F40FA7"/>
    <w:rsid w:val="00F44EED"/>
    <w:rsid w:val="00F51480"/>
    <w:rsid w:val="00F516FA"/>
    <w:rsid w:val="00F66212"/>
    <w:rsid w:val="00F67F5B"/>
    <w:rsid w:val="00F70037"/>
    <w:rsid w:val="00F74445"/>
    <w:rsid w:val="00F74DDD"/>
    <w:rsid w:val="00F80C85"/>
    <w:rsid w:val="00F81275"/>
    <w:rsid w:val="00F8244A"/>
    <w:rsid w:val="00F844D8"/>
    <w:rsid w:val="00F87ACF"/>
    <w:rsid w:val="00F902A2"/>
    <w:rsid w:val="00F92FCF"/>
    <w:rsid w:val="00F93DD5"/>
    <w:rsid w:val="00FA6812"/>
    <w:rsid w:val="00FB0CA4"/>
    <w:rsid w:val="00FC060F"/>
    <w:rsid w:val="00FC2B1A"/>
    <w:rsid w:val="00FC4BEF"/>
    <w:rsid w:val="00FC51FD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775C7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BB5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D9161A"/>
    <w:pPr>
      <w:spacing w:after="120" w:line="240" w:lineRule="auto"/>
      <w:ind w:left="283"/>
    </w:pPr>
    <w:rPr>
      <w:rFonts w:ascii="Times New Roman" w:eastAsia="MS Mincho" w:hAnsi="Times New Roman" w:cs="Angsana New"/>
      <w:sz w:val="24"/>
      <w:lang w:eastAsia="ja-JP"/>
    </w:rPr>
  </w:style>
  <w:style w:type="character" w:customStyle="1" w:styleId="BodyTextIndentChar">
    <w:name w:val="Body Text Indent Char"/>
    <w:basedOn w:val="DefaultParagraphFont"/>
    <w:link w:val="BodyTextIndent"/>
    <w:rsid w:val="00D9161A"/>
    <w:rPr>
      <w:rFonts w:ascii="Times New Roman" w:eastAsia="MS Mincho" w:hAnsi="Times New Roman" w:cs="Angsana New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C0613183D2247E1803761940F189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A06F3-D376-4A95-A4C7-359983074B29}"/>
      </w:docPartPr>
      <w:docPartBody>
        <w:p w:rsidR="001663A2" w:rsidRDefault="00544A09" w:rsidP="00544A09">
          <w:pPr>
            <w:pStyle w:val="3C0613183D2247E1803761940F1891F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03319764A7E4C749830E241B8758B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421D2-98B3-46A4-8D2C-5A0E7689C326}"/>
      </w:docPartPr>
      <w:docPartBody>
        <w:p w:rsidR="0083404A" w:rsidRDefault="00AA4131" w:rsidP="00AA4131">
          <w:pPr>
            <w:pStyle w:val="603319764A7E4C749830E241B8758BE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61FFF"/>
    <w:rsid w:val="000731FF"/>
    <w:rsid w:val="000850CF"/>
    <w:rsid w:val="000B154E"/>
    <w:rsid w:val="000C3312"/>
    <w:rsid w:val="000E1F34"/>
    <w:rsid w:val="000E5897"/>
    <w:rsid w:val="00115A94"/>
    <w:rsid w:val="001228D3"/>
    <w:rsid w:val="00123CFD"/>
    <w:rsid w:val="00135A21"/>
    <w:rsid w:val="001556BC"/>
    <w:rsid w:val="001574BE"/>
    <w:rsid w:val="001632DC"/>
    <w:rsid w:val="001663A2"/>
    <w:rsid w:val="00175182"/>
    <w:rsid w:val="00183F3B"/>
    <w:rsid w:val="00193B3B"/>
    <w:rsid w:val="001C33A7"/>
    <w:rsid w:val="001E6775"/>
    <w:rsid w:val="00223BEB"/>
    <w:rsid w:val="00227036"/>
    <w:rsid w:val="00230DFB"/>
    <w:rsid w:val="00231990"/>
    <w:rsid w:val="0023676F"/>
    <w:rsid w:val="00263A84"/>
    <w:rsid w:val="002677B7"/>
    <w:rsid w:val="002845E1"/>
    <w:rsid w:val="002860A2"/>
    <w:rsid w:val="002A0399"/>
    <w:rsid w:val="002A41BE"/>
    <w:rsid w:val="002B062B"/>
    <w:rsid w:val="002C35BF"/>
    <w:rsid w:val="002D3BD2"/>
    <w:rsid w:val="002D5EC6"/>
    <w:rsid w:val="003509DF"/>
    <w:rsid w:val="003525AF"/>
    <w:rsid w:val="00395C50"/>
    <w:rsid w:val="003D2614"/>
    <w:rsid w:val="00401D8B"/>
    <w:rsid w:val="00423F6F"/>
    <w:rsid w:val="004B51CC"/>
    <w:rsid w:val="004C15A2"/>
    <w:rsid w:val="004D01D2"/>
    <w:rsid w:val="004E4E6E"/>
    <w:rsid w:val="004E5139"/>
    <w:rsid w:val="0052088D"/>
    <w:rsid w:val="0053188A"/>
    <w:rsid w:val="00544A09"/>
    <w:rsid w:val="005B35B6"/>
    <w:rsid w:val="005E4EB1"/>
    <w:rsid w:val="005F5FC2"/>
    <w:rsid w:val="005F63A0"/>
    <w:rsid w:val="006040E1"/>
    <w:rsid w:val="00607A09"/>
    <w:rsid w:val="00631724"/>
    <w:rsid w:val="006354A1"/>
    <w:rsid w:val="006575FB"/>
    <w:rsid w:val="00682C58"/>
    <w:rsid w:val="00691199"/>
    <w:rsid w:val="00695406"/>
    <w:rsid w:val="00716985"/>
    <w:rsid w:val="007640B6"/>
    <w:rsid w:val="00770184"/>
    <w:rsid w:val="007A02AE"/>
    <w:rsid w:val="007D0791"/>
    <w:rsid w:val="007E0EFE"/>
    <w:rsid w:val="007E2A6C"/>
    <w:rsid w:val="00807A36"/>
    <w:rsid w:val="00815E70"/>
    <w:rsid w:val="0083404A"/>
    <w:rsid w:val="00835B2A"/>
    <w:rsid w:val="00885CD2"/>
    <w:rsid w:val="008E0E9B"/>
    <w:rsid w:val="008E3ABE"/>
    <w:rsid w:val="00910C7A"/>
    <w:rsid w:val="009503B3"/>
    <w:rsid w:val="00985A20"/>
    <w:rsid w:val="00996603"/>
    <w:rsid w:val="00A12678"/>
    <w:rsid w:val="00A26AF8"/>
    <w:rsid w:val="00A27A4D"/>
    <w:rsid w:val="00A364BA"/>
    <w:rsid w:val="00A85B57"/>
    <w:rsid w:val="00AA4131"/>
    <w:rsid w:val="00AF1DA6"/>
    <w:rsid w:val="00B106DD"/>
    <w:rsid w:val="00B14494"/>
    <w:rsid w:val="00B23D4C"/>
    <w:rsid w:val="00B35724"/>
    <w:rsid w:val="00B4414F"/>
    <w:rsid w:val="00B5083F"/>
    <w:rsid w:val="00B55341"/>
    <w:rsid w:val="00B65FDD"/>
    <w:rsid w:val="00B66992"/>
    <w:rsid w:val="00B854D1"/>
    <w:rsid w:val="00BC0A30"/>
    <w:rsid w:val="00BE175A"/>
    <w:rsid w:val="00C41350"/>
    <w:rsid w:val="00C537DB"/>
    <w:rsid w:val="00CB1473"/>
    <w:rsid w:val="00CC04E0"/>
    <w:rsid w:val="00CC739F"/>
    <w:rsid w:val="00CD4202"/>
    <w:rsid w:val="00CE1F74"/>
    <w:rsid w:val="00D0385F"/>
    <w:rsid w:val="00D1147B"/>
    <w:rsid w:val="00D1444E"/>
    <w:rsid w:val="00D315B1"/>
    <w:rsid w:val="00D6743B"/>
    <w:rsid w:val="00D72CB5"/>
    <w:rsid w:val="00D95651"/>
    <w:rsid w:val="00DA2CC9"/>
    <w:rsid w:val="00DB5ED0"/>
    <w:rsid w:val="00E45AFE"/>
    <w:rsid w:val="00E6126B"/>
    <w:rsid w:val="00E96CFF"/>
    <w:rsid w:val="00EA731D"/>
    <w:rsid w:val="00EB0DE2"/>
    <w:rsid w:val="00EB7D58"/>
    <w:rsid w:val="00EC411E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A413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  <w:style w:type="paragraph" w:customStyle="1" w:styleId="3ADE42A5BB2747F3AF048875EA0F30C0">
    <w:name w:val="3ADE42A5BB2747F3AF048875EA0F30C0"/>
    <w:rsid w:val="002860A2"/>
  </w:style>
  <w:style w:type="paragraph" w:customStyle="1" w:styleId="B654939B7264484FA88F21B1CEC58F1B">
    <w:name w:val="B654939B7264484FA88F21B1CEC58F1B"/>
    <w:rsid w:val="004E5139"/>
  </w:style>
  <w:style w:type="paragraph" w:customStyle="1" w:styleId="3C0613183D2247E1803761940F1891F2">
    <w:name w:val="3C0613183D2247E1803761940F1891F2"/>
    <w:rsid w:val="00544A09"/>
  </w:style>
  <w:style w:type="paragraph" w:customStyle="1" w:styleId="C10702A7EF514626BC341E56D04D2CF4">
    <w:name w:val="C10702A7EF514626BC341E56D04D2CF4"/>
    <w:rsid w:val="00544A09"/>
  </w:style>
  <w:style w:type="paragraph" w:customStyle="1" w:styleId="603319764A7E4C749830E241B8758BED">
    <w:name w:val="603319764A7E4C749830E241B8758BED"/>
    <w:rsid w:val="00AA41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0FE26-ADF2-4D24-9844-D43760405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3090</Words>
  <Characters>17617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2019-03-16T06:43:00Z</cp:lastPrinted>
  <dcterms:created xsi:type="dcterms:W3CDTF">2019-04-08T12:36:00Z</dcterms:created>
  <dcterms:modified xsi:type="dcterms:W3CDTF">2019-06-18T03:12:00Z</dcterms:modified>
</cp:coreProperties>
</file>