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39887" w14:textId="1D27DB53" w:rsidR="00C939E6" w:rsidRPr="00702185" w:rsidRDefault="008E3E5C" w:rsidP="008E3E5C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0274"/>
      <w:r w:rsidRPr="008E3E5C">
        <w:rPr>
          <w:rFonts w:ascii="Browallia New" w:hAnsi="Browallia New" w:cs="Browallia New"/>
          <w:noProof/>
          <w:color w:val="5F497A" w:themeColor="accent4" w:themeShade="BF"/>
          <w:sz w:val="56"/>
          <w:szCs w:val="56"/>
        </w:rPr>
        <w:t xml:space="preserve">INC </w:t>
      </w:r>
      <w:r w:rsidR="00E408DA" w:rsidRPr="00E408DA">
        <w:rPr>
          <w:rFonts w:ascii="Browallia New" w:hAnsi="Browallia New" w:cs="Browallia New"/>
          <w:noProof/>
          <w:color w:val="5F497A" w:themeColor="accent4" w:themeShade="BF"/>
          <w:sz w:val="56"/>
          <w:szCs w:val="56"/>
        </w:rPr>
        <w:t xml:space="preserve">01-05 </w:t>
      </w:r>
      <w:r w:rsidRPr="008E3E5C">
        <w:rPr>
          <w:rFonts w:ascii="Browallia New" w:hAnsi="Browallia New" w:cs="Browallia New" w:hint="cs"/>
          <w:noProof/>
          <w:color w:val="5F497A" w:themeColor="accent4" w:themeShade="BF"/>
          <w:sz w:val="56"/>
          <w:szCs w:val="56"/>
          <w:cs/>
        </w:rPr>
        <w:t>มีนาคม 2568</w:t>
      </w:r>
      <w:r w:rsidR="00C939E6">
        <w:rPr>
          <w:noProof/>
        </w:rPr>
        <w:drawing>
          <wp:anchor distT="0" distB="0" distL="114300" distR="114300" simplePos="0" relativeHeight="251667456" behindDoc="0" locked="0" layoutInCell="1" allowOverlap="1" wp14:anchorId="163AB130" wp14:editId="609158B9">
            <wp:simplePos x="0" y="0"/>
            <wp:positionH relativeFrom="margin">
              <wp:posOffset>-176803</wp:posOffset>
            </wp:positionH>
            <wp:positionV relativeFrom="margin">
              <wp:posOffset>26843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9F5353" w14:textId="47DE0800" w:rsidR="00C939E6" w:rsidRDefault="00C939E6" w:rsidP="00C939E6">
      <w:r>
        <w:rPr>
          <w:noProof/>
        </w:rPr>
        <w:drawing>
          <wp:anchor distT="0" distB="0" distL="114300" distR="114300" simplePos="0" relativeHeight="251661312" behindDoc="0" locked="0" layoutInCell="1" allowOverlap="1" wp14:anchorId="2D30514D" wp14:editId="1661AEDD">
            <wp:simplePos x="0" y="0"/>
            <wp:positionH relativeFrom="column">
              <wp:posOffset>4794885</wp:posOffset>
            </wp:positionH>
            <wp:positionV relativeFrom="paragraph">
              <wp:posOffset>138240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255465CF" wp14:editId="46E62324">
                <wp:simplePos x="0" y="0"/>
                <wp:positionH relativeFrom="page">
                  <wp:posOffset>5148332</wp:posOffset>
                </wp:positionH>
                <wp:positionV relativeFrom="paragraph">
                  <wp:posOffset>80884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8E770D" w14:textId="77777777" w:rsidR="00C939E6" w:rsidRPr="00570D3E" w:rsidRDefault="00C939E6" w:rsidP="00C939E6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5465CF" id="Group 16" o:spid="_x0000_s1026" style="position:absolute;margin-left:405.4pt;margin-top:6.35pt;width:173.25pt;height:77.2pt;z-index:2516561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IC3W7rgAAAACwEAAA8AAABkcnMvZG93bnJldi54bWxMj0FrwkAQ&#10;he+F/odlCr3VzSoaidmISNuTFKqF4m1NxiSYnQ3ZNYn/vuOp3t7wHu99k65H24geO1870qAmEQik&#10;3BU1lRp+Dh9vSxA+GCpM4wg13NDDOnt+Sk1SuIG+sd+HUnAJ+cRoqEJoEyl9XqE1fuJaJPbOrrMm&#10;8NmVsujMwOW2kdMoWkhrauKFyrS4rTC/7K9Ww+dghs1Mvfe7y3l7Ox7mX787hVq/voybFYiAY/gP&#10;wx2f0SFjppO7UuFFo2GpIkYPbExjEPeAmsczECdWi1iBzFL5+EP2BwAA//8DAFBLAQItABQABgAI&#10;AAAAIQC2gziS/gAAAOEBAAATAAAAAAAAAAAAAAAAAAAAAABbQ29udGVudF9UeXBlc10ueG1sUEsB&#10;Ai0AFAAGAAgAAAAhADj9If/WAAAAlAEAAAsAAAAAAAAAAAAAAAAALwEAAF9yZWxzLy5yZWxzUEsB&#10;Ai0AFAAGAAgAAAAhAOvqC3muAwAABQoAAA4AAAAAAAAAAAAAAAAALgIAAGRycy9lMm9Eb2MueG1s&#10;UEsBAi0AFAAGAAgAAAAhAIC3W7rgAAAACwEAAA8AAAAAAAAAAAAAAAAACAYAAGRycy9kb3ducmV2&#10;LnhtbFBLBQYAAAAABAAEAPMAAAAVBw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08E770D" w14:textId="77777777" w:rsidR="00C939E6" w:rsidRPr="00570D3E" w:rsidRDefault="00C939E6" w:rsidP="00C939E6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BE9FC5B" wp14:editId="260BF101">
                <wp:simplePos x="0" y="0"/>
                <wp:positionH relativeFrom="margin">
                  <wp:posOffset>1515943</wp:posOffset>
                </wp:positionH>
                <wp:positionV relativeFrom="paragraph">
                  <wp:posOffset>83018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EED082" w14:textId="77777777" w:rsidR="00C939E6" w:rsidRPr="00570D3E" w:rsidRDefault="00C939E6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617AF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12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9FC5B" id="Rectangle: Rounded Corners 12" o:spid="_x0000_s1029" style="position:absolute;margin-left:119.35pt;margin-top:6.55pt;width:242.25pt;height:33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CmMq+P3gAAAAkBAAAP&#10;AAAAZHJzL2Rvd25yZXYueG1sTI/LTsNADEX3SPzDyEjs6OSh0hAyqRASoIpVC4Ktk5gkkPGEzLRN&#10;/x6zgp2te3R9XKxnO6gDTb53bCBeRKCIa9f03Bp4fXm4ykD5gNzg4JgMnMjDujw/KzBv3JG3dNiF&#10;VkkJ+xwNdCGMuda+7siiX7iRWLIPN1kMsk6tbiY8SrkddBJF19piz3Khw5HuO6q/dntr4GnzNqPe&#10;PMffffX4eWrfl5hmS2MuL+a7W1CB5vAHw6++qEMpTpXbc+PVYCBJs5WgEqQxKAFWSZqAqmS4iUGX&#10;hf7/QfkDAAD//wMAUEsBAi0AFAAGAAgAAAAhALaDOJL+AAAA4QEAABMAAAAAAAAAAAAAAAAAAAAA&#10;AFtDb250ZW50X1R5cGVzXS54bWxQSwECLQAUAAYACAAAACEAOP0h/9YAAACUAQAACwAAAAAAAAAA&#10;AAAAAAAvAQAAX3JlbHMvLnJlbHNQSwECLQAUAAYACAAAACEA636ccnECAADyBAAADgAAAAAAAAAA&#10;AAAAAAAuAgAAZHJzL2Uyb0RvYy54bWxQSwECLQAUAAYACAAAACEApjKvj94AAAAJAQAADwAAAAAA&#10;AAAAAAAAAADLBAAAZHJzL2Rvd25yZXYueG1sUEsFBgAAAAAEAAQA8wAAANYFAAAAAA==&#10;" fillcolor="window" strokecolor="red" strokeweight="3pt">
                <v:stroke joinstyle="miter"/>
                <v:textbox>
                  <w:txbxContent>
                    <w:p w14:paraId="59EED082" w14:textId="77777777" w:rsidR="00C939E6" w:rsidRPr="00570D3E" w:rsidRDefault="00C939E6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617AF2">
                        <w:rPr>
                          <w:b/>
                          <w:bCs/>
                          <w:sz w:val="32"/>
                          <w:szCs w:val="40"/>
                        </w:rPr>
                        <w:t>XJ61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12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bookmarkStart w:id="1" w:name="_Hlk173834993"/>
      <w:bookmarkEnd w:id="1"/>
      <w:r w:rsidR="0063799C">
        <w:t xml:space="preserve">     </w:t>
      </w:r>
    </w:p>
    <w:p w14:paraId="214C80A7" w14:textId="32BE62A2" w:rsidR="00C939E6" w:rsidRDefault="00C939E6" w:rsidP="00C939E6"/>
    <w:p w14:paraId="0EF056EB" w14:textId="5323B0D4" w:rsidR="00C939E6" w:rsidRDefault="00C939E6" w:rsidP="00C939E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74922" wp14:editId="54C3F7A1">
                <wp:simplePos x="0" y="0"/>
                <wp:positionH relativeFrom="margin">
                  <wp:posOffset>1516809</wp:posOffset>
                </wp:positionH>
                <wp:positionV relativeFrom="paragraph">
                  <wp:posOffset>41134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C8A23D" w14:textId="2BB585B5" w:rsidR="00C939E6" w:rsidRPr="00570D3E" w:rsidRDefault="000B2E21" w:rsidP="00C939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B2E2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XJ613 </w:t>
                            </w:r>
                            <w:proofErr w:type="gramStart"/>
                            <w:r w:rsidRPr="000B2E2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KIX(</w:t>
                            </w:r>
                            <w:proofErr w:type="gramEnd"/>
                            <w:r w:rsidRPr="000B2E2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09.50 – 13.50)DMK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774922" id="_x0000_s1030" style="position:absolute;margin-left:119.45pt;margin-top:3.25pt;width:242.2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/Gb3zt4AAAAIAQAA&#10;DwAAAGRycy9kb3ducmV2LnhtbEyPwU7DMBBE70j8g7VI3KjThLQhxKkQEqCqJ0oF1028JIF4HWK3&#10;Tf8e9wS3Wc1o5m2xmkwvDjS6zrKC+SwCQVxb3XGjYPf2dJOBcB5ZY2+ZFJzIwaq8vCgw1/bIr3TY&#10;+kaEEnY5Kmi9H3IpXd2SQTezA3HwPu1o0IdzbKQe8RjKTS/jKFpIgx2HhRYHemyp/t7ujYKX9fuE&#10;cr2Z/3TV89ep+UgxyVKlrq+mh3sQnib/F4YzfkCHMjBVds/aiV5BnGR3IapgkYII/jJObkFUZ5GC&#10;LAv5/4HyFw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Pxm987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69C8A23D" w14:textId="2BB585B5" w:rsidR="00C939E6" w:rsidRPr="00570D3E" w:rsidRDefault="000B2E21" w:rsidP="00C939E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B2E21">
                        <w:rPr>
                          <w:b/>
                          <w:bCs/>
                          <w:sz w:val="32"/>
                          <w:szCs w:val="40"/>
                        </w:rPr>
                        <w:t xml:space="preserve">XJ613 </w:t>
                      </w:r>
                      <w:proofErr w:type="gramStart"/>
                      <w:r w:rsidRPr="000B2E21">
                        <w:rPr>
                          <w:b/>
                          <w:bCs/>
                          <w:sz w:val="32"/>
                          <w:szCs w:val="40"/>
                        </w:rPr>
                        <w:t>KIX(</w:t>
                      </w:r>
                      <w:proofErr w:type="gramEnd"/>
                      <w:r w:rsidRPr="000B2E21">
                        <w:rPr>
                          <w:b/>
                          <w:bCs/>
                          <w:sz w:val="32"/>
                          <w:szCs w:val="40"/>
                        </w:rPr>
                        <w:t>09.50 – 13.50)DMK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04"/>
        <w:tblW w:w="11326" w:type="dxa"/>
        <w:tblLook w:val="04A0" w:firstRow="1" w:lastRow="0" w:firstColumn="1" w:lastColumn="0" w:noHBand="0" w:noVBand="1"/>
      </w:tblPr>
      <w:tblGrid>
        <w:gridCol w:w="698"/>
        <w:gridCol w:w="5363"/>
        <w:gridCol w:w="775"/>
        <w:gridCol w:w="845"/>
        <w:gridCol w:w="1124"/>
        <w:gridCol w:w="2521"/>
      </w:tblGrid>
      <w:tr w:rsidR="00C939E6" w:rsidRPr="00C21395" w14:paraId="564FCCB2" w14:textId="77777777" w:rsidTr="008E3E5C">
        <w:trPr>
          <w:trHeight w:val="740"/>
        </w:trPr>
        <w:tc>
          <w:tcPr>
            <w:tcW w:w="698" w:type="dxa"/>
            <w:vMerge w:val="restart"/>
            <w:shd w:val="clear" w:color="auto" w:fill="0000FF"/>
            <w:vAlign w:val="center"/>
          </w:tcPr>
          <w:bookmarkEnd w:id="0"/>
          <w:p w14:paraId="2978256B" w14:textId="77777777" w:rsidR="00C939E6" w:rsidRPr="00C21395" w:rsidRDefault="00C939E6" w:rsidP="0063799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63" w:type="dxa"/>
            <w:vMerge w:val="restart"/>
            <w:shd w:val="clear" w:color="auto" w:fill="0000FF"/>
            <w:vAlign w:val="center"/>
          </w:tcPr>
          <w:p w14:paraId="014054D7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44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C035CDA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2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80DD922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C939E6" w:rsidRPr="00C21395" w14:paraId="0903E92C" w14:textId="77777777" w:rsidTr="008E3E5C">
        <w:trPr>
          <w:trHeight w:val="60"/>
        </w:trPr>
        <w:tc>
          <w:tcPr>
            <w:tcW w:w="698" w:type="dxa"/>
            <w:vMerge/>
            <w:vAlign w:val="center"/>
          </w:tcPr>
          <w:p w14:paraId="4E6CBB01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63" w:type="dxa"/>
            <w:vMerge/>
            <w:vAlign w:val="center"/>
          </w:tcPr>
          <w:p w14:paraId="3C4EF63F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3C49A368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shd w:val="clear" w:color="auto" w:fill="0000FF"/>
            <w:vAlign w:val="center"/>
          </w:tcPr>
          <w:p w14:paraId="700EA26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24" w:type="dxa"/>
            <w:shd w:val="clear" w:color="auto" w:fill="0000FF"/>
            <w:vAlign w:val="center"/>
          </w:tcPr>
          <w:p w14:paraId="7C79FAAC" w14:textId="77777777" w:rsidR="00C939E6" w:rsidRPr="00C21395" w:rsidRDefault="00C939E6" w:rsidP="00C939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21" w:type="dxa"/>
            <w:vMerge/>
          </w:tcPr>
          <w:p w14:paraId="6E9298FC" w14:textId="77777777" w:rsidR="00C939E6" w:rsidRPr="00C21395" w:rsidRDefault="00C939E6" w:rsidP="00C939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C939E6" w:rsidRPr="00C21395" w14:paraId="431AFE1E" w14:textId="77777777" w:rsidTr="008E3E5C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7614E691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63" w:type="dxa"/>
            <w:shd w:val="clear" w:color="auto" w:fill="D99594" w:themeFill="accent2" w:themeFillTint="99"/>
            <w:vAlign w:val="center"/>
          </w:tcPr>
          <w:p w14:paraId="1ADE419D" w14:textId="77777777" w:rsidR="00C939E6" w:rsidRPr="008E3E5C" w:rsidRDefault="00C939E6" w:rsidP="00C939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(ดอนเมือง) – สนามบินคันไซ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5B87DE1A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4BDBD2" wp14:editId="463CD3F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066082E3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9B976C" wp14:editId="3A0CE007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shd w:val="clear" w:color="auto" w:fill="D99594" w:themeFill="accent2" w:themeFillTint="99"/>
            <w:vAlign w:val="center"/>
          </w:tcPr>
          <w:p w14:paraId="3F89E01C" w14:textId="71B9A1CC" w:rsidR="00C939E6" w:rsidRPr="00C21395" w:rsidRDefault="008E3E5C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CE17905" wp14:editId="40EC6EE3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9545C">
              <w:t xml:space="preserve"> </w:t>
            </w:r>
          </w:p>
        </w:tc>
        <w:tc>
          <w:tcPr>
            <w:tcW w:w="2521" w:type="dxa"/>
            <w:shd w:val="clear" w:color="auto" w:fill="D99594" w:themeFill="accent2" w:themeFillTint="99"/>
            <w:vAlign w:val="center"/>
          </w:tcPr>
          <w:p w14:paraId="27675B01" w14:textId="37C9DE53" w:rsidR="00C939E6" w:rsidRPr="00C21395" w:rsidRDefault="0063799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32E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HOTEL SEAGULL </w:t>
            </w:r>
            <w:r w:rsidR="00C939E6"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C939E6" w:rsidRPr="00C21395" w14:paraId="4F844D93" w14:textId="77777777" w:rsidTr="008E3E5C">
        <w:trPr>
          <w:cantSplit/>
          <w:trHeight w:val="1331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7D93AD0C" w14:textId="77777777" w:rsidR="00C939E6" w:rsidRPr="00C21395" w:rsidRDefault="00C939E6" w:rsidP="00C939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63" w:type="dxa"/>
            <w:shd w:val="clear" w:color="auto" w:fill="E5B8B7" w:themeFill="accent2" w:themeFillTint="66"/>
            <w:vAlign w:val="center"/>
          </w:tcPr>
          <w:p w14:paraId="256291A2" w14:textId="7D087BCF" w:rsidR="00C939E6" w:rsidRPr="008E3E5C" w:rsidRDefault="008E3E5C" w:rsidP="00C939E6">
            <w:pPr>
              <w:rPr>
                <w:sz w:val="36"/>
                <w:szCs w:val="36"/>
              </w:rPr>
            </w:pPr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ปราสาทโอซาก</w:t>
            </w:r>
            <w:proofErr w:type="spellStart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 w:rsidRPr="008E3E5C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วัดปราสาททอง – อิออนมอ</w:t>
            </w:r>
            <w:proofErr w:type="spellStart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ลล์</w:t>
            </w:r>
            <w:proofErr w:type="spellEnd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179B976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2C9D06" wp14:editId="2290B949">
                  <wp:extent cx="328930" cy="328930"/>
                  <wp:effectExtent l="0" t="0" r="4445" b="0"/>
                  <wp:docPr id="25888615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E5B8B7" w:themeFill="accent2" w:themeFillTint="66"/>
            <w:vAlign w:val="center"/>
          </w:tcPr>
          <w:p w14:paraId="45CCB3E4" w14:textId="77777777" w:rsidR="00C939E6" w:rsidRPr="00C21395" w:rsidRDefault="00C939E6" w:rsidP="00C939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20F1A6" wp14:editId="7BE335C2">
                  <wp:extent cx="328930" cy="328930"/>
                  <wp:effectExtent l="0" t="0" r="4445" b="0"/>
                  <wp:docPr id="140114066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shd w:val="clear" w:color="auto" w:fill="E5B8B7" w:themeFill="accent2" w:themeFillTint="66"/>
            <w:vAlign w:val="center"/>
          </w:tcPr>
          <w:p w14:paraId="591E0B5E" w14:textId="77777777" w:rsidR="00C939E6" w:rsidRPr="00C21395" w:rsidRDefault="00C939E6" w:rsidP="00C939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692461E" wp14:editId="4498C371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1" w:type="dxa"/>
            <w:shd w:val="clear" w:color="auto" w:fill="E5B8B7" w:themeFill="accent2" w:themeFillTint="66"/>
            <w:vAlign w:val="center"/>
          </w:tcPr>
          <w:p w14:paraId="70A6F14F" w14:textId="19CA2146" w:rsidR="00C939E6" w:rsidRPr="00C21395" w:rsidRDefault="008E3E5C" w:rsidP="00C939E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8E3E5C" w:rsidRPr="00C21395" w14:paraId="47F61D6D" w14:textId="77777777" w:rsidTr="008E3E5C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21A0CD35" w14:textId="77777777" w:rsidR="008E3E5C" w:rsidRPr="00C21395" w:rsidRDefault="008E3E5C" w:rsidP="008E3E5C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63" w:type="dxa"/>
            <w:shd w:val="clear" w:color="auto" w:fill="D99594" w:themeFill="accent2" w:themeFillTint="99"/>
            <w:vAlign w:val="center"/>
          </w:tcPr>
          <w:p w14:paraId="30ED24B3" w14:textId="6C065722" w:rsidR="008E3E5C" w:rsidRPr="008E3E5C" w:rsidRDefault="008E3E5C" w:rsidP="008E3E5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ทาคายาม</w:t>
            </w:r>
            <w:proofErr w:type="spellStart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>่า</w:t>
            </w:r>
            <w:proofErr w:type="spellEnd"/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8E3E5C"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 w:rsidRPr="008E3E5C">
              <w:rPr>
                <w:rFonts w:ascii="Browallia New" w:hAnsi="Browallia New" w:cs="Browallia New" w:hint="cs"/>
                <w:sz w:val="36"/>
                <w:szCs w:val="36"/>
                <w:cs/>
              </w:rPr>
              <w:t>หมู่บ้านชิราคาวาโกะ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4A5B495" w14:textId="77777777" w:rsidR="008E3E5C" w:rsidRPr="00C21395" w:rsidRDefault="008E3E5C" w:rsidP="008E3E5C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38E9806" wp14:editId="006AED15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340D6B88" w14:textId="37464024" w:rsidR="008E3E5C" w:rsidRPr="00C21395" w:rsidRDefault="00E408DA" w:rsidP="008E3E5C">
            <w:pPr>
              <w:jc w:val="center"/>
            </w:pPr>
            <w:r>
              <w:rPr>
                <w:rFonts w:ascii="Browallia New" w:eastAsia="Calibri" w:hAnsi="Browallia New" w:cs="Browallia New"/>
                <w:noProof/>
              </w:rPr>
              <w:pict w14:anchorId="33008DA2">
                <v:shape id="_x0000_i1026" type="#_x0000_t75" style="width:26.25pt;height:26.25pt;visibility:visible;mso-wrap-style:square">
                  <v:imagedata r:id="rId12" o:title=""/>
                </v:shape>
              </w:pict>
            </w:r>
            <w:r w:rsidR="008E3E5C">
              <w:rPr>
                <w:rFonts w:ascii="Browallia New" w:hAnsi="Browallia New" w:cs="Browallia New"/>
              </w:rPr>
              <w:t>CASH BACK</w:t>
            </w:r>
          </w:p>
        </w:tc>
        <w:tc>
          <w:tcPr>
            <w:tcW w:w="1124" w:type="dxa"/>
            <w:shd w:val="clear" w:color="auto" w:fill="D99594" w:themeFill="accent2" w:themeFillTint="99"/>
            <w:vAlign w:val="center"/>
          </w:tcPr>
          <w:p w14:paraId="01E30B1D" w14:textId="34DB6EEA" w:rsidR="008E3E5C" w:rsidRPr="00C21395" w:rsidRDefault="00715BA8" w:rsidP="008E3E5C">
            <w:pPr>
              <w:jc w:val="center"/>
            </w:pPr>
            <w:r>
              <w:rPr>
                <w:rFonts w:ascii="Browallia New" w:eastAsia="Calibri" w:hAnsi="Browallia New" w:cs="Browallia New"/>
                <w:noProof/>
              </w:rPr>
              <w:pict w14:anchorId="288C9922">
                <v:shape id="Picture 7" o:spid="_x0000_i1027" type="#_x0000_t75" style="width:26.25pt;height:26.25pt;visibility:visible;mso-wrap-style:square">
                  <v:imagedata r:id="rId12" o:title=""/>
                </v:shape>
              </w:pict>
            </w:r>
          </w:p>
        </w:tc>
        <w:tc>
          <w:tcPr>
            <w:tcW w:w="2521" w:type="dxa"/>
            <w:shd w:val="clear" w:color="auto" w:fill="D99594" w:themeFill="accent2" w:themeFillTint="99"/>
            <w:vAlign w:val="center"/>
          </w:tcPr>
          <w:p w14:paraId="7E2E0EAE" w14:textId="0AF8AAA6" w:rsidR="008E3E5C" w:rsidRPr="00C21395" w:rsidRDefault="008E3E5C" w:rsidP="008E3E5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KOYO HOTEL, GIFU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0B2E21" w:rsidRPr="00C21395" w14:paraId="16FFA4D3" w14:textId="77777777" w:rsidTr="008E3E5C">
        <w:trPr>
          <w:cantSplit/>
          <w:trHeight w:val="1134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47D3C4E0" w14:textId="77777777" w:rsidR="000B2E21" w:rsidRPr="00C21395" w:rsidRDefault="000B2E21" w:rsidP="000B2E2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63" w:type="dxa"/>
            <w:shd w:val="clear" w:color="auto" w:fill="E5B8B7" w:themeFill="accent2" w:themeFillTint="66"/>
            <w:vAlign w:val="center"/>
          </w:tcPr>
          <w:p w14:paraId="22349CE5" w14:textId="42410481" w:rsidR="000B2E21" w:rsidRPr="008E3E5C" w:rsidRDefault="000B2E21" w:rsidP="000B2E21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ตลาดคุโรมง -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DUTY FREE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ย่านชินไซบาชิ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8E3E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สนามบินคันไซ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5773B6A9" w14:textId="77777777" w:rsidR="000B2E21" w:rsidRPr="00C21395" w:rsidRDefault="000B2E21" w:rsidP="000B2E2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D22392" wp14:editId="47AB9C5D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E5B8B7" w:themeFill="accent2" w:themeFillTint="66"/>
            <w:vAlign w:val="center"/>
          </w:tcPr>
          <w:p w14:paraId="0D335773" w14:textId="36C16BC2" w:rsidR="000B2E21" w:rsidRPr="00C21395" w:rsidRDefault="000B2E21" w:rsidP="000B2E2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354FB9DC" wp14:editId="4E99F23B">
                  <wp:extent cx="285750" cy="285750"/>
                  <wp:effectExtent l="0" t="0" r="0" b="0"/>
                  <wp:docPr id="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shd w:val="clear" w:color="auto" w:fill="E5B8B7" w:themeFill="accent2" w:themeFillTint="66"/>
            <w:vAlign w:val="center"/>
          </w:tcPr>
          <w:p w14:paraId="05AE9964" w14:textId="77777777" w:rsidR="000B2E21" w:rsidRPr="00C21395" w:rsidRDefault="000B2E21" w:rsidP="000B2E2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083B3BF" wp14:editId="17937105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0E637D00" wp14:editId="19BF149C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21" w:type="dxa"/>
            <w:shd w:val="clear" w:color="auto" w:fill="E5B8B7" w:themeFill="accent2" w:themeFillTint="66"/>
            <w:vAlign w:val="center"/>
          </w:tcPr>
          <w:p w14:paraId="163F572A" w14:textId="62BF20DA" w:rsidR="000B2E21" w:rsidRPr="004F1E27" w:rsidRDefault="000B2E21" w:rsidP="000B2E2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B65F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SEAGULL HOTEL </w:t>
            </w:r>
            <w:r w:rsidRPr="008B65FA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0B2E21" w:rsidRPr="00C21395" w14:paraId="7C68C685" w14:textId="77777777" w:rsidTr="008E3E5C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6862FFD4" w14:textId="6EC06A02" w:rsidR="000B2E21" w:rsidRPr="000D0943" w:rsidRDefault="000B2E21" w:rsidP="000B2E21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363" w:type="dxa"/>
            <w:shd w:val="clear" w:color="auto" w:fill="D99594" w:themeFill="accent2" w:themeFillTint="99"/>
            <w:vAlign w:val="center"/>
          </w:tcPr>
          <w:p w14:paraId="38FD454D" w14:textId="60C4BB6E" w:rsidR="000B2E21" w:rsidRPr="008E3E5C" w:rsidRDefault="000B2E21" w:rsidP="000B2E2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52F9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สนามบินคันไซ – กรุงเทพฯ (ดอนเมือง)  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67587A48" w14:textId="3DFCB23E" w:rsidR="000B2E21" w:rsidRPr="000D0943" w:rsidRDefault="000B2E21" w:rsidP="000B2E21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8B65F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24EDCD3" wp14:editId="467A5E7F">
                  <wp:extent cx="328930" cy="328930"/>
                  <wp:effectExtent l="0" t="0" r="0" b="0"/>
                  <wp:docPr id="124101806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shd w:val="clear" w:color="auto" w:fill="D99594" w:themeFill="accent2" w:themeFillTint="99"/>
            <w:vAlign w:val="center"/>
          </w:tcPr>
          <w:p w14:paraId="4857F7CB" w14:textId="77777777" w:rsidR="000B2E21" w:rsidRPr="000D0943" w:rsidRDefault="000B2E21" w:rsidP="000B2E21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B6934B0" wp14:editId="0E174E8F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4" w:type="dxa"/>
            <w:shd w:val="clear" w:color="auto" w:fill="D99594" w:themeFill="accent2" w:themeFillTint="99"/>
            <w:vAlign w:val="center"/>
          </w:tcPr>
          <w:p w14:paraId="71CA0634" w14:textId="77777777" w:rsidR="000B2E21" w:rsidRPr="000D0943" w:rsidRDefault="000B2E21" w:rsidP="000B2E21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F2D78ED" wp14:editId="7E84DFAE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1" w:type="dxa"/>
            <w:shd w:val="clear" w:color="auto" w:fill="D99594" w:themeFill="accent2" w:themeFillTint="99"/>
            <w:vAlign w:val="center"/>
          </w:tcPr>
          <w:p w14:paraId="6E5CE276" w14:textId="77777777" w:rsidR="000B2E21" w:rsidRPr="000D0943" w:rsidRDefault="000B2E21" w:rsidP="000B2E21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0B2E21" w:rsidRPr="00C21395" w14:paraId="19A385AC" w14:textId="77777777" w:rsidTr="0063799C">
        <w:tc>
          <w:tcPr>
            <w:tcW w:w="11326" w:type="dxa"/>
            <w:gridSpan w:val="6"/>
            <w:shd w:val="clear" w:color="auto" w:fill="FF5050"/>
            <w:vAlign w:val="center"/>
          </w:tcPr>
          <w:p w14:paraId="5A94CDAE" w14:textId="77777777" w:rsidR="000B2E21" w:rsidRPr="00C21395" w:rsidRDefault="000B2E21" w:rsidP="000B2E21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4EB697D" w14:textId="77777777" w:rsidR="00C939E6" w:rsidRDefault="00C939E6" w:rsidP="00C939E6"/>
    <w:p w14:paraId="6C0BAEA3" w14:textId="77777777" w:rsidR="00124B96" w:rsidRPr="00C939E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37F200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3137EA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41006E1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AEBD7B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75CA7D" w14:textId="77777777" w:rsidR="00C939E6" w:rsidRDefault="00C939E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898CB19" w14:textId="77777777" w:rsidR="00C939E6" w:rsidRDefault="00C939E6" w:rsidP="00C939E6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7D9D7D1A" w:rsidR="00B92228" w:rsidRPr="00B9669B" w:rsidRDefault="0063799C" w:rsidP="00C17E4B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DAY 1</w:t>
      </w:r>
      <w:r w:rsidR="00B21AA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5B2CCC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กรุงเทพฯ (</w:t>
      </w:r>
      <w:r w:rsidR="00327A3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ดอนเมือง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–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สนามบินคันไซ</w:t>
      </w:r>
      <w:r w:rsidR="008A7D10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                                             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</w:t>
      </w:r>
      <w:r w:rsid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      </w:t>
      </w:r>
      <w:r w:rsid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  <w:r w:rsidR="00662E7F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</w:t>
      </w:r>
      <w:proofErr w:type="gramStart"/>
      <w:r w:rsidR="00662E7F" w:rsidRPr="00C17E4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</w:t>
      </w:r>
      <w:r w:rsidR="00BB31E9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proofErr w:type="gramEnd"/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661BE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–</w:t>
      </w:r>
      <w:r w:rsid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/-</w:t>
      </w:r>
      <w:r w:rsidR="00021234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28D4A143" w:rsidR="003C35AE" w:rsidRDefault="00662E7F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9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63799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</w:t>
      </w:r>
      <w:r w:rsidR="00327A3D" w:rsidRPr="00363A18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นานาชาติดอนเมือง กรุงเทพฯ</w:t>
      </w:r>
      <w:r w:rsidR="00B21AA9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327A3D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327A3D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เคาน์เตอร์</w:t>
      </w:r>
      <w:r w:rsidR="00AB0E6A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E82BF4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สายการบิน </w:t>
      </w:r>
      <w:r w:rsidR="0063799C" w:rsidRPr="00363A1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6379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128B218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63799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55A624C" w14:textId="4ED9C9FD" w:rsidR="00662E7F" w:rsidRDefault="00C17E4B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12.15</w:t>
      </w:r>
      <w:r w:rsidR="00662E7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62E7F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EE3508" w:rsidRPr="00363A18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คันไซ</w:t>
      </w:r>
      <w:r w:rsidR="00662E7F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EE3508" w:rsidRPr="00363A18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 xml:space="preserve">เมืองโอซาก้า </w:t>
      </w:r>
      <w:r w:rsidR="00662E7F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ประเทศญี่ปุ่น </w:t>
      </w:r>
      <w:r w:rsidR="00662E7F" w:rsidRPr="00363A18">
        <w:rPr>
          <w:rFonts w:ascii="Browallia New" w:eastAsia="Cordia New" w:hAnsi="Browallia New" w:cs="Browallia New"/>
          <w:color w:val="002060"/>
          <w:sz w:val="32"/>
          <w:szCs w:val="32"/>
          <w:cs/>
        </w:rPr>
        <w:t>โดย</w:t>
      </w:r>
      <w:r w:rsidR="00662E7F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  <w:lang w:val="en-GB"/>
        </w:rPr>
        <w:t xml:space="preserve"> </w:t>
      </w:r>
      <w:r w:rsidR="00662E7F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สายการบิน </w:t>
      </w:r>
      <w:r w:rsidR="0063799C" w:rsidRPr="00363A1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AIR ASIA X </w:t>
      </w:r>
      <w:r w:rsidR="00662E7F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62E7F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3799C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>XJ610</w:t>
      </w:r>
      <w:r w:rsidR="00662E7F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662E7F"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E43860" w14:textId="1D0F3B54" w:rsidR="00662E7F" w:rsidRDefault="00662E7F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</w:t>
      </w:r>
      <w:r w:rsidR="00C17E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ท่าอากาศยานนานาชาติ</w:t>
      </w:r>
      <w:r w:rsidR="00C17E4B" w:rsidRPr="00363A18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คันไซ</w:t>
      </w:r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C17E4B" w:rsidRPr="00363A18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 xml:space="preserve">เมืองโอซาก้า </w:t>
      </w:r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ประเทศญี่ปุ่น</w:t>
      </w:r>
      <w:r w:rsidR="0063799C"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C17E4B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6C63D7C9" w14:textId="6CC5CFE6" w:rsidR="008E3E5C" w:rsidRDefault="008E3E5C" w:rsidP="00662E7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บริการอาหารบนเครื่อง</w:t>
      </w:r>
    </w:p>
    <w:p w14:paraId="3EE33565" w14:textId="12C89C8B" w:rsidR="00662E7F" w:rsidRPr="00453C37" w:rsidRDefault="00662E7F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Pr="00453C37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63799C" w:rsidRPr="00C939E6">
        <w:rPr>
          <w:rFonts w:ascii="Browallia New" w:hAnsi="Browallia New" w:cs="Browallia New"/>
          <w:b/>
          <w:bCs/>
          <w:color w:val="7030A0"/>
          <w:sz w:val="32"/>
          <w:szCs w:val="32"/>
        </w:rPr>
        <w:t>HOTEL SEAGULL</w:t>
      </w:r>
      <w:r w:rsidR="006379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939E6" w:rsidRPr="00453C3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5E4C1902" w14:textId="77777777" w:rsidR="00C17E4B" w:rsidRDefault="00C17E4B" w:rsidP="00662E7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23160543" w14:textId="05B3C724" w:rsidR="00C17E4B" w:rsidRPr="0063799C" w:rsidRDefault="0063799C" w:rsidP="0063799C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2</w:t>
      </w:r>
      <w:r w:rsidR="00C17E4B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ab/>
      </w:r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ปราสาทโอซาก</w:t>
      </w:r>
      <w:proofErr w:type="spellStart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้า</w:t>
      </w:r>
      <w:proofErr w:type="spellEnd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– วัดปราสาททอง – อิออนมอ</w:t>
      </w:r>
      <w:proofErr w:type="spellStart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ลล์</w:t>
      </w:r>
      <w:proofErr w:type="spellEnd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                            </w:t>
      </w:r>
      <w:r w:rsid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                  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L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572A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</w:p>
    <w:p w14:paraId="414940C8" w14:textId="77777777" w:rsidR="00C17E4B" w:rsidRPr="00363A18" w:rsidRDefault="00C17E4B" w:rsidP="00C17E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02F5E9D3" w14:textId="1F55480E" w:rsidR="008E3E5C" w:rsidRDefault="008E3E5C" w:rsidP="008E3E5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ปราสาทโอซาก</w:t>
      </w:r>
      <w:proofErr w:type="spellStart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ถูกสร้างขึ้นในช่วงครึ่งหลังของศตวรรษที่ 16 เพื่อเป็นที่พำนักของโทโยโทมิ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 แต่ทว่า ปราสาทโอซาก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 แม้กระนั้น ในปัจจุบันปราสาทโอซาก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2F17EB24" w14:textId="18395A09" w:rsidR="008E3E5C" w:rsidRDefault="008E3E5C" w:rsidP="008E3E5C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F88C4AD" wp14:editId="022673E9">
            <wp:extent cx="3352800" cy="2200275"/>
            <wp:effectExtent l="0" t="0" r="0" b="9525"/>
            <wp:docPr id="4" name="Picture 4" descr="A city with tall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A city with tall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CEE09AC" wp14:editId="653A5736">
            <wp:extent cx="3276600" cy="2209800"/>
            <wp:effectExtent l="0" t="0" r="0" b="0"/>
            <wp:docPr id="3" name="Picture 3" descr="A white building with gold trim with Osaka Castl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 white building with gold trim with Osaka Castle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A4F44" w14:textId="67B9CD58" w:rsidR="00C939E6" w:rsidRPr="00C939E6" w:rsidRDefault="00C939E6" w:rsidP="00C939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เที่ยง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 xml:space="preserve">บริการอาหาร ณ ภัตตาคาร  </w:t>
      </w:r>
      <w:r w:rsidR="008E3E5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เมนู เซตอาหารญี่ปุ่น</w:t>
      </w:r>
      <w:r w:rsidR="008E3E5C" w:rsidRPr="008E3E5C">
        <w:rPr>
          <w:noProof/>
        </w:rPr>
        <w:t xml:space="preserve"> </w:t>
      </w:r>
    </w:p>
    <w:p w14:paraId="75BB80BF" w14:textId="5E0793E4" w:rsidR="008E3E5C" w:rsidRDefault="008E3E5C" w:rsidP="008E3E5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5A5CECC3" wp14:editId="5D513B49">
            <wp:simplePos x="0" y="0"/>
            <wp:positionH relativeFrom="column">
              <wp:posOffset>3419475</wp:posOffset>
            </wp:positionH>
            <wp:positionV relativeFrom="paragraph">
              <wp:posOffset>12700</wp:posOffset>
            </wp:positionV>
            <wp:extent cx="3178175" cy="1948180"/>
            <wp:effectExtent l="0" t="0" r="3175" b="0"/>
            <wp:wrapSquare wrapText="bothSides"/>
            <wp:docPr id="9" name="Picture 9" descr="Kinkaku-ji with a yellow roof and a tree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Kinkaku-ji with a yellow roof and a tree in the snow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2"/>
                    <a:stretch/>
                  </pic:blipFill>
                  <pic:spPr bwMode="auto">
                    <a:xfrm>
                      <a:off x="0" y="0"/>
                      <a:ext cx="317817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99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เกีย</w:t>
      </w:r>
      <w:proofErr w:type="spellEnd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วโต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(KYOTO)</w:t>
      </w:r>
      <w:r>
        <w:rPr>
          <w:rFonts w:ascii="Browallia New" w:hAnsi="Browallia New" w:cs="Browallia New"/>
          <w:color w:val="CC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นำท่านชม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วัดปราสาททอง (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>KINKAKUJI TEMPLE)</w:t>
      </w:r>
      <w:r>
        <w:rPr>
          <w:rFonts w:ascii="Browallia New" w:hAnsi="Browallia New" w:cs="Browallia New"/>
          <w:color w:val="1F497D" w:themeColor="text2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18C1D8CF" w14:textId="0AD04926" w:rsidR="00453C37" w:rsidRPr="008E3E5C" w:rsidRDefault="008E3E5C" w:rsidP="008E3E5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อิ</w:t>
      </w:r>
      <w:proofErr w:type="spellStart"/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ออน</w:t>
      </w:r>
      <w:proofErr w:type="spellEnd"/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 xml:space="preserve"> มอ</w:t>
      </w:r>
      <w:proofErr w:type="spellStart"/>
      <w:r w:rsidRPr="00363A18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>ลล์</w:t>
      </w:r>
      <w:proofErr w:type="spellEnd"/>
      <w:r w:rsidRPr="00363A18">
        <w:rPr>
          <w:rFonts w:ascii="Browallia New" w:eastAsia="Cordia New" w:hAnsi="Browallia New" w:cs="Browallia New"/>
          <w:color w:val="00206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74BF846B" w14:textId="77777777" w:rsidR="00453C37" w:rsidRPr="00363A18" w:rsidRDefault="00453C37" w:rsidP="00453C3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ค่ำ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</w:r>
      <w:r w:rsidRPr="00363A1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0EE97F1F" w14:textId="2486A4CC" w:rsidR="00C17E4B" w:rsidRDefault="008E3E5C" w:rsidP="00662E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1325DC8" w14:textId="4BD7BE1E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3   </w:t>
      </w:r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ทาคายาม</w:t>
      </w:r>
      <w:proofErr w:type="spellStart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่า</w:t>
      </w:r>
      <w:proofErr w:type="spellEnd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– หมู่บ้านชิราคาวาโกะ                                                                                      </w:t>
      </w:r>
      <w:r w:rsid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</w:t>
      </w:r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</w:t>
      </w:r>
      <w:proofErr w:type="gramStart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(</w:t>
      </w:r>
      <w:proofErr w:type="gramEnd"/>
      <w:r w:rsidR="008E3E5C" w:rsidRPr="008E3E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B/L/D)</w:t>
      </w:r>
    </w:p>
    <w:p w14:paraId="28499450" w14:textId="48F9E971" w:rsidR="00453C37" w:rsidRPr="00363A18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41BE3508" w14:textId="77777777" w:rsidR="008E3E5C" w:rsidRDefault="008E3E5C" w:rsidP="008E3E5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ทาคายาม</w:t>
      </w:r>
      <w:proofErr w:type="spellStart"/>
      <w:r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่า</w:t>
      </w:r>
      <w:proofErr w:type="spellEnd"/>
      <w:r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TAKAYAMA)</w:t>
      </w:r>
      <w:r>
        <w:rPr>
          <w:rFonts w:ascii="Browallia New" w:eastAsia="Cordia New" w:hAnsi="Browallia New" w:cs="Browallia New"/>
          <w:color w:val="1F497D" w:themeColor="text2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เขตเมืองเก่าซันมา</w:t>
      </w:r>
      <w:proofErr w:type="spellStart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ชิซึ</w:t>
      </w:r>
      <w:proofErr w:type="spellEnd"/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จิ</w:t>
      </w:r>
      <w:r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(ไม่รวมค่าเข้าชมที่ว่าการอำเภอเก่า)</w:t>
      </w:r>
    </w:p>
    <w:p w14:paraId="39054175" w14:textId="4DC11E2A" w:rsidR="008E3E5C" w:rsidRDefault="008E3E5C" w:rsidP="008E3E5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F62E96D" wp14:editId="0902DC11">
            <wp:extent cx="6645910" cy="3507105"/>
            <wp:effectExtent l="0" t="0" r="2540" b="0"/>
            <wp:docPr id="11" name="Picture 11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81" b="6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0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CFF45" w14:textId="77777777" w:rsidR="008E3E5C" w:rsidRDefault="008E3E5C" w:rsidP="008E3E5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lastRenderedPageBreak/>
        <w:t xml:space="preserve">เที่ยง   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ab/>
      </w:r>
      <w:r w:rsidRPr="00363A18">
        <w:rPr>
          <w:rFonts w:ascii="Browallia New" w:hAnsi="Browallia New" w:cs="Browallia New" w:hint="cs"/>
          <w:b/>
          <w:bCs/>
          <w:color w:val="C0504D" w:themeColor="accent2"/>
          <w:sz w:val="32"/>
          <w:szCs w:val="32"/>
          <w:cs/>
        </w:rPr>
        <w:t xml:space="preserve">บริการอาหาร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CASHBACK 2000 YEN</w:t>
      </w:r>
    </w:p>
    <w:p w14:paraId="1CC9C4C6" w14:textId="77777777" w:rsidR="008E3E5C" w:rsidRDefault="008E3E5C" w:rsidP="008E3E5C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หมู่บ้านชิราคาวาโกะ </w:t>
      </w:r>
      <w:r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38E9715" w14:textId="67BD0417" w:rsidR="008E3E5C" w:rsidRDefault="008E3E5C" w:rsidP="008E3E5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0A1D44A" wp14:editId="2C6632F1">
            <wp:extent cx="3352800" cy="2190750"/>
            <wp:effectExtent l="0" t="0" r="0" b="0"/>
            <wp:docPr id="10" name="Picture 10" descr="A group of houses covered i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group of houses covered i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59DE9D" wp14:editId="7D715929">
            <wp:extent cx="3276600" cy="2190750"/>
            <wp:effectExtent l="0" t="0" r="0" b="0"/>
            <wp:docPr id="8" name="Picture 8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8199" w14:textId="19E7760D" w:rsidR="008E3E5C" w:rsidRPr="00363A18" w:rsidRDefault="008E3E5C" w:rsidP="008E3E5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ค่ำ 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ภัตตาคาร/ห้องอาหารโรงแรม</w:t>
      </w:r>
    </w:p>
    <w:p w14:paraId="05529ABA" w14:textId="233D9234" w:rsidR="00453C37" w:rsidRPr="00453C37" w:rsidRDefault="008E3E5C" w:rsidP="00453C3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7FE4A7F" w14:textId="3F0244A9" w:rsidR="00453C37" w:rsidRPr="00453C37" w:rsidRDefault="0063799C" w:rsidP="00453C37">
      <w:pPr>
        <w:shd w:val="clear" w:color="auto" w:fill="4F6228" w:themeFill="accent3" w:themeFillShade="8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DAY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4</w:t>
      </w:r>
      <w:r w:rsidR="00453C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</w:t>
      </w:r>
      <w:r w:rsidR="00363A18" w:rsidRP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ตลาดคุโรมง </w:t>
      </w:r>
      <w:proofErr w:type="gramStart"/>
      <w:r w:rsidR="00363A18" w:rsidRP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-  </w:t>
      </w:r>
      <w:r w:rsidR="00363A18" w:rsidRP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DUTY</w:t>
      </w:r>
      <w:proofErr w:type="gramEnd"/>
      <w:r w:rsidR="00363A18" w:rsidRP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FREE –– </w:t>
      </w:r>
      <w:r w:rsidR="00363A18" w:rsidRP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ย่านชินไซบาชิ – สนามบินคันไซ             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</w:t>
      </w:r>
      <w:r w:rsid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 xml:space="preserve">                        </w:t>
      </w:r>
      <w:r w:rsidR="00C15D8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/</w:t>
      </w:r>
      <w:r w:rsidR="00363A1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-</w:t>
      </w:r>
      <w:r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–</w:t>
      </w:r>
      <w:r w:rsidR="00453C37" w:rsidRPr="00C17E4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)</w:t>
      </w:r>
      <w:r w:rsidR="00453C37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018EB3D" w14:textId="7A8894CC" w:rsidR="00C17E4B" w:rsidRPr="00363A18" w:rsidRDefault="00453C37" w:rsidP="00453C3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6AFBA159" w14:textId="6773140E" w:rsidR="00453C37" w:rsidRDefault="008E3E5C" w:rsidP="008E3E5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53C37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ตลาดคุโรมง โอซาก้า (</w:t>
      </w:r>
      <w:r w:rsidR="0063799C" w:rsidRPr="00363A18">
        <w:rPr>
          <w:rFonts w:ascii="Browallia New" w:hAnsi="Browallia New" w:cs="Browallia New"/>
          <w:b/>
          <w:bCs/>
          <w:color w:val="002060"/>
          <w:sz w:val="32"/>
          <w:szCs w:val="32"/>
        </w:rPr>
        <w:t>KUROMON ICHIBA MARKET</w:t>
      </w:r>
      <w:r w:rsidR="00453C37"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) </w:t>
      </w:r>
      <w:r w:rsidR="0063799C" w:rsidRPr="00363A18">
        <w:rPr>
          <w:rFonts w:ascii="Browallia New" w:hAnsi="Browallia New" w:cs="Browallia New"/>
          <w:color w:val="002060"/>
          <w:sz w:val="32"/>
          <w:szCs w:val="32"/>
        </w:rPr>
        <w:t xml:space="preserve"> 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OSAKA’S KITCHEN)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กันเลยทีเดียว มีบรรยากาศภายในเป็นทางเดิน 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ARCADE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เล็กๆทอดยาวประมาณ 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600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เมตร 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2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ข้างทางจะเต็มไปด้วยร้านค้าต่างๆกว่า 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160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 xml:space="preserve">ร้านค้า ขายทั้งของสด และแบบพร้อมทาน มีของกินเล่นและอาหารพื้นเมืองมากมายหลายชนิดให้ได้ชิม นอกจากของสดแล้วในตลาดก็จะมีพวกร้านขายของกุบกิบแทรกตัวอยู่บ้าง เช่น อุปกรณ์ทำครัว เสื้อผ้ากระเป๋าต่างๆ แต่ที่น่าสนใจอีกอย่างหนึ่งของตลาดนี้ ก็คือพวกร้านขายขนมแบบท้องถิ่น ที่มีทั้งแบบแพคเกจดูบ้านๆ อินดี้ๆหน่อยซึ่งอาจจะไม่ได้เห็นที่อื่นๆ ไปจนถึงแบบที่มีขายทั่วไป อย่างเช่นพวก </w:t>
      </w:r>
      <w:r w:rsidR="0063799C" w:rsidRPr="00D1176D">
        <w:rPr>
          <w:rFonts w:ascii="Browallia New" w:hAnsi="Browallia New" w:cs="Browallia New"/>
          <w:sz w:val="32"/>
          <w:szCs w:val="32"/>
        </w:rPr>
        <w:t xml:space="preserve">KITKAT </w:t>
      </w:r>
      <w:r w:rsidR="00453C37" w:rsidRPr="00D1176D">
        <w:rPr>
          <w:rFonts w:ascii="Browallia New" w:hAnsi="Browallia New" w:cs="Browallia New"/>
          <w:sz w:val="32"/>
          <w:szCs w:val="32"/>
          <w:cs/>
        </w:rPr>
        <w:t>กลูลิโกะ รสต่างๆ</w:t>
      </w:r>
    </w:p>
    <w:p w14:paraId="5269B08B" w14:textId="77777777" w:rsidR="00453C37" w:rsidRDefault="00453C37" w:rsidP="00453C3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A69CD6" wp14:editId="41F785B7">
            <wp:extent cx="3219450" cy="2140097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891" cy="214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361695" wp14:editId="69BB7E1B">
            <wp:extent cx="3333750" cy="2147542"/>
            <wp:effectExtent l="0" t="0" r="0" b="571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398" cy="216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7DA7E" w14:textId="77777777" w:rsidR="00363A18" w:rsidRDefault="00363A18" w:rsidP="00363A1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363A18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 xml:space="preserve">เที่ยง </w:t>
      </w:r>
      <w:r w:rsidRPr="00363A18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363A18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ช้</w:t>
      </w:r>
      <w:proofErr w:type="spellEnd"/>
      <w:r w:rsidRPr="00363A18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อปปิ้ง</w:t>
      </w:r>
    </w:p>
    <w:p w14:paraId="0270224F" w14:textId="0C7A6095" w:rsidR="00453C37" w:rsidRDefault="00453C37" w:rsidP="00453C3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363A18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3D46F1A9" w14:textId="77777777" w:rsidR="00363A18" w:rsidRDefault="00363A18" w:rsidP="00363A1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3A18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ย่านชินไซบาชิ (</w:t>
      </w:r>
      <w:r w:rsidRPr="00363A18">
        <w:rPr>
          <w:rFonts w:ascii="Browallia New" w:hAnsi="Browallia New" w:cs="Browallia New"/>
          <w:b/>
          <w:bCs/>
          <w:color w:val="002060"/>
          <w:sz w:val="32"/>
          <w:szCs w:val="32"/>
        </w:rPr>
        <w:t>SHINSAIBASHI)</w:t>
      </w:r>
      <w:r w:rsidRPr="00363A18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5B1A327" w14:textId="61373543" w:rsidR="00363A18" w:rsidRDefault="00363A18" w:rsidP="00363A1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820CC36" wp14:editId="60F2E48F">
            <wp:extent cx="6645910" cy="3749040"/>
            <wp:effectExtent l="0" t="0" r="2540" b="3810"/>
            <wp:docPr id="14" name="Picture 14" descr="A large building with many sig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large building with many sig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9EBCB" w14:textId="1CFE3484" w:rsidR="00453C37" w:rsidRPr="00453C37" w:rsidRDefault="000B2E21" w:rsidP="00453C37">
      <w:pPr>
        <w:pStyle w:val="Default"/>
        <w:rPr>
          <w:rFonts w:ascii="Browallia New" w:hAnsi="Browallia New" w:cs="Browallia New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  <w:tab/>
      </w:r>
      <w:r w:rsidRPr="000B2E2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0B2E2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ช้</w:t>
      </w:r>
      <w:proofErr w:type="spellEnd"/>
      <w:r w:rsidRPr="000B2E21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อปปิ้ง</w:t>
      </w:r>
    </w:p>
    <w:p w14:paraId="535058BF" w14:textId="6FECD5D1" w:rsidR="000B2E21" w:rsidRPr="00453C37" w:rsidRDefault="000B2E21" w:rsidP="000B2E2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Pr="000B2E2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SEAGULL HOTEL </w:t>
      </w:r>
      <w:r w:rsidRPr="008E3E5C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48A91454" w14:textId="77777777" w:rsidR="00C15D86" w:rsidRDefault="00C15D86" w:rsidP="00453C3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</w:p>
    <w:p w14:paraId="24A51265" w14:textId="77777777" w:rsidR="000B2E21" w:rsidRDefault="000B2E21" w:rsidP="000B2E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</w:pPr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DAY 5</w:t>
      </w:r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ab/>
      </w:r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>สนามบินคันไซ – กรุงเทพฯ (</w:t>
      </w:r>
      <w:proofErr w:type="gramStart"/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ดอนเมือง)   </w:t>
      </w:r>
      <w:proofErr w:type="gramEnd"/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  <w:cs/>
        </w:rPr>
        <w:t xml:space="preserve">                                                                                       (</w:t>
      </w:r>
      <w:r w:rsidRPr="000B2E2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F6228" w:themeFill="accent3" w:themeFillShade="80"/>
        </w:rPr>
        <w:t>B/–/–)</w:t>
      </w:r>
    </w:p>
    <w:p w14:paraId="055FF1EE" w14:textId="6BBF6110" w:rsidR="000B2E21" w:rsidRDefault="000B2E21" w:rsidP="000B2E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>เช้า</w:t>
      </w:r>
      <w:r w:rsidRPr="00363A1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ab/>
        <w:t>บริการอาหาร ณ ห้องอาหารโรงแรม</w:t>
      </w:r>
    </w:p>
    <w:p w14:paraId="18C4E0D2" w14:textId="77777777" w:rsidR="000B2E21" w:rsidRPr="008B65FA" w:rsidRDefault="000B2E21" w:rsidP="000B2E21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>้า</w:t>
      </w:r>
      <w:proofErr w:type="spellEnd"/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  <w:cs/>
        </w:rPr>
        <w:t xml:space="preserve">  ประเทศญี่ปุ่น</w:t>
      </w:r>
    </w:p>
    <w:p w14:paraId="53F1973A" w14:textId="77777777" w:rsidR="000B2E21" w:rsidRDefault="000B2E21" w:rsidP="000B2E2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09.50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สายการบิน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</w:rPr>
        <w:t xml:space="preserve"> THAI AIR ASIA X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55BEA">
        <w:rPr>
          <w:rFonts w:ascii="Browallia New" w:eastAsia="Cordia New" w:hAnsi="Browallia New" w:cs="Browallia New"/>
          <w:b/>
          <w:bCs/>
          <w:color w:val="365F91" w:themeColor="accent1" w:themeShade="BF"/>
          <w:sz w:val="32"/>
          <w:szCs w:val="32"/>
        </w:rPr>
        <w:t>XJ613</w:t>
      </w:r>
      <w:r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6437C16" w14:textId="77777777" w:rsidR="000B2E21" w:rsidRPr="008B65FA" w:rsidRDefault="000B2E21" w:rsidP="000B2E2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2018B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บริการอาหารบนเครื่อง</w:t>
      </w:r>
    </w:p>
    <w:p w14:paraId="15FC470A" w14:textId="77777777" w:rsidR="000B2E21" w:rsidRPr="008B65FA" w:rsidRDefault="000B2E21" w:rsidP="000B2E2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13.50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55BEA">
        <w:rPr>
          <w:rFonts w:ascii="Browallia New" w:hAnsi="Browallia New" w:cs="Browallia New"/>
          <w:b/>
          <w:bCs/>
          <w:color w:val="365F91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D55BEA">
        <w:rPr>
          <w:rFonts w:ascii="Browallia New" w:eastAsia="Cordia New" w:hAnsi="Browallia New" w:cs="Browallia New"/>
          <w:color w:val="365F91" w:themeColor="accent1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7FBA1BE" w14:textId="77777777" w:rsidR="000B2E21" w:rsidRPr="00363A18" w:rsidRDefault="000B2E21" w:rsidP="000B2E2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</w:p>
    <w:p w14:paraId="613225B3" w14:textId="4CD0EC5C" w:rsidR="00363A18" w:rsidRDefault="00363A18" w:rsidP="000B2E2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54C1C61" w14:textId="33E9917A" w:rsidR="000B2E21" w:rsidRDefault="000B2E21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27EBFCD" w14:textId="7390E413" w:rsidR="000B2E21" w:rsidRDefault="000B2E21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88AAD7B" w14:textId="1B2E15D6" w:rsidR="000B2E21" w:rsidRDefault="000B2E21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087787" w14:textId="77777777" w:rsidR="000B2E21" w:rsidRDefault="000B2E21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33A3C2" w14:textId="451E19BA" w:rsidR="00363A18" w:rsidRDefault="00363A18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CDBCA7" w14:textId="77777777" w:rsidR="00363A18" w:rsidRDefault="00363A18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DF2EAB" w:rsidRPr="00B14CB1" w14:paraId="40AE7931" w14:textId="77777777" w:rsidTr="00C15D86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363A18" w:rsidRPr="00B14CB1" w14:paraId="7B4919B4" w14:textId="77777777" w:rsidTr="00BD77E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06C2D16" w14:textId="4807A072" w:rsidR="00363A18" w:rsidRDefault="00E408DA" w:rsidP="00363A1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E408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01-05 </w:t>
            </w:r>
            <w:r w:rsidR="00363A1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10A6821" w14:textId="7CC6526F" w:rsidR="00363A18" w:rsidRDefault="000B2E21" w:rsidP="000B2E2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26</w:t>
            </w:r>
            <w:r w:rsidR="00363A1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63A1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PAX ---- 3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="00363A1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="00363A1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7498A3E" w14:textId="69BA29B4" w:rsidR="00363A18" w:rsidRDefault="000B2E21" w:rsidP="00363A1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</w:t>
            </w:r>
            <w:r w:rsidR="00363A1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C90CB7" w:rsidRPr="0083279B" w14:paraId="79BD4713" w14:textId="77777777" w:rsidTr="00C15D86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33"/>
            <w:vAlign w:val="center"/>
          </w:tcPr>
          <w:p w14:paraId="3596EADF" w14:textId="47FD139F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63799C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79530E6" w14:textId="1F0F8B55" w:rsidR="00B9669B" w:rsidRDefault="00C90CB7" w:rsidP="00363A18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72354C" w14:textId="77777777" w:rsidR="00363A18" w:rsidRPr="008B65FA" w:rsidRDefault="00363A18" w:rsidP="00363A1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9736844" w14:textId="77777777" w:rsidR="00363A18" w:rsidRPr="008B65FA" w:rsidRDefault="00363A18" w:rsidP="00363A1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8B65FA">
        <w:rPr>
          <w:rFonts w:ascii="Browallia New" w:hAnsi="Browallia New" w:cs="Browallia New"/>
          <w:sz w:val="32"/>
          <w:szCs w:val="32"/>
        </w:rPr>
        <w:t xml:space="preserve">1,500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B73F9BA" w14:textId="77777777" w:rsidR="00363A18" w:rsidRPr="008B65FA" w:rsidRDefault="00363A18" w:rsidP="00363A1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55-60</w:t>
      </w: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ขอราคาใหม่อีกครั้ง ราคานี้เป็นราคาที่ทำการเสนอโดยที่ยังไม่ได้ทำการมัดจำตั๋วเครื้องบิน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B404CAF" w14:textId="77777777" w:rsidR="00363A18" w:rsidRPr="008B65FA" w:rsidRDefault="00363A18" w:rsidP="00363A1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8B65FA">
        <w:rPr>
          <w:rFonts w:ascii="Browallia New" w:hAnsi="Browallia New" w:cs="Browallia New"/>
          <w:sz w:val="32"/>
          <w:szCs w:val="32"/>
        </w:rPr>
        <w:t xml:space="preserve">SGL </w:t>
      </w:r>
      <w:r w:rsidRPr="008B65FA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CCA8F92" w14:textId="77777777" w:rsidR="00363A18" w:rsidRPr="008B65FA" w:rsidRDefault="00363A18" w:rsidP="00363A1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1F29E25" w14:textId="77777777" w:rsidR="00363A18" w:rsidRPr="008B65FA" w:rsidRDefault="00363A18" w:rsidP="00363A1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(08.00-18.00) โปรแกรมอาจมีการเปลี่ยนแปลงได้ตามความเหมาะสม โดยไม่ต้องแจ้งให้ทราบล่วงหน้า</w:t>
      </w:r>
    </w:p>
    <w:p w14:paraId="13A9BD92" w14:textId="77777777" w:rsidR="00363A18" w:rsidRPr="008B65FA" w:rsidRDefault="00363A18" w:rsidP="00363A1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1DA527E" w14:textId="77777777" w:rsidR="00363A18" w:rsidRPr="008B65FA" w:rsidRDefault="00363A18" w:rsidP="00363A1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9B9E6A" w14:textId="77777777" w:rsidR="00363A18" w:rsidRPr="008B65FA" w:rsidRDefault="00363A18" w:rsidP="00363A18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0191F0C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8B65FA">
        <w:rPr>
          <w:rFonts w:ascii="Browallia New" w:hAnsi="Browallia New" w:cs="Browallia New"/>
          <w:sz w:val="32"/>
          <w:szCs w:val="32"/>
        </w:rPr>
        <w:t>ECONOMY CLASS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8B65FA">
        <w:rPr>
          <w:rFonts w:ascii="Browallia New" w:hAnsi="Browallia New" w:cs="Browallia New"/>
          <w:sz w:val="32"/>
          <w:szCs w:val="32"/>
        </w:rPr>
        <w:t xml:space="preserve">UPGRADE </w:t>
      </w:r>
      <w:r w:rsidRPr="008B65FA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8B65FA">
        <w:rPr>
          <w:rFonts w:ascii="Browallia New" w:hAnsi="Browallia New" w:cs="Browallia New"/>
          <w:sz w:val="32"/>
          <w:szCs w:val="32"/>
        </w:rPr>
        <w:t>WHEEL CHAIR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EC907B3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13906B6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13C36629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VAT 7</w:t>
      </w:r>
      <w:r w:rsidRPr="008B65FA">
        <w:rPr>
          <w:rFonts w:ascii="Browallia New" w:hAnsi="Browallia New" w:cs="Browallia New"/>
          <w:sz w:val="32"/>
          <w:szCs w:val="32"/>
          <w:cs/>
        </w:rPr>
        <w:t>% และภาษีหัก ณ ที่จ่าย 3% (เฉพาะค่าบริการ)</w:t>
      </w:r>
    </w:p>
    <w:p w14:paraId="4A32F7E7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05D3DEC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41D5AE1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3442E7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0F7779B" w14:textId="77777777" w:rsidR="00363A18" w:rsidRPr="008B65FA" w:rsidRDefault="00363A18" w:rsidP="00363A1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B65FA">
        <w:rPr>
          <w:rFonts w:ascii="Browallia New" w:hAnsi="Browallia New" w:cs="Browallia New"/>
          <w:sz w:val="32"/>
          <w:szCs w:val="32"/>
        </w:rPr>
        <w:t>,000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B65FA">
        <w:rPr>
          <w:rFonts w:ascii="Browallia New" w:hAnsi="Browallia New" w:cs="Browallia New"/>
          <w:sz w:val="32"/>
          <w:szCs w:val="32"/>
        </w:rPr>
        <w:t xml:space="preserve">,000,000 </w:t>
      </w:r>
      <w:r w:rsidRPr="008B65FA">
        <w:rPr>
          <w:rFonts w:ascii="Browallia New" w:hAnsi="Browallia New" w:cs="Browallia New"/>
          <w:sz w:val="32"/>
          <w:szCs w:val="32"/>
          <w:cs/>
        </w:rPr>
        <w:t>บาท  ตามเงื่อนไขของบริษัทประกันภัย (ไม่รวมประกันสุขภาพ)</w:t>
      </w:r>
    </w:p>
    <w:p w14:paraId="50B4270F" w14:textId="77777777" w:rsidR="00363A18" w:rsidRPr="008B65FA" w:rsidRDefault="00363A18" w:rsidP="00363A18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A4B5BAB" w14:textId="77777777" w:rsidR="00363A18" w:rsidRPr="008B65FA" w:rsidRDefault="00363A18" w:rsidP="00363A1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8B65F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8087435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5EDADC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FF204F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287503E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C1E1053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86503A9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64A5D7D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F137E2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9F9D123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8B65FA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8B65FA">
        <w:rPr>
          <w:rFonts w:ascii="Browallia New" w:hAnsi="Browallia New" w:cs="Browallia New"/>
          <w:sz w:val="32"/>
          <w:szCs w:val="32"/>
        </w:rPr>
        <w:t xml:space="preserve">00 </w:t>
      </w:r>
      <w:r w:rsidRPr="008B65FA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8B65FA">
        <w:rPr>
          <w:rFonts w:ascii="Browallia New" w:hAnsi="Browallia New" w:cs="Browallia New"/>
          <w:sz w:val="32"/>
          <w:szCs w:val="32"/>
        </w:rPr>
        <w:t xml:space="preserve">INFANT) </w:t>
      </w:r>
      <w:r w:rsidRPr="008B65FA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D90541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3AB6AC7" w14:textId="77777777" w:rsidR="00363A18" w:rsidRPr="008B65FA" w:rsidRDefault="00363A18" w:rsidP="00363A18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22C17CF" w14:textId="77777777" w:rsidR="00363A18" w:rsidRPr="008B65FA" w:rsidRDefault="00363A18" w:rsidP="00363A18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09A068F" w14:textId="77777777" w:rsidR="00363A18" w:rsidRPr="008B65FA" w:rsidRDefault="00363A18" w:rsidP="00363A1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FFA9C27" w14:textId="77777777" w:rsidR="00363A18" w:rsidRPr="008B65FA" w:rsidRDefault="00363A18" w:rsidP="00363A1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15,000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C456CD8" w14:textId="77777777" w:rsidR="00363A18" w:rsidRPr="008B65FA" w:rsidRDefault="00363A18" w:rsidP="00363A1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**กรุณาส่งสำเนาพาสสปอร์ตที่</w:t>
      </w:r>
      <w:r w:rsidRPr="008B65FA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 ทันทีหลังจอง**</w:t>
      </w:r>
    </w:p>
    <w:p w14:paraId="7E6D6ACA" w14:textId="77777777" w:rsidR="00363A18" w:rsidRPr="008B65FA" w:rsidRDefault="00363A18" w:rsidP="00363A1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6A6BCCC" w14:textId="77777777" w:rsidR="00363A18" w:rsidRPr="008B65FA" w:rsidRDefault="00363A18" w:rsidP="00363A1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B65F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5A5A9DE" w14:textId="77777777" w:rsidR="00363A18" w:rsidRPr="008B65FA" w:rsidRDefault="00363A18" w:rsidP="00363A1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724F43" w14:textId="77777777" w:rsidR="00363A18" w:rsidRPr="008B65FA" w:rsidRDefault="00363A18" w:rsidP="00363A18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F579E39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F5DC539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6417B7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8B65FA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Pr="008B65F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9EE92A2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8B65FA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07C31CF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78FADB0" w14:textId="77777777" w:rsidR="00363A18" w:rsidRPr="008B65FA" w:rsidRDefault="00363A18" w:rsidP="00363A1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070A75" w14:textId="77777777" w:rsidR="00363A18" w:rsidRPr="008B65FA" w:rsidRDefault="00363A18" w:rsidP="00363A18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F291C51" w14:textId="77777777" w:rsidR="00363A18" w:rsidRPr="008B65FA" w:rsidRDefault="00363A18" w:rsidP="00363A1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8B65FA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7304C41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8B65F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8B65F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8B65F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8B65FA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8B65FA">
        <w:rPr>
          <w:rFonts w:ascii="Browallia New" w:hAnsi="Browallia New" w:cs="Browallia New"/>
          <w:sz w:val="32"/>
          <w:szCs w:val="32"/>
        </w:rPr>
        <w:t xml:space="preserve"> </w:t>
      </w:r>
    </w:p>
    <w:p w14:paraId="42EA4B21" w14:textId="77777777" w:rsidR="00363A18" w:rsidRPr="008B65FA" w:rsidRDefault="00363A18" w:rsidP="00363A1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5111F2" w14:textId="77777777" w:rsidR="00363A18" w:rsidRPr="008B65FA" w:rsidRDefault="00363A18" w:rsidP="00363A1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E2A4C68" w14:textId="77777777" w:rsidR="00363A18" w:rsidRPr="008B65FA" w:rsidRDefault="00363A18" w:rsidP="00363A1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7C1DCF2" w14:textId="77777777" w:rsidR="00363A18" w:rsidRPr="008B65FA" w:rsidRDefault="00363A18" w:rsidP="00363A1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8B65FA">
        <w:rPr>
          <w:rFonts w:ascii="Browallia New" w:hAnsi="Browallia New" w:cs="Browallia New"/>
          <w:sz w:val="32"/>
          <w:szCs w:val="32"/>
        </w:rPr>
        <w:t xml:space="preserve">1 </w:t>
      </w:r>
      <w:r w:rsidRPr="008B65F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345D501" w14:textId="77777777" w:rsidR="00363A18" w:rsidRPr="008B65FA" w:rsidRDefault="00363A18" w:rsidP="00363A1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8B65FA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9095DD5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617F63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8B65FA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8B65FA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260A5A0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0BEA87E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52BA8C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CB5F5A" w14:textId="77777777" w:rsidR="00363A18" w:rsidRPr="008B65FA" w:rsidRDefault="00363A18" w:rsidP="00363A1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A15FF60" w14:textId="77777777" w:rsidR="00363A18" w:rsidRPr="008B65FA" w:rsidRDefault="00363A18" w:rsidP="00363A1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B65F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8F2CD23" w14:textId="77777777" w:rsidR="00363A18" w:rsidRPr="008B65FA" w:rsidRDefault="00363A18" w:rsidP="00363A18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8B65FA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5B46139" w14:textId="77777777" w:rsidR="00363A18" w:rsidRPr="008B65FA" w:rsidRDefault="00363A18" w:rsidP="00363A1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B65FA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9021296" w14:textId="6404F2F7" w:rsidR="00B9669B" w:rsidRPr="00363A18" w:rsidRDefault="00363A18" w:rsidP="00363A1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8B65FA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8B65FA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</w:t>
      </w:r>
    </w:p>
    <w:sectPr w:rsidR="00B9669B" w:rsidRPr="00363A18" w:rsidSect="00683D6C">
      <w:footerReference w:type="default" r:id="rId2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2A693" w14:textId="77777777" w:rsidR="00715BA8" w:rsidRDefault="00715BA8" w:rsidP="00557AE0">
      <w:pPr>
        <w:spacing w:after="0" w:line="240" w:lineRule="auto"/>
      </w:pPr>
      <w:r>
        <w:separator/>
      </w:r>
    </w:p>
  </w:endnote>
  <w:endnote w:type="continuationSeparator" w:id="0">
    <w:p w14:paraId="54FD707D" w14:textId="77777777" w:rsidR="00715BA8" w:rsidRDefault="00715BA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E3934" w14:textId="77777777" w:rsidR="00715BA8" w:rsidRDefault="00715BA8" w:rsidP="00557AE0">
      <w:pPr>
        <w:spacing w:after="0" w:line="240" w:lineRule="auto"/>
      </w:pPr>
      <w:r>
        <w:separator/>
      </w:r>
    </w:p>
  </w:footnote>
  <w:footnote w:type="continuationSeparator" w:id="0">
    <w:p w14:paraId="405C4993" w14:textId="77777777" w:rsidR="00715BA8" w:rsidRDefault="00715BA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4"/>
  </w:num>
  <w:num w:numId="12">
    <w:abstractNumId w:val="11"/>
  </w:num>
  <w:num w:numId="13">
    <w:abstractNumId w:val="10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57616"/>
    <w:rsid w:val="0006385B"/>
    <w:rsid w:val="000654AF"/>
    <w:rsid w:val="00067F42"/>
    <w:rsid w:val="00075B87"/>
    <w:rsid w:val="00081C84"/>
    <w:rsid w:val="000838E0"/>
    <w:rsid w:val="00084A69"/>
    <w:rsid w:val="00086FF0"/>
    <w:rsid w:val="00094B6E"/>
    <w:rsid w:val="00095682"/>
    <w:rsid w:val="000A3181"/>
    <w:rsid w:val="000A737C"/>
    <w:rsid w:val="000B0736"/>
    <w:rsid w:val="000B2AA0"/>
    <w:rsid w:val="000B2DFE"/>
    <w:rsid w:val="000B2E21"/>
    <w:rsid w:val="000C38D9"/>
    <w:rsid w:val="000C75D8"/>
    <w:rsid w:val="000D344E"/>
    <w:rsid w:val="000F6397"/>
    <w:rsid w:val="00100017"/>
    <w:rsid w:val="0010691F"/>
    <w:rsid w:val="0012025C"/>
    <w:rsid w:val="00121013"/>
    <w:rsid w:val="001223B7"/>
    <w:rsid w:val="001243A0"/>
    <w:rsid w:val="00124AB8"/>
    <w:rsid w:val="00124B96"/>
    <w:rsid w:val="00131694"/>
    <w:rsid w:val="001335B9"/>
    <w:rsid w:val="00146484"/>
    <w:rsid w:val="00155E4A"/>
    <w:rsid w:val="00164A75"/>
    <w:rsid w:val="00167837"/>
    <w:rsid w:val="00172295"/>
    <w:rsid w:val="0017563B"/>
    <w:rsid w:val="00180CCB"/>
    <w:rsid w:val="001824DB"/>
    <w:rsid w:val="001906C7"/>
    <w:rsid w:val="001913EB"/>
    <w:rsid w:val="0019545C"/>
    <w:rsid w:val="00196EC8"/>
    <w:rsid w:val="001A1D65"/>
    <w:rsid w:val="001A5A88"/>
    <w:rsid w:val="001A7324"/>
    <w:rsid w:val="001B0712"/>
    <w:rsid w:val="001B0E1A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464C"/>
    <w:rsid w:val="00234CC4"/>
    <w:rsid w:val="00242ACF"/>
    <w:rsid w:val="00250661"/>
    <w:rsid w:val="002606B9"/>
    <w:rsid w:val="00260F39"/>
    <w:rsid w:val="00274A80"/>
    <w:rsid w:val="00277899"/>
    <w:rsid w:val="00283AF1"/>
    <w:rsid w:val="00290004"/>
    <w:rsid w:val="002A3A2E"/>
    <w:rsid w:val="002A6872"/>
    <w:rsid w:val="002A7289"/>
    <w:rsid w:val="002B065F"/>
    <w:rsid w:val="002D3161"/>
    <w:rsid w:val="002E1D83"/>
    <w:rsid w:val="002F3899"/>
    <w:rsid w:val="00303A53"/>
    <w:rsid w:val="00310DC1"/>
    <w:rsid w:val="0032048B"/>
    <w:rsid w:val="00322AB8"/>
    <w:rsid w:val="003279C0"/>
    <w:rsid w:val="00327A3D"/>
    <w:rsid w:val="00327C7C"/>
    <w:rsid w:val="003357DB"/>
    <w:rsid w:val="00337EEE"/>
    <w:rsid w:val="003412EA"/>
    <w:rsid w:val="00347065"/>
    <w:rsid w:val="00347455"/>
    <w:rsid w:val="0035492A"/>
    <w:rsid w:val="00363A18"/>
    <w:rsid w:val="00364731"/>
    <w:rsid w:val="003704F2"/>
    <w:rsid w:val="00380FB3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27558"/>
    <w:rsid w:val="00437E8A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4AC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31A7C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5E4B1C"/>
    <w:rsid w:val="006070C7"/>
    <w:rsid w:val="0061236D"/>
    <w:rsid w:val="006124D9"/>
    <w:rsid w:val="00613789"/>
    <w:rsid w:val="00616903"/>
    <w:rsid w:val="006270A7"/>
    <w:rsid w:val="006302E3"/>
    <w:rsid w:val="006311D3"/>
    <w:rsid w:val="0063799C"/>
    <w:rsid w:val="00661BEB"/>
    <w:rsid w:val="00662E7F"/>
    <w:rsid w:val="00665170"/>
    <w:rsid w:val="006833FA"/>
    <w:rsid w:val="00683D6C"/>
    <w:rsid w:val="006866A9"/>
    <w:rsid w:val="006A030A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715BA8"/>
    <w:rsid w:val="007228AB"/>
    <w:rsid w:val="00724358"/>
    <w:rsid w:val="0072536F"/>
    <w:rsid w:val="007261E3"/>
    <w:rsid w:val="007322E3"/>
    <w:rsid w:val="007345BF"/>
    <w:rsid w:val="00737F7B"/>
    <w:rsid w:val="00743DA8"/>
    <w:rsid w:val="00760B3E"/>
    <w:rsid w:val="00766B0D"/>
    <w:rsid w:val="007673D2"/>
    <w:rsid w:val="0077101C"/>
    <w:rsid w:val="007865BE"/>
    <w:rsid w:val="00792B45"/>
    <w:rsid w:val="0079620D"/>
    <w:rsid w:val="00796644"/>
    <w:rsid w:val="007A0EF3"/>
    <w:rsid w:val="007A3AB8"/>
    <w:rsid w:val="007A757E"/>
    <w:rsid w:val="007C2234"/>
    <w:rsid w:val="007D5091"/>
    <w:rsid w:val="007E2D16"/>
    <w:rsid w:val="007F113D"/>
    <w:rsid w:val="007F4093"/>
    <w:rsid w:val="007F4942"/>
    <w:rsid w:val="007F6313"/>
    <w:rsid w:val="007F64C3"/>
    <w:rsid w:val="0080114B"/>
    <w:rsid w:val="00802E50"/>
    <w:rsid w:val="008111B5"/>
    <w:rsid w:val="008114C5"/>
    <w:rsid w:val="008116CF"/>
    <w:rsid w:val="008143DF"/>
    <w:rsid w:val="008143EF"/>
    <w:rsid w:val="00817C27"/>
    <w:rsid w:val="008426DF"/>
    <w:rsid w:val="0084589B"/>
    <w:rsid w:val="00850340"/>
    <w:rsid w:val="00851564"/>
    <w:rsid w:val="00855661"/>
    <w:rsid w:val="00855D4E"/>
    <w:rsid w:val="0085707D"/>
    <w:rsid w:val="0087054B"/>
    <w:rsid w:val="00872C61"/>
    <w:rsid w:val="00874903"/>
    <w:rsid w:val="0088191C"/>
    <w:rsid w:val="00882CD0"/>
    <w:rsid w:val="00884906"/>
    <w:rsid w:val="008949D2"/>
    <w:rsid w:val="008A7D10"/>
    <w:rsid w:val="008B07A1"/>
    <w:rsid w:val="008B30DE"/>
    <w:rsid w:val="008C2A6C"/>
    <w:rsid w:val="008D6897"/>
    <w:rsid w:val="008E06E3"/>
    <w:rsid w:val="008E3099"/>
    <w:rsid w:val="008E3E5C"/>
    <w:rsid w:val="008E4157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31E9"/>
    <w:rsid w:val="00BB4568"/>
    <w:rsid w:val="00BB6C06"/>
    <w:rsid w:val="00BC790F"/>
    <w:rsid w:val="00BD3D3C"/>
    <w:rsid w:val="00BD77EC"/>
    <w:rsid w:val="00BE1987"/>
    <w:rsid w:val="00BE3A35"/>
    <w:rsid w:val="00BF0A1F"/>
    <w:rsid w:val="00BF22B9"/>
    <w:rsid w:val="00BF4F2F"/>
    <w:rsid w:val="00BF5045"/>
    <w:rsid w:val="00BF78E8"/>
    <w:rsid w:val="00C023BF"/>
    <w:rsid w:val="00C154FE"/>
    <w:rsid w:val="00C15D86"/>
    <w:rsid w:val="00C17E4B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54D43"/>
    <w:rsid w:val="00C6381B"/>
    <w:rsid w:val="00C7438E"/>
    <w:rsid w:val="00C75145"/>
    <w:rsid w:val="00C77B8D"/>
    <w:rsid w:val="00C87CB1"/>
    <w:rsid w:val="00C90CB7"/>
    <w:rsid w:val="00C939E6"/>
    <w:rsid w:val="00CA3C9E"/>
    <w:rsid w:val="00CA449D"/>
    <w:rsid w:val="00CB2A59"/>
    <w:rsid w:val="00CB2B46"/>
    <w:rsid w:val="00CB69E0"/>
    <w:rsid w:val="00CD6E7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18F3"/>
    <w:rsid w:val="00D72EFC"/>
    <w:rsid w:val="00D82D14"/>
    <w:rsid w:val="00D87276"/>
    <w:rsid w:val="00D906A3"/>
    <w:rsid w:val="00D931AC"/>
    <w:rsid w:val="00D940C5"/>
    <w:rsid w:val="00D94766"/>
    <w:rsid w:val="00D97BF6"/>
    <w:rsid w:val="00DA036F"/>
    <w:rsid w:val="00DA151C"/>
    <w:rsid w:val="00DA71FC"/>
    <w:rsid w:val="00DB4506"/>
    <w:rsid w:val="00DC18E8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408DA"/>
    <w:rsid w:val="00E42E4E"/>
    <w:rsid w:val="00E44220"/>
    <w:rsid w:val="00E67BD4"/>
    <w:rsid w:val="00E71890"/>
    <w:rsid w:val="00E82BF4"/>
    <w:rsid w:val="00E91C16"/>
    <w:rsid w:val="00EB3A9F"/>
    <w:rsid w:val="00EC3E0D"/>
    <w:rsid w:val="00ED2B11"/>
    <w:rsid w:val="00ED697C"/>
    <w:rsid w:val="00EE3508"/>
    <w:rsid w:val="00EF4165"/>
    <w:rsid w:val="00EF4DBB"/>
    <w:rsid w:val="00EF66C8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21A2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sv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2662</Words>
  <Characters>15180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5</cp:revision>
  <cp:lastPrinted>2023-09-12T09:54:00Z</cp:lastPrinted>
  <dcterms:created xsi:type="dcterms:W3CDTF">2024-10-16T04:31:00Z</dcterms:created>
  <dcterms:modified xsi:type="dcterms:W3CDTF">2024-11-21T10:06:00Z</dcterms:modified>
</cp:coreProperties>
</file>