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39622" w14:textId="6BBAD9DC" w:rsidR="00E077E5" w:rsidRDefault="00C60620" w:rsidP="00E077E5">
      <w:pPr>
        <w:ind w:left="720" w:hanging="720"/>
        <w:jc w:val="center"/>
        <w:rPr>
          <w:rFonts w:ascii="Browallia New" w:hAnsi="Browallia New" w:cs="Browallia New" w:hint="cs"/>
          <w:b/>
          <w:bCs/>
          <w:sz w:val="36"/>
          <w:szCs w:val="36"/>
          <w:cs/>
        </w:rPr>
      </w:pPr>
      <w:bookmarkStart w:id="0" w:name="_Hlk125998721"/>
      <w:bookmarkEnd w:id="0"/>
      <w:r>
        <w:rPr>
          <w:rFonts w:ascii="Browallia New" w:hAnsi="Browallia New" w:cs="Browallia New" w:hint="cs"/>
          <w:b/>
          <w:bCs/>
          <w:noProof/>
          <w:sz w:val="36"/>
          <w:szCs w:val="36"/>
          <w:lang w:val="th-TH"/>
        </w:rPr>
        <w:drawing>
          <wp:inline distT="0" distB="0" distL="0" distR="0" wp14:anchorId="7A44CAB9" wp14:editId="611C5739">
            <wp:extent cx="6400800" cy="64008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6511FF7E" w:rsidR="00E077E5" w:rsidRPr="00092B50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6B07E9">
        <w:rPr>
          <w:rFonts w:ascii="Browallia New" w:hAnsi="Browallia New" w:cs="Browallia New"/>
          <w:b/>
          <w:bCs/>
          <w:sz w:val="36"/>
          <w:szCs w:val="36"/>
        </w:rPr>
        <w:t>INDIGO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6B07E9">
        <w:rPr>
          <w:rFonts w:ascii="Browallia New" w:hAnsi="Browallia New" w:cs="Browallia New"/>
          <w:b/>
          <w:bCs/>
          <w:sz w:val="36"/>
          <w:szCs w:val="36"/>
        </w:rPr>
        <w:t>6E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1F5115B8" w:rsidR="00E077E5" w:rsidRPr="00E077E5" w:rsidRDefault="008D15FC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6E </w:t>
            </w:r>
            <w:r w:rsidR="00DF7A0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1054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6C8F1B3A" w:rsidR="00E077E5" w:rsidRPr="00E077E5" w:rsidRDefault="00E077E5" w:rsidP="008D15F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7E07C666" w:rsidR="00E077E5" w:rsidRPr="00E077E5" w:rsidRDefault="00DF7A03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 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55</w:t>
            </w:r>
          </w:p>
        </w:tc>
      </w:tr>
      <w:tr w:rsidR="00E077E5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16DD220F" w:rsidR="00E077E5" w:rsidRPr="00E077E5" w:rsidRDefault="008D15FC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E </w:t>
            </w:r>
            <w:r w:rsidR="00DF7A0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5201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4355F402" w:rsidR="00E077E5" w:rsidRPr="00E077E5" w:rsidRDefault="008D15FC" w:rsidP="008D15F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SXR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ศรีนาคา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19F78024" w:rsidR="00E077E5" w:rsidRPr="00E077E5" w:rsidRDefault="00DF7A03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09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59427020" w:rsidR="00E077E5" w:rsidRPr="00E077E5" w:rsidRDefault="008D15FC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E </w:t>
            </w:r>
            <w:r w:rsidR="00DF7A0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5031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7BAAF996" w:rsidR="00E077E5" w:rsidRPr="00E077E5" w:rsidRDefault="008D15FC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SXR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ศรีนาคา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00889AA7" w:rsidR="00E077E5" w:rsidRPr="00E077E5" w:rsidRDefault="00DF7A03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55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0E4E2DCD" w:rsidR="00E077E5" w:rsidRPr="00E077E5" w:rsidRDefault="008D15FC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6E </w:t>
            </w:r>
            <w:r w:rsidR="00DF7A0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1053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620F542B" w:rsidR="00E077E5" w:rsidRPr="00E077E5" w:rsidRDefault="008D15FC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7728D066" w:rsidR="00E077E5" w:rsidRPr="00E077E5" w:rsidRDefault="00DF7A03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</w:p>
        </w:tc>
      </w:tr>
    </w:tbl>
    <w:p w14:paraId="4DC1EA9C" w14:textId="7F965984" w:rsidR="00E077E5" w:rsidRP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8D15FC"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(ไม่เกิน 1ชิ้น) และ ถือขึ้นเครื่องบินได้น้ำหนักไม่เกิน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059A7EF9" w14:textId="047CF4A4" w:rsidR="00E077E5" w:rsidRDefault="00E077E5">
      <w:pPr>
        <w:rPr>
          <w:cs/>
        </w:rPr>
      </w:pPr>
    </w:p>
    <w:p w14:paraId="5126DBC7" w14:textId="77777777" w:rsidR="00A90B24" w:rsidRPr="00DF7A03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18CAD293" w:rsidR="00A90B24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lastRenderedPageBreak/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กรุงเทพฯ (สุวรรณภูมิ)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573BC0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573BC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สนามบินเดลี </w:t>
      </w:r>
      <w:r w:rsidR="00773B8C">
        <w:rPr>
          <w:rFonts w:ascii="Browallia New" w:hAnsi="Browallia New" w:cs="Browallia New"/>
          <w:b/>
          <w:bCs/>
          <w:sz w:val="40"/>
          <w:szCs w:val="40"/>
        </w:rPr>
        <w:tab/>
      </w:r>
      <w:r w:rsidR="00773B8C">
        <w:rPr>
          <w:rFonts w:ascii="Browallia New" w:hAnsi="Browallia New" w:cs="Browallia New"/>
          <w:b/>
          <w:bCs/>
          <w:sz w:val="40"/>
          <w:szCs w:val="40"/>
        </w:rPr>
        <w:tab/>
      </w:r>
      <w:r w:rsidR="00773B8C">
        <w:rPr>
          <w:rFonts w:ascii="Browallia New" w:hAnsi="Browallia New" w:cs="Browallia New"/>
          <w:b/>
          <w:bCs/>
          <w:sz w:val="40"/>
          <w:szCs w:val="40"/>
        </w:rPr>
        <w:tab/>
      </w:r>
      <w:r w:rsidR="00773B8C">
        <w:rPr>
          <w:rFonts w:ascii="Browallia New" w:hAnsi="Browallia New" w:cs="Browallia New"/>
          <w:b/>
          <w:bCs/>
          <w:sz w:val="40"/>
          <w:szCs w:val="40"/>
        </w:rPr>
        <w:tab/>
      </w:r>
      <w:r w:rsidR="00773B8C">
        <w:rPr>
          <w:rFonts w:ascii="Browallia New" w:hAnsi="Browallia New" w:cs="Browallia New"/>
          <w:b/>
          <w:bCs/>
          <w:sz w:val="40"/>
          <w:szCs w:val="40"/>
        </w:rPr>
        <w:tab/>
        <w:t xml:space="preserve">    </w:t>
      </w:r>
      <w:proofErr w:type="gramStart"/>
      <w:r w:rsidR="00773B8C">
        <w:rPr>
          <w:rFonts w:ascii="Browallia New" w:hAnsi="Browallia New" w:cs="Browallia New"/>
          <w:b/>
          <w:bCs/>
          <w:sz w:val="40"/>
          <w:szCs w:val="40"/>
        </w:rPr>
        <w:t xml:space="preserve">   </w:t>
      </w:r>
      <w:r w:rsidR="00AF4083"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="00AF4083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F4083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AF4083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F4083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EB0848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F4083"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1B22AC4F" w14:textId="0643A3B7" w:rsidR="002F68AB" w:rsidRDefault="00EB0848" w:rsidP="002F68A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14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2F68AB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4D39ED0D" w:rsidR="00A90B24" w:rsidRDefault="00EB0848" w:rsidP="002F68A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 w:rsidR="002F68AB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2F68AB">
        <w:rPr>
          <w:rFonts w:ascii="Browallia New" w:hAnsi="Browallia New" w:cs="Browallia New"/>
          <w:b/>
          <w:bCs/>
          <w:sz w:val="32"/>
          <w:szCs w:val="32"/>
        </w:rPr>
        <w:t>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2F68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F68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2F68AB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2F68AB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F68A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1054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60A2C91" w14:textId="0D5D127E" w:rsidR="00773B8C" w:rsidRDefault="00EB0848" w:rsidP="00D56C8B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  <w:r w:rsidR="002F68AB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2F68AB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2F68AB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2F68AB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F68A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2F68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2F68A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F68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D56C8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</w:rPr>
        <w:t>(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เพื่อรอเปลี่ยนเครื่อง</w:t>
      </w:r>
      <w:r>
        <w:rPr>
          <w:rFonts w:ascii="Browallia New" w:hAnsi="Browallia New" w:cs="Browallia New"/>
          <w:color w:val="FF0000"/>
          <w:sz w:val="32"/>
          <w:szCs w:val="32"/>
        </w:rPr>
        <w:t>)</w:t>
      </w:r>
    </w:p>
    <w:p w14:paraId="3345CD3A" w14:textId="416B118F" w:rsidR="00773B8C" w:rsidRDefault="00773B8C" w:rsidP="00D56C8B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CBBDA3F" w14:textId="40ACD212" w:rsidR="00773B8C" w:rsidRDefault="00773B8C" w:rsidP="00773B8C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สนามบินเดลี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สนามบินศรีนาคา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แคชเมีย</w:t>
      </w:r>
      <w:proofErr w:type="spell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ร์</w:t>
      </w:r>
      <w:proofErr w:type="spellEnd"/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D7244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D724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เทือกเขากุลมาร์ค – นั่งกระเช้าลอยฟ้า – </w:t>
      </w:r>
      <w:proofErr w:type="gramStart"/>
      <w:r w:rsidRPr="00AD7244">
        <w:rPr>
          <w:rFonts w:ascii="Browallia New" w:hAnsi="Browallia New" w:cs="Browallia New"/>
          <w:b/>
          <w:bCs/>
          <w:sz w:val="40"/>
          <w:szCs w:val="40"/>
          <w:cs/>
        </w:rPr>
        <w:t>ชมทิวทัศน์เทือกเขากุลมาร์ค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proofErr w:type="gramEnd"/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35E01341" w14:textId="0350642C" w:rsidR="00D56C8B" w:rsidRPr="00092B50" w:rsidRDefault="00773B8C" w:rsidP="00D56C8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D56C8B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30</w:t>
      </w:r>
      <w:r w:rsidR="00D56C8B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="00D56C8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56C8B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56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56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D56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</w:t>
      </w:r>
      <w:r w:rsidR="00D56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แคชเมีย</w:t>
      </w:r>
      <w:proofErr w:type="spellStart"/>
      <w:r w:rsidR="00D56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ร์</w:t>
      </w:r>
      <w:proofErr w:type="spellEnd"/>
      <w:r w:rsidR="00D56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D56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D56C8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56C8B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D56C8B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D56C8B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56C8B">
        <w:rPr>
          <w:rFonts w:ascii="Browallia New" w:hAnsi="Browallia New" w:cs="Browallia New"/>
          <w:sz w:val="32"/>
          <w:szCs w:val="32"/>
          <w:cs/>
        </w:rPr>
        <w:tab/>
      </w:r>
      <w:r w:rsidR="00D56C8B">
        <w:rPr>
          <w:rFonts w:ascii="Browallia New" w:hAnsi="Browallia New" w:cs="Browallia New"/>
          <w:sz w:val="32"/>
          <w:szCs w:val="32"/>
          <w:cs/>
        </w:rPr>
        <w:tab/>
      </w:r>
      <w:r w:rsidR="00D56C8B">
        <w:rPr>
          <w:rFonts w:ascii="Browallia New" w:hAnsi="Browallia New" w:cs="Browallia New"/>
          <w:sz w:val="32"/>
          <w:szCs w:val="32"/>
          <w:cs/>
        </w:rPr>
        <w:tab/>
      </w:r>
      <w:r w:rsidR="00D56C8B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D56C8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56C8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5201</w:t>
      </w:r>
    </w:p>
    <w:p w14:paraId="704F7216" w14:textId="409879E7" w:rsidR="00D56C8B" w:rsidRDefault="00773B8C" w:rsidP="00D56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09</w:t>
      </w:r>
      <w:r w:rsidR="00D56C8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00</w:t>
      </w:r>
      <w:r w:rsidR="00D56C8B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56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56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D56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F40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รัฐ</w:t>
      </w:r>
      <w:r w:rsidR="00D56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แคชเมีย</w:t>
      </w:r>
      <w:proofErr w:type="spellStart"/>
      <w:r w:rsidR="00D56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ร์</w:t>
      </w:r>
      <w:proofErr w:type="spellEnd"/>
      <w:r w:rsidR="00D56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D56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D56C8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56C8B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D56C8B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0AA3E506" w14:textId="6683A792" w:rsidR="00AF4083" w:rsidRDefault="00AF4083" w:rsidP="00D56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นำท่านสู่ตัว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เมืองศรี</w:t>
      </w:r>
      <w:r w:rsidRPr="005411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นาคา</w:t>
      </w:r>
      <w:r w:rsidR="005411D8" w:rsidRPr="005411D8">
        <w:rPr>
          <w:rFonts w:ascii="Browallia New" w:hAnsi="Browallia New" w:cs="Browallia New"/>
          <w:color w:val="FF0000"/>
          <w:sz w:val="32"/>
          <w:szCs w:val="32"/>
        </w:rPr>
        <w:t xml:space="preserve"> (</w:t>
      </w:r>
      <w:r w:rsidR="005411D8" w:rsidRPr="005411D8">
        <w:rPr>
          <w:rFonts w:ascii="Browallia New" w:hAnsi="Browallia New" w:cs="Browallia New"/>
          <w:b/>
          <w:bCs/>
          <w:color w:val="FF0000"/>
          <w:sz w:val="32"/>
          <w:szCs w:val="32"/>
        </w:rPr>
        <w:t>SRINAGAR</w:t>
      </w:r>
      <w:r w:rsidR="005411D8" w:rsidRPr="005411D8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ซึ่งเป็นเมืองหลวงของแคชเมีย</w:t>
      </w:r>
      <w:proofErr w:type="spellStart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ประกอบด้วยทะเลสาบขนาดใหญ่ คือ ทะเลสาบดาล และ ทะเลสาบนาก</w:t>
      </w:r>
      <w:proofErr w:type="spellStart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ิ้น</w:t>
      </w:r>
      <w:proofErr w:type="spellEnd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ด้านหลังมีเทือกเขาโอบล้อมโดยรอบ ในสมัยที่ถูกปกครองโดยราชวงศ์โมกุล มีการจัดทำผังเมืองขึ้นมาใหม่ จึงทำให้แคชเมีย</w:t>
      </w:r>
      <w:proofErr w:type="spellStart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เป็นเมืองที่สวยงาม ปัจจุบันชาว ศรีนาคาเกือบร้อยละ 98 % นับถือศาสนาอิสลาม</w:t>
      </w:r>
    </w:p>
    <w:p w14:paraId="63C07490" w14:textId="3D68095C" w:rsidR="00F21FA0" w:rsidRDefault="00F21FA0" w:rsidP="00F21FA0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5129E6B6" wp14:editId="7C66775A">
            <wp:extent cx="5353050" cy="356275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4276" cy="356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B20C4" w14:textId="24823A4A" w:rsidR="00AF4083" w:rsidRDefault="00AF4083" w:rsidP="00AF408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รัฐแคชเมีย</w:t>
      </w:r>
      <w:proofErr w:type="spellStart"/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</w:rPr>
        <w:t>KASHMIR)</w:t>
      </w:r>
      <w:r w:rsidRPr="00AF408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ตั้งอยู่ทางตอนเหนือสุดของประเทศอินเดีย หรือที่ได้รับขนานนามว่า “ดินแดนสวิตเซอร์แลนด์แห่งเอเชีย”  เป็นดินแดนกลางเทือกเขาหิมาลัยที่มีธรรมชาติสวยงามอย่างน่า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อัศจรรย์ แคชเมีย</w:t>
      </w:r>
      <w:proofErr w:type="spellStart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ถือว่าเป็นอีกหนึ่งรัฐที่มีความหลากหลายทางภูมิประเทศที่คล้ายคลึงกับประเทศฝั่งยุโรป เนื่องจากมีทั้งแบบเทือกเขา พื้นที่ราบบนภูเขา ภูเขาหิมะ ทุ่งหญ้า และทะเลสาบ และที่สำคัญแคชเมีย</w:t>
      </w:r>
      <w:proofErr w:type="spellStart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เป็นเมืองที่สามารถเที่ยวได้ตลอดทั้งปี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ที่ทั้ง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ยังมีทัศนียภาพด้านหลังเป็นวิวของทะเลสาบดาล ซึ่งยิ่งทำให้ที่นี่สวยงามยิ่งขึ้นไปอีก หากใครได้มาเยือนเป็นอันต้องตกหลุมรักกันทุกคน</w:t>
      </w:r>
    </w:p>
    <w:p w14:paraId="3302E221" w14:textId="772C3F58" w:rsidR="005603E9" w:rsidRDefault="005603E9" w:rsidP="005603E9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5F9556B0" wp14:editId="3E145432">
            <wp:extent cx="5354276" cy="2833097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4276" cy="2833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23D65" w14:textId="739A35EE" w:rsidR="00773B8C" w:rsidRDefault="00773B8C" w:rsidP="00773B8C">
      <w:pPr>
        <w:ind w:left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D7244">
        <w:rPr>
          <w:rFonts w:ascii="Browallia New" w:hAnsi="Browallia New" w:cs="Browallia New"/>
          <w:sz w:val="32"/>
          <w:szCs w:val="32"/>
          <w:cs/>
        </w:rPr>
        <w:t xml:space="preserve">ออกเดินทางโดยสู่ 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กุลมาร์ค (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</w:rPr>
        <w:t>GULMARG)</w:t>
      </w:r>
      <w:r w:rsidRPr="00AD724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อยู่ห่างจากเมืองศรีนาคาประมาณ </w:t>
      </w:r>
      <w:r w:rsidRPr="00AD7244">
        <w:rPr>
          <w:rFonts w:ascii="Browallia New" w:hAnsi="Browallia New" w:cs="Browallia New"/>
          <w:sz w:val="32"/>
          <w:szCs w:val="32"/>
        </w:rPr>
        <w:t>58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กิโลเมตร กุลมาร์ค เป็น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>ภูเขาที่สวยงามที่สุดแห่งหนึ่งใน แคชเมีย</w:t>
      </w:r>
      <w:proofErr w:type="spellStart"/>
      <w:r w:rsidRPr="00AD7244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AD7244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AD7244">
        <w:rPr>
          <w:rFonts w:ascii="Browallia New" w:hAnsi="Browallia New" w:cs="Browallia New"/>
          <w:sz w:val="32"/>
          <w:szCs w:val="32"/>
        </w:rPr>
        <w:t xml:space="preserve">KASHMIR) </w:t>
      </w:r>
      <w:r w:rsidRPr="00AD7244">
        <w:rPr>
          <w:rFonts w:ascii="Browallia New" w:hAnsi="Browallia New" w:cs="Browallia New"/>
          <w:sz w:val="32"/>
          <w:szCs w:val="32"/>
          <w:cs/>
        </w:rPr>
        <w:t>เดิมเรียกเการิมาร์ค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ตั้งโดยสุลต่าน ยูซุป</w:t>
      </w:r>
      <w:proofErr w:type="spellStart"/>
      <w:r w:rsidRPr="00AD7244">
        <w:rPr>
          <w:rFonts w:ascii="Browallia New" w:hAnsi="Browallia New" w:cs="Browallia New"/>
          <w:sz w:val="32"/>
          <w:szCs w:val="32"/>
          <w:cs/>
        </w:rPr>
        <w:t>ชาร</w:t>
      </w:r>
      <w:proofErr w:type="spellEnd"/>
      <w:r w:rsidRPr="00AD7244">
        <w:rPr>
          <w:rFonts w:ascii="Browallia New" w:hAnsi="Browallia New" w:cs="Browallia New"/>
          <w:sz w:val="32"/>
          <w:szCs w:val="32"/>
          <w:cs/>
        </w:rPr>
        <w:t>์ ใน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ศตวรรษที่ </w:t>
      </w:r>
      <w:r w:rsidRPr="00AD7244">
        <w:rPr>
          <w:rFonts w:ascii="Browallia New" w:hAnsi="Browallia New" w:cs="Browallia New"/>
          <w:sz w:val="32"/>
          <w:szCs w:val="32"/>
        </w:rPr>
        <w:t>16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เนื่องจากที่นี่เป็นทุ่งหญ้าที่เต็มไปด้วยดอกไม้ป่าตามฤดูกาล และในปัจจุบันยังเป็นสถานที่ตั้ง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ของสนามกอล์ฟ </w:t>
      </w:r>
      <w:r w:rsidRPr="00AD7244">
        <w:rPr>
          <w:rFonts w:ascii="Browallia New" w:hAnsi="Browallia New" w:cs="Browallia New"/>
          <w:sz w:val="32"/>
          <w:szCs w:val="32"/>
        </w:rPr>
        <w:t>18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หลุมที่สูงที่สุดในโลก (</w:t>
      </w:r>
      <w:r w:rsidRPr="00AD7244">
        <w:rPr>
          <w:rFonts w:ascii="Browallia New" w:hAnsi="Browallia New" w:cs="Browallia New"/>
          <w:sz w:val="32"/>
          <w:szCs w:val="32"/>
        </w:rPr>
        <w:t>3,000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เมตรจากระดับน้ำทะเล) และมีสถานที่เล่นสกีในฤดูหนาว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>ด้วย ตลอดเส้นทางสู่กุลมาร์คจะผ่านทุ่งนาข้าว หมู่บ้านชาวพื้นเมือง ฝูงแกะตามภูเขา และเทือกเขาหิมะ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>สลับซับซ้อนสวยงาม ชาวแคชเมีย</w:t>
      </w:r>
      <w:proofErr w:type="spellStart"/>
      <w:r w:rsidRPr="00AD7244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AD7244">
        <w:rPr>
          <w:rFonts w:ascii="Browallia New" w:hAnsi="Browallia New" w:cs="Browallia New"/>
          <w:sz w:val="32"/>
          <w:szCs w:val="32"/>
          <w:cs/>
        </w:rPr>
        <w:t xml:space="preserve">กล่าวขานว่าทุ่งหญ้าแห่งดอกไม้ เป็นเส้นทางที่มุ่งสู่ชายแดนปากีสถาน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กุลมาร์คเป็นแหล่งท่องเที่ยวในฤดูหนาว มีระดับความสูง </w:t>
      </w:r>
      <w:r w:rsidRPr="00AD7244">
        <w:rPr>
          <w:rFonts w:ascii="Browallia New" w:hAnsi="Browallia New" w:cs="Browallia New"/>
          <w:sz w:val="32"/>
          <w:szCs w:val="32"/>
        </w:rPr>
        <w:t>2,730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 จากระดับน้ำทะเล   ในช่วงฤดูร้อนที่นี่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จะเป็นที่ตั้งของสนามกอล์ฟที่สูงที่สุดในโลก โดยรอบท่านจะได้พบเห็นกระท่อมรูปทรงแบบในเทพนิยาย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>และมีป่าสนเป็นฉากหลัง  ที่นี่ยังสถานเป็นที่ถ่ายทำภาพยนตร์อีกด้วย</w:t>
      </w:r>
      <w:r w:rsidRPr="00AD724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5AA5722" w14:textId="77777777" w:rsidR="00773B8C" w:rsidRDefault="00773B8C" w:rsidP="00773B8C">
      <w:pPr>
        <w:ind w:firstLine="144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37647504" wp14:editId="23E9E16A">
            <wp:extent cx="4750435" cy="27437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9442" cy="2748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D8E8A" w14:textId="77777777" w:rsidR="00773B8C" w:rsidRDefault="00773B8C" w:rsidP="00773B8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78B22024" w14:textId="77777777" w:rsidR="00773B8C" w:rsidRDefault="00773B8C" w:rsidP="00773B8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>อิสระชม</w:t>
      </w:r>
      <w:r w:rsidRPr="00AD7244">
        <w:rPr>
          <w:rFonts w:ascii="Browallia New" w:hAnsi="Browallia New" w:cs="Browallia New"/>
          <w:sz w:val="32"/>
          <w:szCs w:val="32"/>
          <w:cs/>
        </w:rPr>
        <w:t>หุบเขากุลมาร์ค  โดยการขึ้น</w:t>
      </w:r>
      <w:proofErr w:type="spellStart"/>
      <w:r w:rsidRPr="00AD7244">
        <w:rPr>
          <w:rFonts w:ascii="Browallia New" w:hAnsi="Browallia New" w:cs="Browallia New"/>
          <w:sz w:val="32"/>
          <w:szCs w:val="32"/>
          <w:cs/>
        </w:rPr>
        <w:t>กอน</w:t>
      </w:r>
      <w:proofErr w:type="spellEnd"/>
      <w:r w:rsidRPr="00AD7244">
        <w:rPr>
          <w:rFonts w:ascii="Browallia New" w:hAnsi="Browallia New" w:cs="Browallia New"/>
          <w:sz w:val="32"/>
          <w:szCs w:val="32"/>
          <w:cs/>
        </w:rPr>
        <w:t>โดล่า</w:t>
      </w:r>
      <w:r>
        <w:rPr>
          <w:rFonts w:ascii="Browallia New" w:hAnsi="Browallia New" w:cs="Browallia New" w:hint="cs"/>
          <w:sz w:val="32"/>
          <w:szCs w:val="32"/>
          <w:cs/>
        </w:rPr>
        <w:t>กระเช้าลอยฟ้าที่มีความสูงทีสุดในโลก อยู่ที่ 3,979 สูงจาก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ระดับน้ำทะเล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highlight w:val="yellow"/>
          <w:cs/>
        </w:rPr>
        <w:t>(ค่าทัวร์รวม</w:t>
      </w:r>
      <w:proofErr w:type="spellStart"/>
      <w:r w:rsidRPr="00AD7244">
        <w:rPr>
          <w:rFonts w:ascii="Browallia New" w:hAnsi="Browallia New" w:cs="Browallia New"/>
          <w:sz w:val="32"/>
          <w:szCs w:val="32"/>
          <w:highlight w:val="yellow"/>
          <w:cs/>
        </w:rPr>
        <w:t>กอน</w:t>
      </w:r>
      <w:proofErr w:type="spellEnd"/>
      <w:r w:rsidRPr="00AD7244">
        <w:rPr>
          <w:rFonts w:ascii="Browallia New" w:hAnsi="Browallia New" w:cs="Browallia New"/>
          <w:sz w:val="32"/>
          <w:szCs w:val="32"/>
          <w:highlight w:val="yellow"/>
          <w:cs/>
        </w:rPr>
        <w:t>โดล่า</w:t>
      </w:r>
      <w:proofErr w:type="spellStart"/>
      <w:r w:rsidRPr="00AD7244">
        <w:rPr>
          <w:rFonts w:ascii="Browallia New" w:hAnsi="Browallia New" w:cs="Browallia New"/>
          <w:sz w:val="32"/>
          <w:szCs w:val="32"/>
          <w:highlight w:val="yellow"/>
          <w:cs/>
        </w:rPr>
        <w:t>เฟส</w:t>
      </w:r>
      <w:proofErr w:type="spellEnd"/>
      <w:r w:rsidRPr="00AD724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highlight w:val="yellow"/>
        </w:rPr>
        <w:t>1</w:t>
      </w:r>
      <w:r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ระยะทางประมาณ 5 </w:t>
      </w:r>
      <w:r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กิโลเมตร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หากท่านใดต้องการชมยอด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ab/>
      </w:r>
      <w:r w:rsidRPr="00503D89">
        <w:rPr>
          <w:rFonts w:ascii="Browallia New" w:hAnsi="Browallia New" w:cs="Browallia New"/>
          <w:sz w:val="32"/>
          <w:szCs w:val="32"/>
          <w:cs/>
        </w:rPr>
        <w:tab/>
      </w:r>
      <w:r w:rsidRPr="00503D89">
        <w:rPr>
          <w:rFonts w:ascii="Browallia New" w:hAnsi="Browallia New" w:cs="Browallia New"/>
          <w:sz w:val="32"/>
          <w:szCs w:val="32"/>
          <w:cs/>
        </w:rPr>
        <w:tab/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ภูเขาหิมะใน</w:t>
      </w:r>
      <w:proofErr w:type="spellStart"/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เฟส</w:t>
      </w:r>
      <w:proofErr w:type="spellEnd"/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>2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ชำระเพิ่ม</w:t>
      </w:r>
      <w:r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ประมาณ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>1,600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รูปีเพื่อขึ้นไปชมทัศนียภาพอันสวยงาม และวิวยอดเขาน</w:t>
      </w:r>
      <w:proofErr w:type="spellStart"/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ัน</w:t>
      </w:r>
      <w:proofErr w:type="spellEnd"/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กา</w:t>
      </w:r>
      <w:r>
        <w:rPr>
          <w:rFonts w:ascii="Browallia New" w:hAnsi="Browallia New" w:cs="Browallia New"/>
          <w:sz w:val="32"/>
          <w:szCs w:val="32"/>
          <w:highlight w:val="yellow"/>
        </w:rPr>
        <w:tab/>
      </w:r>
      <w:r w:rsidRPr="00503D89">
        <w:rPr>
          <w:rFonts w:ascii="Browallia New" w:hAnsi="Browallia New" w:cs="Browallia New"/>
          <w:sz w:val="32"/>
          <w:szCs w:val="32"/>
        </w:rPr>
        <w:tab/>
      </w:r>
      <w:r w:rsidRPr="00503D89">
        <w:rPr>
          <w:rFonts w:ascii="Browallia New" w:hAnsi="Browallia New" w:cs="Browallia New"/>
          <w:sz w:val="32"/>
          <w:szCs w:val="32"/>
        </w:rPr>
        <w:tab/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พาร์</w:t>
      </w:r>
      <w:proofErr w:type="spellStart"/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บัต</w:t>
      </w:r>
      <w:proofErr w:type="spellEnd"/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(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NANGA PARBAT)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หรือวิวของเทือกเขาหิมาลัย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>)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หน้าร้อนอาจมีหิมะน้อยเป็นสถานที่ท่องเที่ยวที่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>นักท่องเที่ยวนิยมมักนิยมมาเที่ยวกันช่วงฤดูหนาวเพื่อเล่นสกี // ถ้าในช่วงฤดูร้อนที่กุลมาร์ค</w:t>
      </w:r>
      <w:proofErr w:type="spellStart"/>
      <w:r w:rsidRPr="00AD7244">
        <w:rPr>
          <w:rFonts w:ascii="Browallia New" w:hAnsi="Browallia New" w:cs="Browallia New"/>
          <w:sz w:val="32"/>
          <w:szCs w:val="32"/>
          <w:cs/>
        </w:rPr>
        <w:t>ก้อ</w:t>
      </w:r>
      <w:proofErr w:type="spellEnd"/>
      <w:r w:rsidRPr="00AD7244">
        <w:rPr>
          <w:rFonts w:ascii="Browallia New" w:hAnsi="Browallia New" w:cs="Browallia New"/>
          <w:sz w:val="32"/>
          <w:szCs w:val="32"/>
          <w:cs/>
        </w:rPr>
        <w:t>จะเต็มไป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ด้วยทุ่งดอกไม้ ทุ่งหญ้า ป่าสน และวิวทิวทัศน์อันสวยงาม ส่วนบนยอดเขาก็จะมีหิมะปกคลุมตลอดปี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(มาก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ab/>
      </w:r>
      <w:r w:rsidRPr="00503D89">
        <w:rPr>
          <w:rFonts w:ascii="Browallia New" w:hAnsi="Browallia New" w:cs="Browallia New"/>
          <w:sz w:val="32"/>
          <w:szCs w:val="32"/>
        </w:rPr>
        <w:tab/>
      </w:r>
      <w:r w:rsidRPr="00503D89">
        <w:rPr>
          <w:rFonts w:ascii="Browallia New" w:hAnsi="Browallia New" w:cs="Browallia New"/>
          <w:sz w:val="32"/>
          <w:szCs w:val="32"/>
        </w:rPr>
        <w:tab/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น้อยขึ้นอยู่กับอุณหภูมิ)</w:t>
      </w:r>
    </w:p>
    <w:p w14:paraId="64880760" w14:textId="77777777" w:rsidR="00773B8C" w:rsidRDefault="00773B8C" w:rsidP="00773B8C">
      <w:pPr>
        <w:ind w:firstLine="1440"/>
        <w:jc w:val="center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5E795382" wp14:editId="6F857E50">
            <wp:extent cx="4142449" cy="27437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2449" cy="2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FE948" w14:textId="77777777" w:rsidR="00773B8C" w:rsidRPr="005603E9" w:rsidRDefault="00773B8C" w:rsidP="00773B8C">
      <w:pPr>
        <w:ind w:firstLine="1530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18F54F38" w14:textId="77777777" w:rsidR="00773B8C" w:rsidRPr="00092B50" w:rsidRDefault="00773B8C" w:rsidP="00773B8C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2B9D6C96" w14:textId="77777777" w:rsidR="00B60087" w:rsidRDefault="00B60087" w:rsidP="00B6008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MILAN HOTEL , SRINAGAR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หรือเทียบเท่า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คืน</w:t>
      </w:r>
    </w:p>
    <w:p w14:paraId="2E187CA3" w14:textId="77777777" w:rsidR="00773B8C" w:rsidRDefault="00773B8C" w:rsidP="005603E9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057CAD8" w14:textId="51D124C2" w:rsidR="000C7C5C" w:rsidRPr="00CD098E" w:rsidRDefault="000C7C5C" w:rsidP="000C7C5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02326" w:rsidRP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โซนามาร์ค </w:t>
      </w:r>
      <w:r w:rsid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>–</w:t>
      </w:r>
      <w:r w:rsidR="00D02326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 ทาจิวาส กราเซ</w:t>
      </w:r>
      <w:proofErr w:type="spellStart"/>
      <w:r w:rsidR="00D02326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>ียร์</w:t>
      </w:r>
      <w:proofErr w:type="spellEnd"/>
      <w:r w:rsidR="00483D88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 </w:t>
      </w:r>
      <w:proofErr w:type="gramStart"/>
      <w:r w:rsidR="00483D88"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>–</w:t>
      </w:r>
      <w:r w:rsidR="00483D88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 </w:t>
      </w:r>
      <w:r w:rsidR="00483D88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 </w:t>
      </w:r>
      <w:r w:rsidR="00483D88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>ศรีนาคา</w:t>
      </w:r>
      <w:proofErr w:type="gramEnd"/>
      <w:r w:rsidR="00483D88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  </w:t>
      </w:r>
      <w:r w:rsid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 w:rsid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 w:rsid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 w:rsid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 w:rsid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 xml:space="preserve"> </w:t>
      </w:r>
      <w:r w:rsidR="00D02326" w:rsidRP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030D91B2" w14:textId="77777777" w:rsidR="000C7C5C" w:rsidRPr="007579F2" w:rsidRDefault="000C7C5C" w:rsidP="000C7C5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DCAECFF" w14:textId="096195EF" w:rsidR="00D02326" w:rsidRDefault="00D02326" w:rsidP="00D02326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โซนามาร์ค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 xml:space="preserve"> </w:t>
      </w:r>
      <w:r w:rsidR="006530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(SONA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MA</w:t>
      </w:r>
      <w:r w:rsidR="006530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RG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แหล่งท่องเที่ยวทางธรรมชาติ  ที่สวยงามของกราเซียร์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น้ำแข็งเส้นทางนี้จะเป็นเส้นทางที่มีทิวทัศน์สวยงามตลอดทาง  จึงเป็นเส้นทางที่ให้เก็บภาพประทับใจได้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ตลอดทาง  ผ่านชมป่าวอลนัตใหญ่ที่ปลูกเรียงรายตลอดสองข้างทางและภูเขาหิมะที่มีรูปร่างแปลกตา 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จัดเป็นเส้นทางที่สวยที่สุดเส้นหนึ่งของแคชเมียร์  ความสูงไล่ระดับขึ้นไปถึง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>3,000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เมตร  จากระดับน้ำทะเล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และมีเทือกเ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ขาหิมาลัยเป็นฉากหลัง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ที่เรียกขานตามท้องถิ่นว่า 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ทาจิวาส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>(THAJIWAS)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ภูเขาซึ่งปกคลุมไป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ด้วยหิมะตลอดปี  </w:t>
      </w:r>
    </w:p>
    <w:p w14:paraId="7FC1A6B8" w14:textId="4325EA30" w:rsidR="00707961" w:rsidRPr="00D02326" w:rsidRDefault="00707961" w:rsidP="00707961">
      <w:pPr>
        <w:ind w:firstLine="1440"/>
        <w:jc w:val="center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0960B55" wp14:editId="4B440764">
            <wp:extent cx="4446270" cy="274828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7276" cy="2748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9ADF3" w14:textId="77777777" w:rsidR="00D02326" w:rsidRDefault="00D02326" w:rsidP="00D0232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320799C0" w14:textId="60EDC939" w:rsidR="00D02326" w:rsidRDefault="00D02326" w:rsidP="00D02326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 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ab/>
        <w:t>เดินชมธรรมชาติสัมผัสอากาศเย็น  ชมวิวภูเขาที่ปกคลุมด้วยหิมะและสองฟากฝั่งถนนที่เต็มไปด้วยธาร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น้ำแข็งชมความงามของ กลาเซียร์โซนามาร์ค หรือเรียกว่า ทาจิวาส์ กราเซีย ท่านที่หลงใหลในธรรมชาติ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สามารถชมความงามของกลาเซียร์อย่างใกล้ชิดเดินชมความงดงามของธรรมชาติที่โอบล้อมด้วยเทือกเขา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หิมาลัยอันหาคำบรรยายไม่ได้ เสมือนได้เดินอยู่บนแดนสวรรค์  หรือ ขี่ม้าชมภูผา สายน้ำ ลำธาร และ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หมู่บ้าน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ค่าขี่ม้าไม่รวมในทัวร์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</w:t>
      </w:r>
      <w:r w:rsidR="004E641C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รูปี)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</w:p>
    <w:p w14:paraId="7290F9CA" w14:textId="3ECBC0CE" w:rsidR="00707961" w:rsidRPr="00D02326" w:rsidRDefault="00707961" w:rsidP="00707961">
      <w:pPr>
        <w:ind w:firstLine="1440"/>
        <w:jc w:val="center"/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29B07395" wp14:editId="1AF3FAE8">
            <wp:extent cx="4461510" cy="274800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8034" cy="275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A228F9" w14:textId="3D79955E" w:rsidR="00D02326" w:rsidRPr="00D02326" w:rsidRDefault="00D02326" w:rsidP="00D02326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2C639286" w14:textId="77777777" w:rsidR="00D02326" w:rsidRPr="00092B50" w:rsidRDefault="00D02326" w:rsidP="00D02326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010B34E9" w14:textId="728DBF49" w:rsidR="006E3074" w:rsidRDefault="006E3074" w:rsidP="006E307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B60087"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SRINAGAR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หรือเทียบเท่า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คืน</w:t>
      </w:r>
    </w:p>
    <w:p w14:paraId="7C1295FC" w14:textId="7010D17D" w:rsidR="006E3074" w:rsidRDefault="006E3074" w:rsidP="006E307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EB370C4" w14:textId="261723B2" w:rsidR="006E3074" w:rsidRPr="00CD098E" w:rsidRDefault="006E3074" w:rsidP="006E307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>ทุ่ง</w:t>
      </w:r>
      <w:r w:rsidR="00B60087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>ดอกมัสตาร์ด</w:t>
      </w:r>
      <w:r w:rsidRPr="0057168B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 – พาฮา</w:t>
      </w:r>
      <w:r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>ล</w:t>
      </w:r>
      <w:r w:rsidRPr="0057168B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แกม – ชมวิวเทือกเขาหิมาลัย     </w:t>
      </w:r>
      <w:r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proofErr w:type="gramStart"/>
      <w:r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 xml:space="preserve"> </w:t>
      </w:r>
      <w:r w:rsidRP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74FA0450" w14:textId="77777777" w:rsidR="006E3074" w:rsidRPr="007579F2" w:rsidRDefault="006E3074" w:rsidP="006E307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6846DAB" w14:textId="77777777" w:rsidR="006E3074" w:rsidRDefault="006E3074" w:rsidP="006E3074">
      <w:pP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lastRenderedPageBreak/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ab/>
      </w:r>
      <w:r w:rsidRPr="002B024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นำทุกท่านเดินทางไปยัง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พาฮา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  <w:cs/>
        </w:rPr>
        <w:t>ล</w:t>
      </w:r>
      <w:r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แกม (</w:t>
      </w:r>
      <w:r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PAHALGAM)</w:t>
      </w:r>
      <w:r w:rsidRPr="002B0240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 xml:space="preserve">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เดินทางสู่ พาฮาแกม หรือ หมู่บ้านหุบเขาแกะ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หมู่บ้าน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ที่อยู่บนที่มีความสูง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t xml:space="preserve">2,130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เมตร เหนือระดับน้ำทะเล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เ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ป็นสถานที่มีชื่อเสียงที่สุดของอุตสาหกรรม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ภาพยนตร์ของอินเดีย…ระหว่างทางสองข้างทางท่านจะผ่านพบวิถีชีวิตของชาวแคชเมียร์ที่หลากหลาย เช่น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หมู่บ้านที่ทำ ครกหิน หมู่บ้านที่ทำไม้แบดสำหรับกีฬาคลิกเก็ต ที่เราจะพบเห็นชาวแคชเมียร์เล่นกีฬา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ประเภทนี้ได้ตามสนามทั่วไป  ไม้แบดนี้ทำมาจากต้นหลิว ซึ่งพบเห็นได้ทั่วไปทั้งในและนอกเมือง </w:t>
      </w:r>
    </w:p>
    <w:p w14:paraId="529E0F5A" w14:textId="77777777" w:rsidR="00B60087" w:rsidRDefault="00B60087" w:rsidP="00B60087">
      <w:pPr>
        <w:ind w:left="1440"/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</w:rPr>
      </w:pPr>
      <w:r w:rsidRPr="00B6008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Pr="00B60087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แวะชมทุ่งดอกมัสตาร์ด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Pr="00B6008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ที่บานอร่ามไปเต็มทั่วท้องทุ่ง โดยปกติจะเริ่มบานชวงฤดูใบ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    </w:t>
      </w:r>
      <w:r w:rsidRPr="00B6008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ไม้ผลิของทุกปี หรือช่วงมีนาคม - เมษายน 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*ทั้งนี้ขึ้นอยู่กับสภาพอากาศในปีนั้นๆ ในกรณีที่ไม่สามารถแวะชมทุ่งดอกมัสตาร์ด ทางบริษัทขอสงวนสิทธิ์ในการปรับโปรแกรม สวนแอปเปิ้ล(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</w:rPr>
        <w:t xml:space="preserve">The Apple Orchards) 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นำท่านเยี่ยมชมต้นแอปเปิ้ล และผลแอปเปิ้ลที่กำออกดอกออกผลมากมาย หรือสถานที่อื่นๆ ตามความ</w:t>
      </w:r>
    </w:p>
    <w:p w14:paraId="3A43F216" w14:textId="60C13DCD" w:rsidR="006E3074" w:rsidRDefault="00B60087" w:rsidP="00B60087">
      <w:pPr>
        <w:ind w:left="1440"/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</w:pP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เหมาะสม</w:t>
      </w:r>
    </w:p>
    <w:p w14:paraId="706CCF04" w14:textId="7C847801" w:rsidR="00B60087" w:rsidRPr="00B60087" w:rsidRDefault="00B60087" w:rsidP="00B60087">
      <w:pPr>
        <w:ind w:left="1440"/>
        <w:jc w:val="center"/>
        <w:rPr>
          <w:rFonts w:ascii="Browallia New" w:hAnsi="Browallia New" w:cs="Browallia New" w:hint="cs"/>
          <w:noProof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  <w:shd w:val="clear" w:color="auto" w:fill="FFFFFF"/>
        </w:rPr>
        <w:drawing>
          <wp:inline distT="0" distB="0" distL="0" distR="0" wp14:anchorId="00FCA95D" wp14:editId="6997BC47">
            <wp:extent cx="5330825" cy="3031166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0792" cy="303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B11B4" w14:textId="77777777" w:rsidR="006E3074" w:rsidRDefault="006E3074" w:rsidP="006E307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4CD30CD1" w14:textId="77777777" w:rsidR="006E3074" w:rsidRDefault="006E3074" w:rsidP="006E3074">
      <w:pPr>
        <w:ind w:left="144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นำท่านอิสระ 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  <w:cs/>
        </w:rPr>
        <w:t>ชมเมืองพาฮาลแกม (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PAHALGAM)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ที่นี่ คือ ดินแดนสรวงสวรรค์ของแคชเมียร์ นักท่องเที่ยวจากทั่วสารทิศต่างยกย่องให้ ดินแดนแห่งนี้เป็นสถานที่ที่สวยที่สุดในโลก ซึ่งหากคุณยังไม่เชื่อก็ต้องมาพิสูจน์ด้วยตัวเองเท่านั้น…… .คำว่า พาฮาลแกม หมายถึง หมู่บ้านของคนเลี้ยงแกะ (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Village of Shepherds)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หรือ หุบเขาแกะ และด้วยทัศนียภาพอันงดงามจนน่าทึ่งของพาฮาลแกม....ดินแดนแห่งนี้ได้รับความสนใจจากนักสร้างภาพยนตร์ จนกลายเป็นสถานที่มีชื่อเสียง ที่สุดของอุตสาหกรรมภาพยนตร์ของอินเดีย หรือจะเลือกซื้อทัวร์เพิ่มเพื่อไปชมความงามของทุ่งมินิสวิสเซอร์แลนด์ รายการนี้รถไม่สามารถขึ้นไปได้ เดินทางได้แต่ระยะทางไกลมาก หากต้องการไปต้องขี่ม้าไปกลับ ใช้เวลา อย่างน้อย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2-3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ชั่วโมง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ค่าขี่ม้าไม่รวมในทัวร์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6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รูปี)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</w:p>
    <w:p w14:paraId="579F9361" w14:textId="77777777" w:rsidR="006E3074" w:rsidRPr="00D02326" w:rsidRDefault="006E3074" w:rsidP="006E3074">
      <w:pPr>
        <w:ind w:firstLine="1440"/>
        <w:jc w:val="center"/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71AE254" wp14:editId="7D697F90">
            <wp:extent cx="5215485" cy="3481614"/>
            <wp:effectExtent l="0" t="0" r="4445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5485" cy="3481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5C7D5" w14:textId="77777777" w:rsidR="006E3074" w:rsidRPr="00D02326" w:rsidRDefault="006E3074" w:rsidP="006E3074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4D2FF6D1" w14:textId="77777777" w:rsidR="006E3074" w:rsidRPr="00092B50" w:rsidRDefault="006E3074" w:rsidP="006E3074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0071B01D" w14:textId="2EC14B9D" w:rsidR="006E3074" w:rsidRDefault="006E3074" w:rsidP="006E307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B60087" w:rsidRPr="00B60087">
        <w:rPr>
          <w:rFonts w:ascii="Browallia New" w:hAnsi="Browallia New" w:cs="Browallia New"/>
          <w:b/>
          <w:bCs/>
          <w:color w:val="0000FF"/>
          <w:sz w:val="32"/>
          <w:szCs w:val="32"/>
        </w:rPr>
        <w:t>SUPER D</w:t>
      </w:r>
      <w:r w:rsidRPr="00B60087">
        <w:rPr>
          <w:rFonts w:ascii="Browallia New" w:hAnsi="Browallia New" w:cs="Browallia New"/>
          <w:b/>
          <w:bCs/>
          <w:color w:val="0000FF"/>
          <w:sz w:val="32"/>
          <w:szCs w:val="32"/>
        </w:rPr>
        <w:t>ELUXE HOUSEBOAT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โรงแรมเรือ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 1 คืน</w:t>
      </w:r>
    </w:p>
    <w:p w14:paraId="487E8DD1" w14:textId="4A055930" w:rsidR="00B60087" w:rsidRPr="00B60087" w:rsidRDefault="00B60087" w:rsidP="00B60087">
      <w:pPr>
        <w:ind w:left="1440"/>
        <w:jc w:val="thaiDistribute"/>
        <w:rPr>
          <w:rFonts w:ascii="Browallia New" w:hAnsi="Browallia New" w:cs="Browallia New" w:hint="cs"/>
          <w:sz w:val="32"/>
          <w:szCs w:val="32"/>
        </w:rPr>
      </w:pPr>
      <w:r w:rsidRPr="00B60087">
        <w:rPr>
          <w:rFonts w:ascii="Browallia New" w:hAnsi="Browallia New" w:cs="Browallia New"/>
          <w:sz w:val="32"/>
          <w:szCs w:val="32"/>
        </w:rPr>
        <w:t xml:space="preserve">HOUSE BOATS” </w:t>
      </w:r>
      <w:proofErr w:type="gramStart"/>
      <w:r w:rsidRPr="00B60087">
        <w:rPr>
          <w:rFonts w:ascii="Browallia New" w:hAnsi="Browallia New" w:cs="Browallia New"/>
          <w:sz w:val="32"/>
          <w:szCs w:val="32"/>
          <w:cs/>
        </w:rPr>
        <w:t>ที่ถือว่าเป็นวิมานบนน้ำ</w:t>
      </w:r>
      <w:r w:rsidRPr="00B60087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B60087">
        <w:rPr>
          <w:rFonts w:ascii="Browallia New" w:hAnsi="Browallia New" w:cs="Browallia New"/>
          <w:sz w:val="32"/>
          <w:szCs w:val="32"/>
          <w:cs/>
        </w:rPr>
        <w:t>ห้องพักมีขนาดกว้างขวาง</w:t>
      </w:r>
      <w:proofErr w:type="gramEnd"/>
      <w:r w:rsidRPr="00B60087">
        <w:rPr>
          <w:rFonts w:ascii="Browallia New" w:hAnsi="Browallia New" w:cs="Browallia New"/>
          <w:sz w:val="32"/>
          <w:szCs w:val="32"/>
          <w:cs/>
        </w:rPr>
        <w:t xml:space="preserve"> ทุกห้องมีสิ่งอำนวยความสะดวกหลากหลาย ทั้ง</w:t>
      </w:r>
      <w:proofErr w:type="spellStart"/>
      <w:r w:rsidRPr="00B60087">
        <w:rPr>
          <w:rFonts w:ascii="Browallia New" w:hAnsi="Browallia New" w:cs="Browallia New"/>
          <w:sz w:val="32"/>
          <w:szCs w:val="32"/>
          <w:cs/>
        </w:rPr>
        <w:t>ฮีทเต</w:t>
      </w:r>
      <w:proofErr w:type="spellEnd"/>
      <w:r w:rsidRPr="00B60087">
        <w:rPr>
          <w:rFonts w:ascii="Browallia New" w:hAnsi="Browallia New" w:cs="Browallia New"/>
          <w:sz w:val="32"/>
          <w:szCs w:val="32"/>
          <w:cs/>
        </w:rPr>
        <w:t>อร์</w:t>
      </w:r>
      <w:r w:rsidRPr="00B60087">
        <w:rPr>
          <w:rFonts w:ascii="Browallia New" w:hAnsi="Browallia New" w:cs="Browallia New"/>
          <w:sz w:val="32"/>
          <w:szCs w:val="32"/>
        </w:rPr>
        <w:t xml:space="preserve">, </w:t>
      </w:r>
      <w:r w:rsidRPr="00B60087">
        <w:rPr>
          <w:rFonts w:ascii="Browallia New" w:hAnsi="Browallia New" w:cs="Browallia New"/>
          <w:sz w:val="32"/>
          <w:szCs w:val="32"/>
          <w:cs/>
        </w:rPr>
        <w:t>แอร์</w:t>
      </w:r>
      <w:r w:rsidRPr="00B60087">
        <w:rPr>
          <w:rFonts w:ascii="Browallia New" w:hAnsi="Browallia New" w:cs="Browallia New"/>
          <w:sz w:val="32"/>
          <w:szCs w:val="32"/>
        </w:rPr>
        <w:t xml:space="preserve">, </w:t>
      </w:r>
      <w:r w:rsidRPr="00B60087">
        <w:rPr>
          <w:rFonts w:ascii="Browallia New" w:hAnsi="Browallia New" w:cs="Browallia New"/>
          <w:sz w:val="32"/>
          <w:szCs w:val="32"/>
          <w:cs/>
        </w:rPr>
        <w:t>เฟอร์นิเจอร์ทั้งโต๊ะเขียนหนังสือ ตู้ เตียง</w:t>
      </w:r>
      <w:r w:rsidRPr="00B6008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60087">
        <w:rPr>
          <w:rFonts w:ascii="Browallia New" w:hAnsi="Browallia New" w:cs="Browallia New"/>
          <w:sz w:val="32"/>
          <w:szCs w:val="32"/>
          <w:cs/>
        </w:rPr>
        <w:t>ภายในห้องทำจากไม้วอลน</w:t>
      </w:r>
      <w:proofErr w:type="spellStart"/>
      <w:r w:rsidRPr="00B60087">
        <w:rPr>
          <w:rFonts w:ascii="Browallia New" w:hAnsi="Browallia New" w:cs="Browallia New"/>
          <w:sz w:val="32"/>
          <w:szCs w:val="32"/>
          <w:cs/>
        </w:rPr>
        <w:t>ัท</w:t>
      </w:r>
      <w:proofErr w:type="spellEnd"/>
      <w:r w:rsidRPr="00B60087">
        <w:rPr>
          <w:rFonts w:ascii="Browallia New" w:hAnsi="Browallia New" w:cs="Browallia New"/>
          <w:sz w:val="32"/>
          <w:szCs w:val="32"/>
          <w:cs/>
        </w:rPr>
        <w:t>ในท้องถิ่นของแคชเมีย</w:t>
      </w:r>
      <w:proofErr w:type="spellStart"/>
      <w:r w:rsidRPr="00B60087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B60087">
        <w:rPr>
          <w:rFonts w:ascii="Browallia New" w:hAnsi="Browallia New" w:cs="Browallia New"/>
          <w:sz w:val="32"/>
          <w:szCs w:val="32"/>
          <w:cs/>
        </w:rPr>
        <w:t xml:space="preserve"> นอกจากนี้ยังมีห้องนั่งเล่นและห้องทานอาหารส่วนกลางให้นั่งพักผ่อน</w:t>
      </w:r>
      <w:proofErr w:type="spellStart"/>
      <w:r w:rsidRPr="00B60087">
        <w:rPr>
          <w:rFonts w:ascii="Browallia New" w:hAnsi="Browallia New" w:cs="Browallia New"/>
          <w:sz w:val="32"/>
          <w:szCs w:val="32"/>
          <w:cs/>
        </w:rPr>
        <w:t>ชิลๆ</w:t>
      </w:r>
      <w:proofErr w:type="spellEnd"/>
      <w:r w:rsidRPr="00B60087">
        <w:rPr>
          <w:rFonts w:ascii="Browallia New" w:hAnsi="Browallia New" w:cs="Browallia New"/>
          <w:sz w:val="32"/>
          <w:szCs w:val="32"/>
          <w:cs/>
        </w:rPr>
        <w:t xml:space="preserve"> ในบรรยากาศสุดคลาสสิค และที่สำคัญยังสามารถชมวิวทะเลสาบพร้อมกับ ฉากหลังเป็นวิวของเทือกเขา</w:t>
      </w:r>
    </w:p>
    <w:p w14:paraId="7A16CB0E" w14:textId="1E11D108" w:rsidR="00FD03D3" w:rsidRPr="007579F2" w:rsidRDefault="00FD03D3" w:rsidP="00FD03D3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0C983BA2" w14:textId="6DCFFB7B" w:rsidR="00BC6310" w:rsidRPr="00BC6310" w:rsidRDefault="00BC6310" w:rsidP="00FD03D3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6E3074">
        <w:rPr>
          <w:rFonts w:ascii="Browallia New" w:hAnsi="Browallia New" w:cs="Browallia New"/>
          <w:b/>
          <w:bCs/>
          <w:sz w:val="40"/>
          <w:szCs w:val="40"/>
        </w:rPr>
        <w:t>5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FD03D3" w:rsidRPr="00FD03D3">
        <w:rPr>
          <w:rFonts w:ascii="Browallia New" w:hAnsi="Browallia New" w:cs="Browallia New"/>
          <w:b/>
          <w:bCs/>
          <w:sz w:val="40"/>
          <w:szCs w:val="40"/>
          <w:cs/>
        </w:rPr>
        <w:t>ล่องเรือ</w:t>
      </w:r>
      <w:r w:rsidR="009C517A">
        <w:rPr>
          <w:rFonts w:ascii="Browallia New" w:hAnsi="Browallia New" w:cs="Browallia New" w:hint="cs"/>
          <w:b/>
          <w:bCs/>
          <w:sz w:val="40"/>
          <w:szCs w:val="40"/>
          <w:cs/>
        </w:rPr>
        <w:t>ชิคาร่า</w:t>
      </w:r>
      <w:r w:rsidR="00FD03D3" w:rsidRPr="00FD03D3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ทะเลสาบดาล – สวนโมกุล –</w:t>
      </w:r>
      <w:r w:rsidR="00AE484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AE4847" w:rsidRPr="00AE4847">
        <w:rPr>
          <w:rFonts w:ascii="Browallia New" w:hAnsi="Browallia New" w:cs="Browallia New"/>
          <w:b/>
          <w:bCs/>
          <w:sz w:val="40"/>
          <w:szCs w:val="40"/>
          <w:cs/>
        </w:rPr>
        <w:t>มัสยิดขาว</w:t>
      </w:r>
      <w:r w:rsidR="00FD03D3" w:rsidRPr="00FD03D3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สนามบินศรีนาคา – สนามบินเดลี</w:t>
      </w:r>
      <w:r w:rsidR="00AE4847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AE4847">
        <w:rPr>
          <w:rFonts w:ascii="Browallia New" w:hAnsi="Browallia New" w:cs="Browallia New" w:hint="cs"/>
          <w:b/>
          <w:bCs/>
          <w:sz w:val="40"/>
          <w:szCs w:val="40"/>
          <w:cs/>
        </w:rPr>
        <w:t>นอนโรงแรมเดลี</w:t>
      </w:r>
      <w:r w:rsidR="00AE484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E484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FD03D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FD03D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FD03D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FD03D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FD03D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proofErr w:type="gramStart"/>
      <w:r w:rsidR="00FD03D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="007B62E4"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 w:rsidR="008D278D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D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07738B0E" w14:textId="483FEBB5" w:rsidR="006E3074" w:rsidRPr="00DA2035" w:rsidRDefault="006E3074" w:rsidP="006E307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2035">
        <w:rPr>
          <w:rFonts w:ascii="Browallia New" w:hAnsi="Browallia New" w:cs="Browallia New"/>
          <w:color w:val="FF0000"/>
          <w:sz w:val="32"/>
          <w:szCs w:val="32"/>
          <w:highlight w:val="yellow"/>
        </w:rPr>
        <w:t>OPTION TOUR</w:t>
      </w:r>
      <w:r w:rsidRPr="00DA203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พาท่าน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ล่องเรือชมตลาดเช้า</w:t>
      </w:r>
      <w:r w:rsidRP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(MORNING MARKET)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ให้ท่านได้ชมบรรยากาศของตลาดน้ำที่คนท้องถิ่นจะนำสินค้าของตัวเองมาขาย อาทิ ผักสด เครื่องดื่ม อาหารเช้า อื่นๆอีกมากมาย ซึ่งทุกอย่างจะเป็นการค้าขายบนเรือ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2035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DA2035">
        <w:rPr>
          <w:rFonts w:ascii="Browallia New" w:hAnsi="Browallia New" w:cs="Browallia New" w:hint="cs"/>
          <w:sz w:val="32"/>
          <w:szCs w:val="32"/>
          <w:highlight w:val="yellow"/>
          <w:cs/>
        </w:rPr>
        <w:t>ค่าล่องเรือไม่รวมอยู่ในค่าทัวร์ ค่าล่องลำละ 2,000 รูปี นั่งได้ลำละ</w:t>
      </w:r>
      <w:r w:rsidRPr="00DA2035">
        <w:rPr>
          <w:rFonts w:ascii="Browallia New" w:hAnsi="Browallia New" w:cs="Browallia New"/>
          <w:sz w:val="32"/>
          <w:szCs w:val="32"/>
          <w:highlight w:val="yellow"/>
        </w:rPr>
        <w:t xml:space="preserve"> 4 </w:t>
      </w:r>
      <w:r w:rsidRPr="00DA2035">
        <w:rPr>
          <w:rFonts w:ascii="Browallia New" w:hAnsi="Browallia New" w:cs="Browallia New" w:hint="cs"/>
          <w:sz w:val="32"/>
          <w:szCs w:val="32"/>
          <w:highlight w:val="yellow"/>
          <w:cs/>
        </w:rPr>
        <w:t>ท่าน</w:t>
      </w:r>
      <w:r w:rsidRPr="00DA2035">
        <w:rPr>
          <w:rFonts w:ascii="Browallia New" w:hAnsi="Browallia New" w:cs="Browallia New"/>
          <w:sz w:val="32"/>
          <w:szCs w:val="32"/>
          <w:highlight w:val="yellow"/>
        </w:rPr>
        <w:t>)</w:t>
      </w:r>
    </w:p>
    <w:p w14:paraId="100EB2B5" w14:textId="76AA5EAA" w:rsidR="006E3074" w:rsidRDefault="006E3074" w:rsidP="008D278D">
      <w:pPr>
        <w:ind w:firstLine="1418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0FEA403" wp14:editId="43E6AB21">
            <wp:extent cx="5353620" cy="283273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0206" cy="2841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35B8A" w14:textId="247DFAE4" w:rsidR="00CA1505" w:rsidRPr="00092B50" w:rsidRDefault="00CA1505" w:rsidP="00CA150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898C26A" w14:textId="210D1FDF" w:rsidR="00CA1505" w:rsidRDefault="00CA1505" w:rsidP="00CA150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</w:t>
      </w:r>
      <w:r w:rsidR="005603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พายโบราณ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ชิคาร่า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ชมความงาม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ทะเลสาปดาล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(DAL LAKE)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ระหว่างล่องเรือ ท่านจะได้สัมผัสกับบรรยากาศของชาวบ้านริมฝั่งทะเลสาปดาล สำหรับการเที่ยวแคชเมีย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 xml:space="preserve"> หลายคนหลายท่านก็อยากไปชมวิถีชีวิตของชาวแคชเมีย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>ที่อาศัยอยู่ในทะเลสาบดาล ซึ่งในตอนเช้ามืดของทุกวัน ชาวแคชเมีย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 xml:space="preserve">ก็จะเอาสินค้ามาขายซึ่งกลายเป็นตลาดน้ำย่อมๆ สินค้าส่วนใหญ่ก็เป็นพวกพืชผักที่ปลูกไว้ในทะเลสาบ บางทีก็มีเรือที่ขายดอกไม้มาขายด้วย แต่พ่อค้าจะเป็นผู้ชาย ส่วนผู้หญิงก็จะทำงานอยู่กับ 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>ทะเลสาบดาล (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DAL LAKE) </w:t>
      </w:r>
      <w:r w:rsidRPr="00CA1505">
        <w:rPr>
          <w:rFonts w:ascii="Browallia New" w:hAnsi="Browallia New" w:cs="Browallia New"/>
          <w:sz w:val="32"/>
          <w:szCs w:val="32"/>
          <w:cs/>
        </w:rPr>
        <w:t>เป็นทะเลสาบที่ใหญ่ที่สุดในแคชเมีย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 xml:space="preserve"> พื้นที่กว้างมากและยังมีเกาะกลางทะเลสาบเป็นหย่อมๆที่ชาวบ้านใช้ปลูกพืชผัก ผลไม้ได้อีก รวมทั้งยังเป็นแหล่งท่องเที่ยวที่ขึ้นชื่อและสวยงามที่สุดแห่งหนึ่งของแคชเมีย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</w:p>
    <w:p w14:paraId="0F8C7BDE" w14:textId="1B789C90" w:rsidR="00707961" w:rsidRDefault="00707961" w:rsidP="00707961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7D1AFA87" wp14:editId="738C4AD9">
            <wp:extent cx="5172337" cy="3341832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6182" cy="3357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B6A65" w14:textId="2DE6B601" w:rsidR="00CA1505" w:rsidRDefault="00CA1505" w:rsidP="00CA150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สวนโมกุล (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MUGHAL GARDENS)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หรืออีกหนึ่งฉายาที่ทุกคนรู้จัก “สวรรค์แห่งดอกไม้” ตั้งอยู่ทาง ทิศตะวันออกของทะเลสาบดาล ถูกสร้างขึ้นในสมัยจักรพรรดิอักบาร์ ซึ่งขึ้นครองราชย์ในปี ค.ศ. </w:t>
      </w:r>
      <w:r w:rsidRPr="00CA1505">
        <w:rPr>
          <w:rFonts w:ascii="Browallia New" w:hAnsi="Browallia New" w:cs="Browallia New"/>
          <w:sz w:val="32"/>
          <w:szCs w:val="32"/>
          <w:cs/>
        </w:rPr>
        <w:lastRenderedPageBreak/>
        <w:t>1585 พระองค์ทรง ครองเมืองและสร้างสวนนี้โดยช่างฝีมือดี สวนแห่งนี้แบ่งออกเป็น 3 ส่วน ซึ่งภายในสวนมีการประดับตกแต่งในแบบสไตล์สวน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เปอร์เชีย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 xml:space="preserve"> ซึ่งประกอบไปด้วย สระน้ำ ลำธาร และแปลงดอกไม้นานาพันธุ์ พร้อมกับลานน้ำพุที่ถูกสร้างขึ้นทอดยาวจากที่ต่ำขึ้นที่สูง หันหน้าสู่ทะเลสาบดาล</w:t>
      </w:r>
    </w:p>
    <w:p w14:paraId="06E11451" w14:textId="508A01C4" w:rsidR="008D278D" w:rsidRPr="008D278D" w:rsidRDefault="008D278D" w:rsidP="00CA1505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พิเศษ ช่วงปลายเดือนมีนาคม - เมษายน จะสามารถชมความงามของทุ่งดอกทิว</w:t>
      </w:r>
      <w:proofErr w:type="spellStart"/>
      <w:r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ลิป</w:t>
      </w:r>
      <w:proofErr w:type="spellEnd"/>
      <w:r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ท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ี่</w:t>
      </w:r>
      <w:r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สวยงามและน่าถ่ายรูปเป็นที่ระลึก </w:t>
      </w:r>
      <w:r w:rsidRPr="008D278D">
        <w:rPr>
          <w:rFonts w:ascii="Browallia New" w:hAnsi="Browallia New" w:cs="Browallia New"/>
          <w:color w:val="FF0000"/>
          <w:sz w:val="32"/>
          <w:szCs w:val="32"/>
          <w:highlight w:val="yellow"/>
        </w:rPr>
        <w:t>(</w:t>
      </w:r>
      <w:r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ขึ้นอยู่กับสภาพอากาศ</w:t>
      </w:r>
      <w:r w:rsidRPr="008D278D">
        <w:rPr>
          <w:rFonts w:ascii="Browallia New" w:hAnsi="Browallia New" w:cs="Browallia New"/>
          <w:color w:val="FF0000"/>
          <w:sz w:val="32"/>
          <w:szCs w:val="32"/>
          <w:highlight w:val="yellow"/>
        </w:rPr>
        <w:t>)</w:t>
      </w:r>
    </w:p>
    <w:p w14:paraId="42B108B9" w14:textId="67714255" w:rsidR="00366B96" w:rsidRPr="00CA1505" w:rsidRDefault="00AE4847" w:rsidP="00366B96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F0AB13C" wp14:editId="48B85D7F">
            <wp:extent cx="5356516" cy="3534309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8712" cy="3542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710AE" w14:textId="5FA8F924" w:rsidR="00CA1505" w:rsidRDefault="00CA1505" w:rsidP="00CA150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4B2B7186" w14:textId="77777777" w:rsidR="00AE4847" w:rsidRDefault="00AE4847" w:rsidP="00AE4847">
      <w:pPr>
        <w:ind w:left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Pr="003A475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มัสยิดขาว </w:t>
      </w:r>
      <w:r w:rsidRPr="003A4752">
        <w:rPr>
          <w:rFonts w:ascii="Browallia New" w:hAnsi="Browallia New" w:cs="Browallia New"/>
          <w:b/>
          <w:bCs/>
          <w:color w:val="FF0000"/>
          <w:sz w:val="32"/>
          <w:szCs w:val="32"/>
        </w:rPr>
        <w:t>(WHITE MOSQUE)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มัสยิดที่ชาวแคชเมีย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ร์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เชื่อว่าศักดิ์สิทธิ์ที่สุด ภายในเก็บสิ่งของมีค่าสูงสุดคือ เคราของท่านศาสดาโมฮัมหมัด ที่นี่ชาวบ้านเชื่อว่าขออะไรก็จะสมหวัง อิสระให้เดินเล่นรอบมัสยิด ชมตลาดพื้นเมือง ร้านขนมพื้นเมือง ร้านโรตีแผ่นยักษ์ </w:t>
      </w:r>
    </w:p>
    <w:p w14:paraId="5CAEEDBB" w14:textId="77777777" w:rsidR="00AE4847" w:rsidRPr="003A4752" w:rsidRDefault="00AE4847" w:rsidP="00AE4847">
      <w:pPr>
        <w:ind w:left="1440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C477E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 มัสยิดแห่งนี้สุภาพสตรี ต้องใส่ผ้าคลุมผมตลอดเวลาที่อยู่ในบริเวณมัสยิด**</w:t>
      </w:r>
    </w:p>
    <w:p w14:paraId="535B01F1" w14:textId="5EEF91AC" w:rsidR="003A7C5C" w:rsidRPr="00AE4847" w:rsidRDefault="00AE4847" w:rsidP="00AE4847">
      <w:pPr>
        <w:ind w:left="1440"/>
        <w:jc w:val="center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9881D6B" wp14:editId="05DD67E5">
            <wp:extent cx="5321935" cy="3558305"/>
            <wp:effectExtent l="0" t="0" r="0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382" cy="3566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C6C4C" w14:textId="4832D66A" w:rsidR="00A168D6" w:rsidRPr="007579F2" w:rsidRDefault="004B5B6B" w:rsidP="00A168D6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76C37360" w14:textId="0EC8328A" w:rsidR="00A168D6" w:rsidRPr="007579F2" w:rsidRDefault="00AE4847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  <w:r w:rsidR="004B5B6B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5031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32E2CED" w14:textId="2E1EDAD8" w:rsidR="00A168D6" w:rsidRDefault="00AE4847" w:rsidP="00A168D6">
      <w:pPr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A1505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CA1505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CA1505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5296FAAA" w14:textId="77777777" w:rsidR="00AE4847" w:rsidRPr="00092B50" w:rsidRDefault="00AE4847" w:rsidP="00AE4847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00808D99" w14:textId="70420B98" w:rsidR="00AE4847" w:rsidRDefault="00AE4847" w:rsidP="00AE484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VERTU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DELHI AIRPORT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หรือเทียบเท่า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คืน</w:t>
      </w:r>
    </w:p>
    <w:p w14:paraId="75AA29C1" w14:textId="1C10D49D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5E2A96D0" w:rsidR="00A168D6" w:rsidRPr="00A168D6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AE4847">
        <w:rPr>
          <w:rFonts w:ascii="Browallia New" w:hAnsi="Browallia New" w:cs="Browallia New"/>
          <w:b/>
          <w:bCs/>
          <w:sz w:val="40"/>
          <w:szCs w:val="40"/>
        </w:rPr>
        <w:t>6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A1505">
        <w:rPr>
          <w:rFonts w:ascii="Browallia New" w:hAnsi="Browallia New" w:cs="Browallia New" w:hint="cs"/>
          <w:b/>
          <w:bCs/>
          <w:sz w:val="40"/>
          <w:szCs w:val="40"/>
          <w:cs/>
        </w:rPr>
        <w:t>สนามบินเดลี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- กรุงเทพฯ (สุวรรณภูมิ)</w:t>
      </w: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</w:p>
    <w:p w14:paraId="7D524F2C" w14:textId="77777777" w:rsidR="00AE4847" w:rsidRPr="00092B50" w:rsidRDefault="00AE4847" w:rsidP="00AE484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372A147" w14:textId="119765A2" w:rsidR="00AE4847" w:rsidRPr="007579F2" w:rsidRDefault="00AE4847" w:rsidP="00AE4847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4C620A7B" w14:textId="3BF6A607" w:rsidR="00CA1505" w:rsidRPr="007579F2" w:rsidRDefault="00C60620" w:rsidP="00CA1505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CA1505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CA1505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1053</w:t>
      </w:r>
    </w:p>
    <w:p w14:paraId="5358A47A" w14:textId="41FF22FB" w:rsidR="00A168D6" w:rsidRPr="007579F2" w:rsidRDefault="00C60620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16</w:t>
      </w:r>
      <w:r w:rsidR="00CA1505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CA1505">
        <w:rPr>
          <w:rFonts w:ascii="Browallia New" w:hAnsi="Browallia New" w:cs="Browallia New"/>
          <w:b/>
          <w:bCs/>
          <w:sz w:val="32"/>
          <w:szCs w:val="32"/>
        </w:rPr>
        <w:t>0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A168D6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A168D6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</w:p>
    <w:p w14:paraId="6ECCBDCE" w14:textId="73EDCD93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4F46ACE" w14:textId="2FB2119E" w:rsidR="00C60620" w:rsidRDefault="00C60620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D5A9763" w14:textId="77777777" w:rsidR="00C60620" w:rsidRDefault="00C60620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59D9C15" w14:textId="77777777" w:rsidR="00CA1505" w:rsidRDefault="00A168D6" w:rsidP="00CA15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</w:p>
    <w:p w14:paraId="5B6B0245" w14:textId="65721BB3" w:rsidR="00CA1505" w:rsidRPr="00CA1505" w:rsidRDefault="00CA1505" w:rsidP="00CA15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1.</w:t>
      </w:r>
      <w:r w:rsidRPr="00CA1505">
        <w:rPr>
          <w:rFonts w:ascii="Browallia New" w:hAnsi="Browallia New" w:cs="Browallia New"/>
          <w:sz w:val="32"/>
          <w:szCs w:val="32"/>
          <w:cs/>
        </w:rPr>
        <w:tab/>
        <w:t>เวลาที่ปรากฏในโปรแกรมกับการ</w:t>
      </w:r>
      <w:r>
        <w:rPr>
          <w:rFonts w:ascii="Browallia New" w:hAnsi="Browallia New" w:cs="Browallia New" w:hint="cs"/>
          <w:sz w:val="32"/>
          <w:szCs w:val="32"/>
          <w:cs/>
        </w:rPr>
        <w:t>การเดินทาง</w:t>
      </w:r>
      <w:r w:rsidRPr="00CA1505">
        <w:rPr>
          <w:rFonts w:ascii="Browallia New" w:hAnsi="Browallia New" w:cs="Browallia New"/>
          <w:sz w:val="32"/>
          <w:szCs w:val="32"/>
          <w:cs/>
        </w:rPr>
        <w:t>จริงอาจแตกต่างกันเล็กน้อย</w:t>
      </w:r>
    </w:p>
    <w:p w14:paraId="33430548" w14:textId="2F450C40" w:rsidR="00CA1505" w:rsidRPr="00CA1505" w:rsidRDefault="00CA1505" w:rsidP="00CA15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2.</w:t>
      </w:r>
      <w:r w:rsidRPr="00CA1505">
        <w:rPr>
          <w:rFonts w:ascii="Browallia New" w:hAnsi="Browallia New" w:cs="Browallia New"/>
          <w:sz w:val="32"/>
          <w:szCs w:val="32"/>
          <w:cs/>
        </w:rPr>
        <w:tab/>
        <w:t>ขอให้ท่านรับทราบคำแนะนำการเปลี่ยนแปลงการนัดหมายเวลาใ</w:t>
      </w:r>
      <w:r>
        <w:rPr>
          <w:rFonts w:ascii="Browallia New" w:hAnsi="Browallia New" w:cs="Browallia New"/>
          <w:sz w:val="32"/>
          <w:szCs w:val="32"/>
          <w:cs/>
        </w:rPr>
        <w:t>นการทำกิจกรรมอีกครั้งจากหัวหน้าทัวร</w:t>
      </w:r>
      <w:r>
        <w:rPr>
          <w:rFonts w:ascii="Browallia New" w:hAnsi="Browallia New" w:cs="Browallia New" w:hint="cs"/>
          <w:sz w:val="32"/>
          <w:szCs w:val="32"/>
          <w:cs/>
        </w:rPr>
        <w:t>์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    </w:t>
      </w:r>
    </w:p>
    <w:p w14:paraId="2F8AE4FD" w14:textId="77777777" w:rsidR="009158DB" w:rsidRDefault="00CA1505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lastRenderedPageBreak/>
        <w:t>3.</w:t>
      </w:r>
      <w:r w:rsidRPr="00CA1505">
        <w:rPr>
          <w:rFonts w:ascii="Browallia New" w:hAnsi="Browallia New" w:cs="Browallia New"/>
          <w:sz w:val="32"/>
          <w:szCs w:val="32"/>
          <w:cs/>
        </w:rPr>
        <w:tab/>
        <w:t>ทัวร์บริษัทอาจทำการเปลี่ยนแปลงรายการได้ตามความจำเป็นและเหมาะสม แต่จะยึดผลประโยชน์ของลูกค้า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A1505">
        <w:rPr>
          <w:rFonts w:ascii="Browallia New" w:hAnsi="Browallia New" w:cs="Browallia New"/>
          <w:sz w:val="32"/>
          <w:szCs w:val="32"/>
          <w:cs/>
        </w:rPr>
        <w:t>เป็นสำคัญ ทั้งนี้ขึ้นอยู่กับสภาวะของสายการบินโรงแรม / ที่พัก / ภูมิอากาศภัยธรรมชาติ  / การนัดหยุดงาน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A1505">
        <w:rPr>
          <w:rFonts w:ascii="Browallia New" w:hAnsi="Browallia New" w:cs="Browallia New"/>
          <w:sz w:val="32"/>
          <w:szCs w:val="32"/>
          <w:cs/>
        </w:rPr>
        <w:t>ฯลฯ ตลอดจนสถานการณ์ทางการเมือง ภายในอันเป็นสาเหตุให้ต้องเลื่อนการ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="00A168D6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168D6" w:rsidRPr="00092B50">
        <w:rPr>
          <w:rFonts w:ascii="Browallia New" w:hAnsi="Browallia New" w:cs="Browallia New"/>
          <w:sz w:val="32"/>
          <w:szCs w:val="32"/>
        </w:rPr>
        <w:cr/>
      </w:r>
    </w:p>
    <w:p w14:paraId="727BB4AD" w14:textId="00CC0FE8" w:rsidR="009C517A" w:rsidRPr="009C517A" w:rsidRDefault="009158DB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C517A"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ก่อนไปอินเดีย มารู้จักอินเดียกันส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ัก</w:t>
      </w:r>
      <w:r w:rsidR="009C517A"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น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ิด</w:t>
      </w:r>
      <w:r w:rsidR="009C517A"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จะได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้เที่ยวได้สนุก สบายใจ</w:t>
      </w:r>
      <w:r w:rsidR="009C517A"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 เข้าใจ</w:t>
      </w:r>
    </w:p>
    <w:p w14:paraId="39D50434" w14:textId="7BD51405" w:rsidR="009158DB" w:rsidRDefault="008B56AD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เริ่มจากอาหารอินเดีย อาหารอินเดียมีส่วนประกอบหลักๆคือ เครื่องเทศ สมุนไพร ผักและ</w:t>
      </w:r>
      <w:r w:rsidR="009158DB">
        <w:rPr>
          <w:rFonts w:ascii="Browallia New" w:hAnsi="Browallia New" w:cs="Browallia New"/>
          <w:sz w:val="32"/>
          <w:szCs w:val="32"/>
          <w:cs/>
        </w:rPr>
        <w:t>ผลไม้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 xml:space="preserve"> มันอาจจะยากสัก</w:t>
      </w:r>
    </w:p>
    <w:p w14:paraId="2668FB52" w14:textId="77777777" w:rsidR="009158DB" w:rsidRDefault="009C517A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หน่อยกับคนที่ไม่ถนัดอาหารที่มีกลิ่นเครื่องเทศ เพราะอาหารอินเดียขนานแท้นั้นจะมีกลิ่นเครื่องเทศชัดเจน ส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ี</w:t>
      </w:r>
      <w:r w:rsidRPr="009C517A">
        <w:rPr>
          <w:rFonts w:ascii="Browallia New" w:hAnsi="Browallia New" w:cs="Browallia New"/>
          <w:sz w:val="32"/>
          <w:szCs w:val="32"/>
          <w:cs/>
        </w:rPr>
        <w:t>อาหาร</w:t>
      </w:r>
      <w:r w:rsidR="009158DB">
        <w:rPr>
          <w:rFonts w:ascii="Browallia New" w:hAnsi="Browallia New" w:cs="Browallia New"/>
          <w:sz w:val="32"/>
          <w:szCs w:val="32"/>
          <w:cs/>
        </w:rPr>
        <w:tab/>
      </w:r>
    </w:p>
    <w:p w14:paraId="1929EAB8" w14:textId="77777777" w:rsidR="009158DB" w:rsidRDefault="009C517A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ที่เข้มข้น จริงๆแล้วเครื่องเทศต่างๆ ที่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ใช้</w:t>
      </w:r>
      <w:r w:rsidR="009158DB">
        <w:rPr>
          <w:rFonts w:ascii="Browallia New" w:hAnsi="Browallia New" w:cs="Browallia New"/>
          <w:sz w:val="32"/>
          <w:szCs w:val="32"/>
          <w:cs/>
        </w:rPr>
        <w:t>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รุงอาหารก็ไม่ต่างกับ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ที่เราคุ้น</w:t>
      </w:r>
      <w:r w:rsidRPr="009C517A">
        <w:rPr>
          <w:rFonts w:ascii="Browallia New" w:hAnsi="Browallia New" w:cs="Browallia New"/>
          <w:sz w:val="32"/>
          <w:szCs w:val="32"/>
          <w:cs/>
        </w:rPr>
        <w:t>เคยใช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้ป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รุงอาหารในบ้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า</w:t>
      </w:r>
      <w:r w:rsidRPr="009C517A">
        <w:rPr>
          <w:rFonts w:ascii="Browallia New" w:hAnsi="Browallia New" w:cs="Browallia New"/>
          <w:sz w:val="32"/>
          <w:szCs w:val="32"/>
          <w:cs/>
        </w:rPr>
        <w:t>นเรา ซ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ึ่ง</w:t>
      </w:r>
      <w:r w:rsidRPr="009C517A">
        <w:rPr>
          <w:rFonts w:ascii="Browallia New" w:hAnsi="Browallia New" w:cs="Browallia New"/>
          <w:sz w:val="32"/>
          <w:szCs w:val="32"/>
          <w:cs/>
        </w:rPr>
        <w:t>แต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่ล</w:t>
      </w:r>
      <w:r w:rsidRPr="009C517A">
        <w:rPr>
          <w:rFonts w:ascii="Browallia New" w:hAnsi="Browallia New" w:cs="Browallia New"/>
          <w:sz w:val="32"/>
          <w:szCs w:val="32"/>
          <w:cs/>
        </w:rPr>
        <w:t>ะตัวจะม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ี</w:t>
      </w:r>
      <w:r w:rsidR="009158DB">
        <w:rPr>
          <w:rFonts w:ascii="Browallia New" w:hAnsi="Browallia New" w:cs="Browallia New"/>
          <w:sz w:val="32"/>
          <w:szCs w:val="32"/>
          <w:cs/>
        </w:rPr>
        <w:tab/>
      </w:r>
    </w:p>
    <w:p w14:paraId="4094D7C0" w14:textId="77777777" w:rsidR="009158DB" w:rsidRDefault="009158DB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ส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รรพค</w:t>
      </w:r>
      <w:r>
        <w:rPr>
          <w:rFonts w:ascii="Browallia New" w:hAnsi="Browallia New" w:cs="Browallia New" w:hint="cs"/>
          <w:sz w:val="32"/>
          <w:szCs w:val="32"/>
          <w:cs/>
        </w:rPr>
        <w:t>ุณ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ที่ดีต่อร่างกายทั้งนั้น เช่น ขมิ้น (</w:t>
      </w:r>
      <w:r w:rsidR="009C517A" w:rsidRPr="009C517A">
        <w:rPr>
          <w:rFonts w:ascii="Browallia New" w:hAnsi="Browallia New" w:cs="Browallia New"/>
          <w:sz w:val="32"/>
          <w:szCs w:val="32"/>
        </w:rPr>
        <w:t xml:space="preserve">turmeric), 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ขิง(</w:t>
      </w:r>
      <w:r w:rsidR="009C517A" w:rsidRPr="009C517A">
        <w:rPr>
          <w:rFonts w:ascii="Browallia New" w:hAnsi="Browallia New" w:cs="Browallia New"/>
          <w:sz w:val="32"/>
          <w:szCs w:val="32"/>
        </w:rPr>
        <w:t>ginger),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อบเชย (</w:t>
      </w:r>
      <w:r w:rsidR="009C517A" w:rsidRPr="009C517A">
        <w:rPr>
          <w:rFonts w:ascii="Browallia New" w:hAnsi="Browallia New" w:cs="Browallia New"/>
          <w:sz w:val="32"/>
          <w:szCs w:val="32"/>
        </w:rPr>
        <w:t>cinnamon),</w:t>
      </w:r>
      <w:r>
        <w:rPr>
          <w:rFonts w:ascii="Browallia New" w:hAnsi="Browallia New" w:cs="Browallia New"/>
          <w:sz w:val="32"/>
          <w:szCs w:val="32"/>
          <w:cs/>
        </w:rPr>
        <w:t>โป๊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ยก</w:t>
      </w:r>
      <w:proofErr w:type="spellStart"/>
      <w:r w:rsidR="009C517A" w:rsidRPr="009C517A">
        <w:rPr>
          <w:rFonts w:ascii="Browallia New" w:hAnsi="Browallia New" w:cs="Browallia New"/>
          <w:sz w:val="32"/>
          <w:szCs w:val="32"/>
          <w:cs/>
        </w:rPr>
        <w:t>ั้ก</w:t>
      </w:r>
      <w:proofErr w:type="spellEnd"/>
      <w:r w:rsidR="009C517A" w:rsidRPr="009C517A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9C517A" w:rsidRPr="009C517A">
        <w:rPr>
          <w:rFonts w:ascii="Browallia New" w:hAnsi="Browallia New" w:cs="Browallia New"/>
          <w:sz w:val="32"/>
          <w:szCs w:val="32"/>
        </w:rPr>
        <w:t>star anise),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พริก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247189FC" w14:textId="781E61A4" w:rsidR="009C517A" w:rsidRPr="009C517A" w:rsidRDefault="009C517A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</w:rPr>
        <w:t>(</w:t>
      </w:r>
      <w:proofErr w:type="spellStart"/>
      <w:r w:rsidRPr="009C517A">
        <w:rPr>
          <w:rFonts w:ascii="Browallia New" w:hAnsi="Browallia New" w:cs="Browallia New"/>
          <w:sz w:val="32"/>
          <w:szCs w:val="32"/>
        </w:rPr>
        <w:t>chillies</w:t>
      </w:r>
      <w:proofErr w:type="spellEnd"/>
      <w:proofErr w:type="gramStart"/>
      <w:r w:rsidRPr="009C517A">
        <w:rPr>
          <w:rFonts w:ascii="Browallia New" w:hAnsi="Browallia New" w:cs="Browallia New"/>
          <w:sz w:val="32"/>
          <w:szCs w:val="32"/>
        </w:rPr>
        <w:t>) 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พริกไทยด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ำ</w:t>
      </w:r>
      <w:proofErr w:type="gramEnd"/>
      <w:r w:rsidRPr="009C517A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9C517A">
        <w:rPr>
          <w:rFonts w:ascii="Browallia New" w:hAnsi="Browallia New" w:cs="Browallia New"/>
          <w:sz w:val="32"/>
          <w:szCs w:val="32"/>
        </w:rPr>
        <w:t>black pepper),</w:t>
      </w:r>
      <w:r w:rsidR="009158DB">
        <w:rPr>
          <w:rFonts w:ascii="Browallia New" w:hAnsi="Browallia New" w:cs="Browallia New"/>
          <w:sz w:val="32"/>
          <w:szCs w:val="32"/>
          <w:cs/>
        </w:rPr>
        <w:t>ล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ูก</w:t>
      </w:r>
      <w:r w:rsidRPr="009C517A">
        <w:rPr>
          <w:rFonts w:ascii="Browallia New" w:hAnsi="Browallia New" w:cs="Browallia New"/>
          <w:sz w:val="32"/>
          <w:szCs w:val="32"/>
          <w:cs/>
        </w:rPr>
        <w:t>ผักชี</w:t>
      </w:r>
      <w:r w:rsidR="009158D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  <w:cs/>
        </w:rPr>
        <w:t>(</w:t>
      </w:r>
      <w:r w:rsidRPr="009C517A">
        <w:rPr>
          <w:rFonts w:ascii="Browallia New" w:hAnsi="Browallia New" w:cs="Browallia New"/>
          <w:sz w:val="32"/>
          <w:szCs w:val="32"/>
        </w:rPr>
        <w:t>coriander</w:t>
      </w:r>
      <w:r w:rsidR="009158D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seeds),</w:t>
      </w:r>
      <w:r w:rsidRPr="009C517A">
        <w:rPr>
          <w:rFonts w:ascii="Browallia New" w:hAnsi="Browallia New" w:cs="Browallia New"/>
          <w:sz w:val="32"/>
          <w:szCs w:val="32"/>
          <w:cs/>
        </w:rPr>
        <w:t>กระเทียม (</w:t>
      </w:r>
      <w:r w:rsidRPr="009C517A">
        <w:rPr>
          <w:rFonts w:ascii="Browallia New" w:hAnsi="Browallia New" w:cs="Browallia New"/>
          <w:sz w:val="32"/>
          <w:szCs w:val="32"/>
        </w:rPr>
        <w:t xml:space="preserve">garlic) </w:t>
      </w:r>
      <w:r w:rsidRPr="009C517A">
        <w:rPr>
          <w:rFonts w:ascii="Browallia New" w:hAnsi="Browallia New" w:cs="Browallia New"/>
          <w:sz w:val="32"/>
          <w:szCs w:val="32"/>
          <w:cs/>
        </w:rPr>
        <w:t>ฯลฯ</w:t>
      </w:r>
    </w:p>
    <w:p w14:paraId="1C56B7F4" w14:textId="77777777" w:rsidR="009158DB" w:rsidRDefault="009C517A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ใครหลายคนอาจยังไม่เคยลองทาน อยากใ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ห้</w:t>
      </w:r>
      <w:r w:rsidRPr="009C517A">
        <w:rPr>
          <w:rFonts w:ascii="Browallia New" w:hAnsi="Browallia New" w:cs="Browallia New"/>
          <w:sz w:val="32"/>
          <w:szCs w:val="32"/>
          <w:cs/>
        </w:rPr>
        <w:t>ลองทานดู ถือว่าเป็นการเปิดประสบการณ์ใหม่เรื่องกลิ่นประจ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>ตัว ก็มีให้</w:t>
      </w:r>
      <w:r w:rsidR="009158DB">
        <w:rPr>
          <w:rFonts w:ascii="Browallia New" w:hAnsi="Browallia New" w:cs="Browallia New"/>
          <w:sz w:val="32"/>
          <w:szCs w:val="32"/>
          <w:cs/>
        </w:rPr>
        <w:tab/>
      </w:r>
    </w:p>
    <w:p w14:paraId="6AEA3808" w14:textId="77777777" w:rsidR="009158DB" w:rsidRDefault="009C517A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พบเจอได้ตลอด แต่ก็</w:t>
      </w:r>
      <w:proofErr w:type="spellStart"/>
      <w:r w:rsidRPr="009C517A">
        <w:rPr>
          <w:rFonts w:ascii="Browallia New" w:hAnsi="Browallia New" w:cs="Browallia New"/>
          <w:sz w:val="32"/>
          <w:szCs w:val="32"/>
          <w:cs/>
        </w:rPr>
        <w:t>ไม</w:t>
      </w:r>
      <w:proofErr w:type="spellEnd"/>
      <w:r w:rsidRPr="009C517A">
        <w:rPr>
          <w:rFonts w:ascii="Browallia New" w:hAnsi="Browallia New" w:cs="Browallia New"/>
          <w:sz w:val="32"/>
          <w:szCs w:val="32"/>
          <w:cs/>
        </w:rPr>
        <w:t>ใช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่</w:t>
      </w:r>
      <w:r w:rsidR="009158DB">
        <w:rPr>
          <w:rFonts w:ascii="Browallia New" w:hAnsi="Browallia New" w:cs="Browallia New"/>
          <w:sz w:val="32"/>
          <w:szCs w:val="32"/>
          <w:cs/>
        </w:rPr>
        <w:t>ท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ุก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คนจะมีกลิ่นที่รัญจวนขนาดนั้น ก็เมื่อทานแต่อาหารที่มีกลิ่นเครื่องเทศแรงทุกมื้อ </w:t>
      </w:r>
      <w:r w:rsidR="009158DB">
        <w:rPr>
          <w:rFonts w:ascii="Browallia New" w:hAnsi="Browallia New" w:cs="Browallia New"/>
          <w:sz w:val="32"/>
          <w:szCs w:val="32"/>
          <w:cs/>
        </w:rPr>
        <w:tab/>
      </w:r>
    </w:p>
    <w:p w14:paraId="3B7072CC" w14:textId="066C9AC9" w:rsidR="009C517A" w:rsidRPr="009C517A" w:rsidRDefault="009C517A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ทุกวัน ก็เลยส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่ง</w:t>
      </w:r>
      <w:r w:rsidRPr="009C517A">
        <w:rPr>
          <w:rFonts w:ascii="Browallia New" w:hAnsi="Browallia New" w:cs="Browallia New"/>
          <w:sz w:val="32"/>
          <w:szCs w:val="32"/>
          <w:cs/>
        </w:rPr>
        <w:t>ผลออกมาบ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</w:p>
    <w:p w14:paraId="586C4FF4" w14:textId="77777777" w:rsidR="008B56AD" w:rsidRDefault="008B56AD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การเข้าห้องน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้ำ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ตามที่สาธารณะ ก็มีให้เข้าและอันนี้มันก็ไม่ได้แย่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มาก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 xml:space="preserve"> ยิ่งถ้าได้เข้าตามร้าน </w:t>
      </w:r>
      <w:r w:rsidR="009C517A" w:rsidRPr="009C517A">
        <w:rPr>
          <w:rFonts w:ascii="Browallia New" w:hAnsi="Browallia New" w:cs="Browallia New"/>
          <w:sz w:val="32"/>
          <w:szCs w:val="32"/>
        </w:rPr>
        <w:t xml:space="preserve">Café 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ก็จะได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้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เข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้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า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ห้องน้ำที่</w:t>
      </w:r>
    </w:p>
    <w:p w14:paraId="1E1E18A2" w14:textId="28569066" w:rsidR="009158DB" w:rsidRDefault="009158DB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ดี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หน่อย แนะน</w:t>
      </w:r>
      <w:r>
        <w:rPr>
          <w:rFonts w:ascii="Browallia New" w:hAnsi="Browallia New" w:cs="Browallia New" w:hint="cs"/>
          <w:sz w:val="32"/>
          <w:szCs w:val="32"/>
          <w:cs/>
        </w:rPr>
        <w:t>ำให้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พก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ทิชชู่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ไว้ด้วย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 xml:space="preserve"> หรือ ถ้ากังวลมากหน่อยก็พกแอลกฮออ</w:t>
      </w:r>
      <w:proofErr w:type="spellStart"/>
      <w:r w:rsidR="009C517A" w:rsidRPr="009C517A">
        <w:rPr>
          <w:rFonts w:ascii="Browallia New" w:hAnsi="Browallia New" w:cs="Browallia New"/>
          <w:sz w:val="32"/>
          <w:szCs w:val="32"/>
          <w:cs/>
        </w:rPr>
        <w:t>ล์</w:t>
      </w:r>
      <w:proofErr w:type="spellEnd"/>
      <w:r w:rsidR="009C517A" w:rsidRPr="009C517A">
        <w:rPr>
          <w:rFonts w:ascii="Browallia New" w:hAnsi="Browallia New" w:cs="Browallia New"/>
          <w:sz w:val="32"/>
          <w:szCs w:val="32"/>
          <w:cs/>
        </w:rPr>
        <w:t>เจล ไปด้วย คราวนี้สบายใจตลอดการ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0A1F2148" w14:textId="77777777" w:rsidR="008B56AD" w:rsidRDefault="009C517A" w:rsidP="008B56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เดินทาง</w:t>
      </w:r>
    </w:p>
    <w:p w14:paraId="26B6E43F" w14:textId="79E1835A" w:rsidR="003A6721" w:rsidRPr="008B56AD" w:rsidRDefault="008B56AD" w:rsidP="008B56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="009C517A" w:rsidRPr="008B56AD">
        <w:rPr>
          <w:rFonts w:ascii="Browallia New" w:hAnsi="Browallia New" w:cs="Browallia New"/>
          <w:sz w:val="32"/>
          <w:szCs w:val="32"/>
          <w:cs/>
        </w:rPr>
        <w:t>ตามสถานที่ท่องเที่ยวต่างๆ มักมีคนเข้ามาขายของแบบระยะประช</w:t>
      </w:r>
      <w:r w:rsidR="009158DB" w:rsidRPr="008B56AD">
        <w:rPr>
          <w:rFonts w:ascii="Browallia New" w:hAnsi="Browallia New" w:cs="Browallia New" w:hint="cs"/>
          <w:sz w:val="32"/>
          <w:szCs w:val="32"/>
          <w:cs/>
        </w:rPr>
        <w:t>ิด</w:t>
      </w:r>
      <w:r w:rsidR="009C517A" w:rsidRPr="008B56AD">
        <w:rPr>
          <w:rFonts w:ascii="Browallia New" w:hAnsi="Browallia New" w:cs="Browallia New"/>
          <w:sz w:val="32"/>
          <w:szCs w:val="32"/>
          <w:cs/>
        </w:rPr>
        <w:t xml:space="preserve"> ก็แค่ </w:t>
      </w:r>
      <w:r w:rsidR="009C517A" w:rsidRPr="008B56AD">
        <w:rPr>
          <w:rFonts w:ascii="Browallia New" w:hAnsi="Browallia New" w:cs="Browallia New"/>
          <w:sz w:val="32"/>
          <w:szCs w:val="32"/>
        </w:rPr>
        <w:t xml:space="preserve">Just Say No </w:t>
      </w:r>
      <w:r w:rsidR="009C517A" w:rsidRPr="008B56AD">
        <w:rPr>
          <w:rFonts w:ascii="Browallia New" w:hAnsi="Browallia New" w:cs="Browallia New"/>
          <w:sz w:val="32"/>
          <w:szCs w:val="32"/>
          <w:cs/>
        </w:rPr>
        <w:t>เส</w:t>
      </w:r>
      <w:r w:rsidR="003A6721" w:rsidRPr="008B56AD">
        <w:rPr>
          <w:rFonts w:ascii="Browallia New" w:hAnsi="Browallia New" w:cs="Browallia New" w:hint="cs"/>
          <w:sz w:val="32"/>
          <w:szCs w:val="32"/>
          <w:cs/>
        </w:rPr>
        <w:t>ีย</w:t>
      </w:r>
      <w:r w:rsidR="009C517A" w:rsidRPr="008B56AD">
        <w:rPr>
          <w:rFonts w:ascii="Browallia New" w:hAnsi="Browallia New" w:cs="Browallia New"/>
          <w:sz w:val="32"/>
          <w:szCs w:val="32"/>
          <w:cs/>
        </w:rPr>
        <w:t xml:space="preserve">งดังฟังชัด ไปเท่านั้น </w:t>
      </w:r>
      <w:r w:rsidR="003A6721" w:rsidRPr="008B56AD">
        <w:rPr>
          <w:rFonts w:ascii="Browallia New" w:hAnsi="Browallia New" w:cs="Browallia New"/>
          <w:sz w:val="32"/>
          <w:szCs w:val="32"/>
          <w:cs/>
        </w:rPr>
        <w:tab/>
      </w:r>
    </w:p>
    <w:p w14:paraId="60FA80AA" w14:textId="22941A05" w:rsidR="009C517A" w:rsidRPr="009C517A" w:rsidRDefault="009C517A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ไม่ต้องกลัว </w:t>
      </w:r>
      <w:r w:rsidR="003A6721">
        <w:rPr>
          <w:rFonts w:ascii="Browallia New" w:hAnsi="Browallia New" w:cs="Browallia New" w:hint="cs"/>
          <w:sz w:val="32"/>
          <w:szCs w:val="32"/>
          <w:cs/>
        </w:rPr>
        <w:t>เค้า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ไม่โกรธ คนอินเดียค่อนข้างใจดี แถมยิ้มง่าย และยังชอบขอถ่ายรูปด้วย </w:t>
      </w:r>
    </w:p>
    <w:p w14:paraId="22CCDF03" w14:textId="6D5E256C" w:rsidR="009C517A" w:rsidRPr="00092B50" w:rsidRDefault="008B56AD" w:rsidP="005C1D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ตามท้องถนน เค</w:t>
      </w:r>
      <w:r w:rsidR="003A6721">
        <w:rPr>
          <w:rFonts w:ascii="Browallia New" w:hAnsi="Browallia New" w:cs="Browallia New"/>
          <w:sz w:val="32"/>
          <w:szCs w:val="32"/>
          <w:cs/>
        </w:rPr>
        <w:t>้าชอบบีบแตร ถนนโล่งๆยังบีบแตร และบนทางถนน</w:t>
      </w:r>
      <w:proofErr w:type="spellStart"/>
      <w:r w:rsidR="003A6721">
        <w:rPr>
          <w:rFonts w:ascii="Browallia New" w:hAnsi="Browallia New" w:cs="Browallia New"/>
          <w:sz w:val="32"/>
          <w:szCs w:val="32"/>
          <w:cs/>
        </w:rPr>
        <w:t>ไม</w:t>
      </w:r>
      <w:proofErr w:type="spellEnd"/>
      <w:r w:rsidR="003A6721">
        <w:rPr>
          <w:rFonts w:ascii="Browallia New" w:hAnsi="Browallia New" w:cs="Browallia New"/>
          <w:sz w:val="32"/>
          <w:szCs w:val="32"/>
          <w:cs/>
        </w:rPr>
        <w:t>ใ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ช</w:t>
      </w:r>
      <w:r w:rsidR="003A6721">
        <w:rPr>
          <w:rFonts w:ascii="Browallia New" w:hAnsi="Browallia New" w:cs="Browallia New" w:hint="cs"/>
          <w:sz w:val="32"/>
          <w:szCs w:val="32"/>
          <w:cs/>
        </w:rPr>
        <w:t>่</w:t>
      </w:r>
      <w:r w:rsidR="003A6721">
        <w:rPr>
          <w:rFonts w:ascii="Browallia New" w:hAnsi="Browallia New" w:cs="Browallia New"/>
          <w:sz w:val="32"/>
          <w:szCs w:val="32"/>
          <w:cs/>
        </w:rPr>
        <w:t>จ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ะแน่นไปด</w:t>
      </w:r>
      <w:r w:rsidR="003A6721">
        <w:rPr>
          <w:rFonts w:ascii="Browallia New" w:hAnsi="Browallia New" w:cs="Browallia New" w:hint="cs"/>
          <w:sz w:val="32"/>
          <w:szCs w:val="32"/>
          <w:cs/>
        </w:rPr>
        <w:t>้ว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ยรถเพ</w:t>
      </w:r>
      <w:r w:rsidR="003A6721">
        <w:rPr>
          <w:rFonts w:ascii="Browallia New" w:hAnsi="Browallia New" w:cs="Browallia New" w:hint="cs"/>
          <w:sz w:val="32"/>
          <w:szCs w:val="32"/>
          <w:cs/>
        </w:rPr>
        <w:t>ียง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อย่างเด</w:t>
      </w:r>
      <w:r w:rsidR="003A6721">
        <w:rPr>
          <w:rFonts w:ascii="Browallia New" w:hAnsi="Browallia New" w:cs="Browallia New" w:hint="cs"/>
          <w:sz w:val="32"/>
          <w:szCs w:val="32"/>
          <w:cs/>
        </w:rPr>
        <w:t>ีย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ว ช</w:t>
      </w:r>
      <w:r w:rsidR="003A6721">
        <w:rPr>
          <w:rFonts w:ascii="Browallia New" w:hAnsi="Browallia New" w:cs="Browallia New" w:hint="cs"/>
          <w:sz w:val="32"/>
          <w:szCs w:val="32"/>
          <w:cs/>
        </w:rPr>
        <w:t>้า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ง</w:t>
      </w:r>
      <w:r w:rsidR="003A672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A6721">
        <w:rPr>
          <w:rFonts w:ascii="Browallia New" w:hAnsi="Browallia New" w:cs="Browallia New" w:hint="cs"/>
          <w:sz w:val="32"/>
          <w:szCs w:val="32"/>
          <w:cs/>
        </w:rPr>
        <w:t>ม้า</w:t>
      </w:r>
      <w:r w:rsidR="003A672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A6721">
        <w:rPr>
          <w:rFonts w:ascii="Browallia New" w:hAnsi="Browallia New" w:cs="Browallia New"/>
          <w:sz w:val="32"/>
          <w:szCs w:val="32"/>
          <w:cs/>
        </w:rPr>
        <w:tab/>
        <w:t>วัว ควาย หมา แพะ รวมไปถึ</w:t>
      </w:r>
      <w:r w:rsidR="003A6721">
        <w:rPr>
          <w:rFonts w:ascii="Browallia New" w:hAnsi="Browallia New" w:cs="Browallia New" w:hint="cs"/>
          <w:sz w:val="32"/>
          <w:szCs w:val="32"/>
          <w:cs/>
        </w:rPr>
        <w:t>ง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 xml:space="preserve"> อูฐ ก็ยังมี</w:t>
      </w:r>
      <w:r w:rsidR="003A6721">
        <w:rPr>
          <w:rFonts w:ascii="Browallia New" w:hAnsi="Browallia New" w:cs="Browallia New" w:hint="cs"/>
          <w:sz w:val="32"/>
          <w:szCs w:val="32"/>
          <w:cs/>
        </w:rPr>
        <w:t>ให้ชมทั่วไป</w:t>
      </w:r>
    </w:p>
    <w:p w14:paraId="312CF895" w14:textId="77777777" w:rsidR="00283899" w:rsidRDefault="00283899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1A4A66E4" w:rsidR="00283899" w:rsidRDefault="00283899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35A08B4" w14:textId="77777777" w:rsidR="00E47412" w:rsidRDefault="00E47412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8C54BD" w:rsidRPr="00092B50" w14:paraId="65799892" w14:textId="77777777" w:rsidTr="008C54B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30C99EB" w14:textId="77777777" w:rsidR="008C54BD" w:rsidRPr="008C54BD" w:rsidRDefault="008C54BD" w:rsidP="008C54B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C54BD" w:rsidRPr="00092B50" w14:paraId="76A1F2E9" w14:textId="77777777" w:rsidTr="008C54B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4DF0ED5" w14:textId="77777777" w:rsidR="008C54BD" w:rsidRPr="007006DE" w:rsidRDefault="008C54BD" w:rsidP="006530D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C48A32B" w14:textId="77777777" w:rsidR="008C54BD" w:rsidRPr="007006DE" w:rsidRDefault="008C54BD" w:rsidP="006530D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9A8A5C1" w14:textId="77777777" w:rsidR="008C54BD" w:rsidRPr="007006DE" w:rsidRDefault="008C54BD" w:rsidP="006530D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5EB9DC7" w14:textId="77777777" w:rsidR="008C54BD" w:rsidRPr="007006DE" w:rsidRDefault="008C54BD" w:rsidP="006530D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B10ABC4" w14:textId="77777777" w:rsidR="008C54BD" w:rsidRPr="007006DE" w:rsidRDefault="008C54BD" w:rsidP="006530D0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99A5B31" w14:textId="77777777" w:rsidR="008C54BD" w:rsidRPr="007006DE" w:rsidRDefault="008C54BD" w:rsidP="006530D0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1A92A3D" w14:textId="77777777" w:rsidR="008C54BD" w:rsidRPr="007006DE" w:rsidRDefault="008C54BD" w:rsidP="006530D0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1C62BEA" w14:textId="77777777" w:rsidR="008C54BD" w:rsidRPr="007006DE" w:rsidRDefault="008C54BD" w:rsidP="006530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5A8FB454" w14:textId="77777777" w:rsidR="008C54BD" w:rsidRPr="007006DE" w:rsidRDefault="008C54BD" w:rsidP="006530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605F253" w14:textId="77777777" w:rsidR="008C54BD" w:rsidRPr="007006DE" w:rsidRDefault="008C54BD" w:rsidP="006530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D2E4500" w14:textId="77777777" w:rsidR="008C54BD" w:rsidRPr="007006DE" w:rsidRDefault="008C54BD" w:rsidP="006530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319EB97" w14:textId="77777777" w:rsidR="008C54BD" w:rsidRPr="007006DE" w:rsidRDefault="008C54BD" w:rsidP="006530D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46FCA7D" w14:textId="77777777" w:rsidR="008C54BD" w:rsidRPr="007006DE" w:rsidRDefault="008C54BD" w:rsidP="006530D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FB7CD97" w14:textId="77777777" w:rsidR="008C54BD" w:rsidRDefault="008C54BD" w:rsidP="006530D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956EBD3" w14:textId="77777777" w:rsidR="008C54BD" w:rsidRPr="007006DE" w:rsidRDefault="008C54BD" w:rsidP="006530D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D35E3D" w:rsidRPr="00092B50" w14:paraId="4033359D" w14:textId="77777777" w:rsidTr="00C6062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D68D750" w14:textId="48EAC3EA" w:rsidR="00D35E3D" w:rsidRDefault="00C60620" w:rsidP="00D35E3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87256A5" w14:textId="5F863907" w:rsidR="00D35E3D" w:rsidRDefault="00D35E3D" w:rsidP="00D35E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</w:t>
            </w:r>
            <w:r w:rsidR="00C60620">
              <w:rPr>
                <w:rFonts w:ascii="Browallia New" w:hAnsi="Browallia New" w:cs="Browallia New"/>
                <w:b/>
                <w:bCs/>
                <w:color w:val="000000" w:themeColor="text1"/>
              </w:rPr>
              <w:t>1054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 w:rsidR="00C60620">
              <w:rPr>
                <w:rFonts w:ascii="Browallia New" w:hAnsi="Browallia New" w:cs="Browallia New"/>
                <w:b/>
                <w:bCs/>
                <w:color w:val="000000" w:themeColor="text1"/>
              </w:rPr>
              <w:t>5201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BKK-DEL-SXR</w:t>
            </w:r>
          </w:p>
          <w:p w14:paraId="3A191977" w14:textId="3ABE45DF" w:rsidR="00D35E3D" w:rsidRPr="00092B50" w:rsidRDefault="00D35E3D" w:rsidP="00D35E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</w:t>
            </w:r>
            <w:r w:rsidR="00C60620">
              <w:rPr>
                <w:rFonts w:ascii="Browallia New" w:hAnsi="Browallia New" w:cs="Browallia New"/>
                <w:b/>
                <w:bCs/>
                <w:color w:val="000000" w:themeColor="text1"/>
              </w:rPr>
              <w:t>5031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 w:rsidR="00C60620">
              <w:rPr>
                <w:rFonts w:ascii="Browallia New" w:hAnsi="Browallia New" w:cs="Browallia New"/>
                <w:b/>
                <w:bCs/>
                <w:color w:val="000000" w:themeColor="text1"/>
              </w:rPr>
              <w:t>1053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FF2B861" w14:textId="1A6C2DDA" w:rsidR="00D35E3D" w:rsidRDefault="00B129E5" w:rsidP="00D35E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="00C6062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D35E3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D984C63" w14:textId="656AB6E8" w:rsidR="00D35E3D" w:rsidRDefault="00B129E5" w:rsidP="00D35E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="00C6062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D35E3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6B74236" w14:textId="40911C14" w:rsidR="00D35E3D" w:rsidRDefault="00B129E5" w:rsidP="00D35E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="00C6062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D35E3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F740010" w14:textId="7F19BBBE" w:rsidR="00D35E3D" w:rsidRPr="009C5307" w:rsidRDefault="00C60620" w:rsidP="00D35E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483D88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="00483D88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C60620" w:rsidRPr="00092B50" w14:paraId="133867D0" w14:textId="77777777" w:rsidTr="00C6062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E2AD087" w14:textId="1D5A41E3" w:rsidR="00C60620" w:rsidRDefault="00C60620" w:rsidP="00C6062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0DD51E9" w14:textId="77777777" w:rsidR="00C60620" w:rsidRDefault="00C60620" w:rsidP="00C606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4B8ED68F" w14:textId="659C1EAD" w:rsidR="00C60620" w:rsidRDefault="00C60620" w:rsidP="00C606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1CA0E2E" w14:textId="2DBDFCD4" w:rsidR="00C60620" w:rsidRDefault="00C60620" w:rsidP="00C606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F8ED991" w14:textId="47E90971" w:rsidR="00C60620" w:rsidRDefault="00C60620" w:rsidP="00C606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63D8E3B" w14:textId="19B530D9" w:rsidR="00C60620" w:rsidRDefault="00C60620" w:rsidP="00C606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2863F55" w14:textId="753AE85A" w:rsidR="00C60620" w:rsidRPr="009C5307" w:rsidRDefault="00C60620" w:rsidP="00C606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C60620" w:rsidRPr="00092B50" w14:paraId="709DC64F" w14:textId="77777777" w:rsidTr="00C6062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41F4CA4" w14:textId="2187C50A" w:rsidR="00C60620" w:rsidRDefault="00C60620" w:rsidP="00C6062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>13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67A20AE" w14:textId="77777777" w:rsidR="00C60620" w:rsidRDefault="00C60620" w:rsidP="00C606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1FCC15EF" w14:textId="10583A3C" w:rsidR="00C60620" w:rsidRDefault="00C60620" w:rsidP="00C606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37229F1" w14:textId="16F23B75" w:rsidR="00C60620" w:rsidRDefault="00C60620" w:rsidP="00C606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DC0049F" w14:textId="545846B2" w:rsidR="00C60620" w:rsidRDefault="00C60620" w:rsidP="00C606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A7E548D" w14:textId="752ECC9A" w:rsidR="00C60620" w:rsidRDefault="00C60620" w:rsidP="00C606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B7E8AC0" w14:textId="12D0C6F4" w:rsidR="00C60620" w:rsidRPr="009C5307" w:rsidRDefault="00C60620" w:rsidP="00C606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C34F6D" w:rsidRPr="00092B50" w14:paraId="021BC7C7" w14:textId="77777777" w:rsidTr="006530D0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6CE4438" w14:textId="1552E5E0" w:rsidR="00C34F6D" w:rsidRPr="00092B50" w:rsidRDefault="00C34F6D" w:rsidP="00C34F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0C4F568D" w14:textId="4995FF5C" w:rsidR="009C5307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6062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ดอลล่า</w:t>
      </w:r>
      <w:proofErr w:type="spellStart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ร์</w:t>
      </w:r>
      <w:proofErr w:type="spellEnd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466D9E28" w:rsidR="009C5307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C4149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7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</w:t>
      </w:r>
      <w:r w:rsidR="00C4149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5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1A657F03" w:rsidR="00FC688C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ถือหนังสือเดินทางไทย และมีวัตถุประสงค์เดินทางไป เพื่อการท่องเที่ยว</w:t>
      </w:r>
      <w:r w:rsidR="00C41490"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ศอินเดีย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จำเป็นต้องยื่นขอวีซ่า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ออนไลน์ 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มีค่าใช้จ่าย </w:t>
      </w:r>
      <w:r w:rsidR="00C41490"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 w:rsidR="00C41490"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500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 บาท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19DC08A1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2C4F74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7777777" w:rsidR="003C6C3B" w:rsidRPr="00CA59BF" w:rsidRDefault="003C6C3B" w:rsidP="003C6C3B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1A7F77C1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6062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50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3B2E9F4" w14:textId="77777777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23A40D55" w14:textId="0AF1261E" w:rsidR="00DC2D93" w:rsidRDefault="00C41490" w:rsidP="00C41490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ยื่นขอวีซ่า</w:t>
      </w:r>
      <w:r w:rsidRPr="00C4149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อินเดียแบบ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ออนไลน์  มีค่าใช้จ่าย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1,500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</w:p>
    <w:p w14:paraId="60500FBC" w14:textId="77777777" w:rsidR="00C41490" w:rsidRPr="00CA59BF" w:rsidRDefault="00C41490" w:rsidP="00C4149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3F66155A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C4149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386A3651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C4149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22A69657" w:rsidR="005E0181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6BE24E43" w14:textId="77777777" w:rsidR="00CE7945" w:rsidRPr="00CA59BF" w:rsidRDefault="00CE7945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7A6BF9EB" w14:textId="60EF48F9" w:rsidR="003B2831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56CF6840" w14:textId="25139362" w:rsidR="003B2831" w:rsidRDefault="003B2831" w:rsidP="003B2831">
      <w:pPr>
        <w:rPr>
          <w:rFonts w:ascii="Browallia New" w:hAnsi="Browallia New" w:cs="Browallia New"/>
          <w:sz w:val="40"/>
          <w:szCs w:val="40"/>
        </w:rPr>
      </w:pPr>
    </w:p>
    <w:p w14:paraId="79E04235" w14:textId="77777777" w:rsidR="00AF053B" w:rsidRDefault="00AF053B" w:rsidP="00AF053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113C7EEE" w14:textId="2B58EFF4" w:rsidR="00AF053B" w:rsidRDefault="00AF053B" w:rsidP="00AF053B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  <w:r w:rsidRPr="00AF053B">
        <w:rPr>
          <w:rFonts w:ascii="Browallia New" w:hAnsi="Browallia New" w:cs="Browallia New"/>
          <w:sz w:val="40"/>
          <w:szCs w:val="40"/>
          <w:highlight w:val="yellow"/>
          <w:u w:val="single"/>
          <w:cs/>
        </w:rPr>
        <w:t>แบบฟอร์มกรอกข้อมูลวีซ่าประเทศ อินเดีย</w:t>
      </w:r>
    </w:p>
    <w:p w14:paraId="0DFA3D09" w14:textId="77777777" w:rsidR="00AF053B" w:rsidRPr="00AF053B" w:rsidRDefault="00AF053B" w:rsidP="00AF053B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</w:p>
    <w:p w14:paraId="58DE20DD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</w:rPr>
        <w:t xml:space="preserve">** </w:t>
      </w: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กรุณากรอกข้อมูลทั้งหมดให้ครบถ้วน เพื่อประโยชน์ในการขอวีซ่าของท่านเอง **</w:t>
      </w:r>
    </w:p>
    <w:p w14:paraId="5C9FA529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(สะกดตรงตามหนังสือเดินทาง)  (</w:t>
      </w:r>
      <w:r w:rsidRPr="00AF053B">
        <w:rPr>
          <w:rFonts w:ascii="Browallia New" w:hAnsi="Browallia New" w:cs="Browallia New"/>
          <w:sz w:val="32"/>
          <w:szCs w:val="32"/>
        </w:rPr>
        <w:t xml:space="preserve">MR./MRS./MS./MSTR.) </w:t>
      </w:r>
    </w:p>
    <w:p w14:paraId="738FFECB" w14:textId="78AFA5C8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</w:t>
      </w:r>
    </w:p>
    <w:p w14:paraId="762E96F9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 xml:space="preserve">สถานะภาพ 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โสด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  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แต่งงานไม่ได้จดทะเบียนสมรส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หม้าย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หย่า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</w:p>
    <w:p w14:paraId="7462B794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Arial" w:hAnsi="Arial" w:cs="Arial"/>
          <w:sz w:val="32"/>
          <w:szCs w:val="32"/>
        </w:rPr>
        <w:t>□</w:t>
      </w:r>
      <w:r w:rsidRPr="00AF053B">
        <w:rPr>
          <w:rFonts w:ascii="Browallia New" w:hAnsi="Browallia New" w:cs="Browallia New"/>
          <w:sz w:val="32"/>
          <w:szCs w:val="32"/>
        </w:rPr>
        <w:t xml:space="preserve"> 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แต่งงานจดทะเบียนสมรส </w:t>
      </w:r>
    </w:p>
    <w:p w14:paraId="0A29A2FA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คู่สมรส.....................................................................................สถานที่เกิด................................................................สัญชาติ……………………………………………………….</w:t>
      </w:r>
    </w:p>
    <w:p w14:paraId="7A5E0E2F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บิดา ....................................................................................................................................................</w:t>
      </w:r>
    </w:p>
    <w:p w14:paraId="05531837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สถานที่เกิด.......................................สัญชาติ……………………………………………………….</w:t>
      </w:r>
    </w:p>
    <w:p w14:paraId="5FD4A243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มารดา ...............................................................................................................................................</w:t>
      </w:r>
    </w:p>
    <w:p w14:paraId="7B61CB96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สถานที่เกิด.......................................สัญชาติ……………………………………………………….</w:t>
      </w:r>
    </w:p>
    <w:p w14:paraId="71CC453B" w14:textId="48211020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ที่อยู่ตามทะเบียนบ้าน..............................................................................................................................................</w:t>
      </w:r>
      <w:r>
        <w:rPr>
          <w:rFonts w:ascii="Browallia New" w:hAnsi="Browallia New" w:cs="Browallia New"/>
          <w:sz w:val="32"/>
          <w:szCs w:val="32"/>
        </w:rPr>
        <w:t>..........</w:t>
      </w:r>
    </w:p>
    <w:p w14:paraId="4488DF7F" w14:textId="73B34DE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......................................................................</w:t>
      </w:r>
      <w:r>
        <w:rPr>
          <w:rFonts w:ascii="Browallia New" w:hAnsi="Browallia New" w:cs="Browallia New"/>
          <w:sz w:val="32"/>
          <w:szCs w:val="32"/>
        </w:rPr>
        <w:t>.........</w:t>
      </w:r>
      <w:r w:rsidRPr="00AF053B">
        <w:rPr>
          <w:rFonts w:ascii="Browallia New" w:hAnsi="Browallia New" w:cs="Browallia New"/>
          <w:sz w:val="32"/>
          <w:szCs w:val="32"/>
        </w:rPr>
        <w:t>..........................</w:t>
      </w: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รหัสไปรษณีย์.................................................</w:t>
      </w:r>
      <w:r>
        <w:rPr>
          <w:rFonts w:ascii="Browallia New" w:hAnsi="Browallia New" w:cs="Browallia New"/>
          <w:sz w:val="32"/>
          <w:szCs w:val="32"/>
        </w:rPr>
        <w:t>.......</w:t>
      </w:r>
    </w:p>
    <w:p w14:paraId="51F2D6BD" w14:textId="141B9094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ที่อยู่ปัจจุบัน.....................................................................................................................................................................</w:t>
      </w:r>
    </w:p>
    <w:p w14:paraId="6C24F510" w14:textId="0FDAFFAF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รหัสไปรษณีย์................................ โทรศัพท์บ้าน...................................เบอร์มือถือ..........................................................</w:t>
      </w:r>
    </w:p>
    <w:p w14:paraId="60DA4FEF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ชื่อสถานที่ทำงาน / สถานศึกษา...........................................................................ตำแหน่งงาน..........................................</w:t>
      </w:r>
    </w:p>
    <w:p w14:paraId="32397E09" w14:textId="6508E43D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ที่อยู่สถานที่ทำงาน / สถานศึกษา......................................................................................................................................</w:t>
      </w:r>
    </w:p>
    <w:p w14:paraId="62A4DC8F" w14:textId="2723F44A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 ...............................................โทรศัพท์.............................................</w:t>
      </w:r>
      <w:r>
        <w:rPr>
          <w:rFonts w:ascii="Browallia New" w:hAnsi="Browallia New" w:cs="Browallia New"/>
          <w:sz w:val="32"/>
          <w:szCs w:val="32"/>
        </w:rPr>
        <w:t>..............................................</w:t>
      </w:r>
    </w:p>
    <w:p w14:paraId="69AE4A1D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 xml:space="preserve">*** </w:t>
      </w:r>
      <w:r w:rsidRPr="00AF053B">
        <w:rPr>
          <w:rFonts w:ascii="Browallia New" w:hAnsi="Browallia New" w:cs="Browallia New"/>
          <w:sz w:val="32"/>
          <w:szCs w:val="32"/>
          <w:cs/>
        </w:rPr>
        <w:t>ในกรณีที่เกษียณอายุ กรุณาระบุชื่อ และ ที่อยู่ สถานที่ทำงาน เนื่องจากเป็นเงื่อนไขของสถานทูต ***</w:t>
      </w:r>
    </w:p>
    <w:p w14:paraId="5E5E3784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ท่านเคยเดินทางเข้าประเทศอินเดียมาก่อนหรือไม่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เคย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ไม่เคย</w:t>
      </w:r>
    </w:p>
    <w:p w14:paraId="5F849BE4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กรุณาระบุวันที่..........................................สถานที่/เมือง...................................</w:t>
      </w:r>
    </w:p>
    <w:p w14:paraId="03DD9094" w14:textId="341211C5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 xml:space="preserve">ประเทศที่เคยเดินทางในระยะเวลา </w:t>
      </w:r>
      <w:r w:rsidRPr="00AF053B">
        <w:rPr>
          <w:rFonts w:ascii="Browallia New" w:hAnsi="Browallia New" w:cs="Browallia New"/>
          <w:sz w:val="32"/>
          <w:szCs w:val="32"/>
        </w:rPr>
        <w:t>10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ปี ที่ผ่านมา</w:t>
      </w:r>
      <w:r w:rsidRPr="00AF053B">
        <w:rPr>
          <w:rFonts w:ascii="Browallia New" w:hAnsi="Browallia New" w:cs="Browallia New"/>
          <w:sz w:val="32"/>
          <w:szCs w:val="32"/>
        </w:rPr>
        <w:t>...............................................................................................................................................................................</w:t>
      </w:r>
    </w:p>
    <w:p w14:paraId="66002134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 xml:space="preserve">ท่านเคยเดินทางกลุ่มประเทศ </w:t>
      </w:r>
      <w:r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ในระยะเวลา </w:t>
      </w:r>
      <w:r w:rsidRPr="00AF053B">
        <w:rPr>
          <w:rFonts w:ascii="Browallia New" w:hAnsi="Browallia New" w:cs="Browallia New"/>
          <w:sz w:val="32"/>
          <w:szCs w:val="32"/>
        </w:rPr>
        <w:t>3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ปีที่ผ่านมา มาก่อนหรือไม่ (กลุ่มประเทศ </w:t>
      </w:r>
      <w:r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ได้แก่ บังกลาเทศ ภูฏาน เนปาล </w:t>
      </w:r>
      <w:proofErr w:type="spellStart"/>
      <w:r w:rsidRPr="00AF053B">
        <w:rPr>
          <w:rFonts w:ascii="Browallia New" w:hAnsi="Browallia New" w:cs="Browallia New"/>
          <w:sz w:val="32"/>
          <w:szCs w:val="32"/>
          <w:cs/>
        </w:rPr>
        <w:t>มัล</w:t>
      </w:r>
      <w:proofErr w:type="spellEnd"/>
      <w:r w:rsidRPr="00AF053B">
        <w:rPr>
          <w:rFonts w:ascii="Browallia New" w:hAnsi="Browallia New" w:cs="Browallia New"/>
          <w:sz w:val="32"/>
          <w:szCs w:val="32"/>
          <w:cs/>
        </w:rPr>
        <w:t>ดี</w:t>
      </w:r>
      <w:proofErr w:type="spellStart"/>
      <w:r w:rsidRPr="00AF053B">
        <w:rPr>
          <w:rFonts w:ascii="Browallia New" w:hAnsi="Browallia New" w:cs="Browallia New"/>
          <w:sz w:val="32"/>
          <w:szCs w:val="32"/>
          <w:cs/>
        </w:rPr>
        <w:t>ฟส์</w:t>
      </w:r>
      <w:proofErr w:type="spellEnd"/>
      <w:r w:rsidRPr="00AF053B">
        <w:rPr>
          <w:rFonts w:ascii="Browallia New" w:hAnsi="Browallia New" w:cs="Browallia New"/>
          <w:sz w:val="32"/>
          <w:szCs w:val="32"/>
          <w:cs/>
        </w:rPr>
        <w:t xml:space="preserve"> ปากีสถาน ศรีลังกา อัฟกานิสถาน )</w:t>
      </w:r>
    </w:p>
    <w:p w14:paraId="2E06C4DF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กรุณาระบุปีที่..................สถานที่/เมือง...............................................ระยะเวลาที่พำนัก..........................วัน</w:t>
      </w:r>
    </w:p>
    <w:p w14:paraId="54BB77F3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ชื่อสมาชิกในครอบครัวพร้อมเบอร์ติดต่อ ระหว่างที่ท่านพำนักอยู่ ณ ประเทศอินเดีย</w:t>
      </w:r>
    </w:p>
    <w:p w14:paraId="36F5966C" w14:textId="6B0C8596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 xml:space="preserve"> </w:t>
      </w:r>
      <w:r w:rsidRPr="00AF053B">
        <w:rPr>
          <w:rFonts w:ascii="Browallia New" w:hAnsi="Browallia New" w:cs="Browallia New"/>
          <w:sz w:val="32"/>
          <w:szCs w:val="32"/>
          <w:cs/>
        </w:rPr>
        <w:t>ชื่อ-สกุล......................................</w:t>
      </w:r>
      <w:r>
        <w:rPr>
          <w:rFonts w:ascii="Browallia New" w:hAnsi="Browallia New" w:cs="Browallia New"/>
          <w:sz w:val="32"/>
          <w:szCs w:val="32"/>
          <w:cs/>
        </w:rPr>
        <w:t>...............................</w:t>
      </w:r>
      <w:r>
        <w:rPr>
          <w:rFonts w:ascii="Browallia New" w:hAnsi="Browallia New" w:cs="Browallia New"/>
          <w:sz w:val="32"/>
          <w:szCs w:val="32"/>
        </w:rPr>
        <w:t>..</w:t>
      </w:r>
      <w:r w:rsidRPr="00AF053B">
        <w:rPr>
          <w:rFonts w:ascii="Browallia New" w:hAnsi="Browallia New" w:cs="Browallia New"/>
          <w:sz w:val="32"/>
          <w:szCs w:val="32"/>
          <w:cs/>
        </w:rPr>
        <w:t>.....................................................................................</w:t>
      </w:r>
    </w:p>
    <w:p w14:paraId="06986B5B" w14:textId="2F290F70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ที่อยู่...................................................................................................................................................................................</w:t>
      </w:r>
    </w:p>
    <w:p w14:paraId="205B256D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เบอร์โทรศัพท์...........................................</w:t>
      </w:r>
    </w:p>
    <w:p w14:paraId="63B7963F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lastRenderedPageBreak/>
        <w:t>(</w:t>
      </w:r>
      <w:r w:rsidRPr="00AF053B">
        <w:rPr>
          <w:rFonts w:ascii="Browallia New" w:hAnsi="Browallia New" w:cs="Browallia New"/>
          <w:sz w:val="32"/>
          <w:szCs w:val="32"/>
          <w:cs/>
        </w:rPr>
        <w:t>กรุณาแจ้งเบอร์ที่สามารถติดต่อได้โดยสะดวก เนื่องจากทางสถานทูตจะมีการโทรเช็คข้อมูลโดยตรงกับท่าน)</w:t>
      </w:r>
    </w:p>
    <w:p w14:paraId="7B09E190" w14:textId="150BCBF3" w:rsidR="003B2831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การพิจารณาอนุมัติวีซ่าเป็นดุลพินิจของทางสถานทูตฯเท่านั้น ทางบริษัทเป็นเพียงตัวกลางในการอำนวยความสะดวกและบริการด้านเอกสารให้แก่ผู้เดินทางเท่านั้น</w:t>
      </w:r>
    </w:p>
    <w:p w14:paraId="0F4F519B" w14:textId="77777777" w:rsidR="003B2831" w:rsidRPr="00A32C56" w:rsidRDefault="003B2831" w:rsidP="003B2831">
      <w:pPr>
        <w:jc w:val="center"/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</w:pPr>
      <w:r w:rsidRPr="00A32C56"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>เอกสารการยื่นวีซ่าอินเดีย</w:t>
      </w:r>
    </w:p>
    <w:p w14:paraId="70FA5CBB" w14:textId="03C0C17E" w:rsidR="003B2831" w:rsidRDefault="00AF053B" w:rsidP="003B2831">
      <w:pPr>
        <w:pStyle w:val="ListParagraph"/>
        <w:numPr>
          <w:ilvl w:val="0"/>
          <w:numId w:val="1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</w:t>
      </w:r>
      <w:r w:rsidR="003B2831"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หนังสือเดินทาง (</w:t>
      </w:r>
      <w:r w:rsidR="003B2831"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Passport) </w:t>
      </w:r>
      <w:r w:rsidR="003B2831"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ที่มีอายุเหลือ มากกว่า </w:t>
      </w:r>
      <w:r w:rsidR="003B2831"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6 </w:t>
      </w:r>
      <w:r w:rsidR="003B2831"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เดือน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ต้องสแกนเท่านั้น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>(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ห้ามถ่ายรูป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>)</w:t>
      </w:r>
    </w:p>
    <w:p w14:paraId="4FC45F54" w14:textId="665F68F6" w:rsidR="003B2831" w:rsidRDefault="003B2831" w:rsidP="003B2831">
      <w:pPr>
        <w:pStyle w:val="ListParagraph"/>
        <w:numPr>
          <w:ilvl w:val="0"/>
          <w:numId w:val="1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รูปถ่ายสี </w:t>
      </w:r>
      <w:r w:rsidRPr="000D1EF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พื้น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ด้านหลังสีขาว </w:t>
      </w:r>
      <w:r w:rsidRPr="000D1EF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 ขนาด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2 x 2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นิ้ว</w:t>
      </w:r>
      <w:r w:rsidRPr="000D1EF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 จำนวน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 </w:t>
      </w:r>
      <w:r w:rsidR="00AF053B">
        <w:rPr>
          <w:rFonts w:ascii="TH SarabunPSK" w:eastAsia="Calibri" w:hAnsi="TH SarabunPSK" w:cs="TH SarabunPSK"/>
          <w:b/>
          <w:bCs/>
          <w:sz w:val="36"/>
          <w:szCs w:val="36"/>
        </w:rPr>
        <w:t>2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รูป</w:t>
      </w:r>
    </w:p>
    <w:p w14:paraId="3B89FAD9" w14:textId="77777777" w:rsidR="003B2831" w:rsidRDefault="003B2831" w:rsidP="003B2831">
      <w:pPr>
        <w:pStyle w:val="ListParagraph"/>
        <w:numPr>
          <w:ilvl w:val="0"/>
          <w:numId w:val="1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สำเนาบัตรประชาชน</w:t>
      </w:r>
    </w:p>
    <w:p w14:paraId="37692ECC" w14:textId="77777777" w:rsidR="003B2831" w:rsidRPr="005114D6" w:rsidRDefault="003B2831" w:rsidP="003B2831">
      <w:pPr>
        <w:pStyle w:val="ListParagraph"/>
        <w:numPr>
          <w:ilvl w:val="0"/>
          <w:numId w:val="1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สำเนาทะเบียนบ้าน</w:t>
      </w:r>
    </w:p>
    <w:p w14:paraId="59352B63" w14:textId="58F57436" w:rsidR="003B2831" w:rsidRDefault="003B2831" w:rsidP="003B2831">
      <w:pPr>
        <w:pStyle w:val="ListParagraph"/>
        <w:numPr>
          <w:ilvl w:val="0"/>
          <w:numId w:val="13"/>
        </w:numPr>
        <w:spacing w:after="160" w:line="259" w:lineRule="auto"/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</w:pP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u w:val="thick"/>
          <w:cs/>
        </w:rPr>
        <w:t>สำคัญ</w:t>
      </w:r>
      <w:r w:rsidRPr="005E1431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!! </w:t>
      </w: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สำหรับท่านที่เคยเดินทางไปประเทศอินเดียในพาสปอร์ตเล่มปัจจุบัน</w:t>
      </w:r>
      <w:r w:rsidRPr="005E1431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 </w:t>
      </w: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รบกวนขอสำเนาวีซ่าครั้งก่อนแนบ</w:t>
      </w:r>
      <w:r w:rsidR="00AF053B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มาด้วย</w:t>
      </w:r>
    </w:p>
    <w:p w14:paraId="7491B9E3" w14:textId="3F26B771" w:rsidR="003B2831" w:rsidRPr="00A53E55" w:rsidRDefault="003B2831" w:rsidP="003B2831">
      <w:pPr>
        <w:pStyle w:val="ListParagraph"/>
        <w:spacing w:after="160" w:line="259" w:lineRule="auto"/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</w:pPr>
      <w:r>
        <w:rPr>
          <w:rFonts w:ascii="TH SarabunPSK" w:eastAsia="Calibri" w:hAnsi="TH SarabunPSK" w:cs="TH SarabunPSK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2B8102A6" wp14:editId="2DE90F43">
            <wp:simplePos x="0" y="0"/>
            <wp:positionH relativeFrom="column">
              <wp:posOffset>52070</wp:posOffset>
            </wp:positionH>
            <wp:positionV relativeFrom="paragraph">
              <wp:posOffset>95885</wp:posOffset>
            </wp:positionV>
            <wp:extent cx="6657975" cy="5796915"/>
            <wp:effectExtent l="0" t="0" r="9525" b="0"/>
            <wp:wrapNone/>
            <wp:docPr id="1" name="Picture 1" descr="C:\Users\Chiro Master\Desktop\ป้าเก๋\รายการ\เอกสารยื่นวีซ่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hiro Master\Desktop\ป้าเก๋\รายการ\เอกสารยื่นวีซ่า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10" b="11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579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9536E6" w14:textId="77777777" w:rsidR="003B2831" w:rsidRPr="00A53E55" w:rsidRDefault="003B2831" w:rsidP="003B2831">
      <w:pPr>
        <w:jc w:val="center"/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</w:pPr>
    </w:p>
    <w:p w14:paraId="1867CBBB" w14:textId="77777777" w:rsidR="003B2831" w:rsidRPr="0057237A" w:rsidRDefault="003B2831" w:rsidP="003B2831">
      <w:pPr>
        <w:rPr>
          <w:rFonts w:eastAsia="Calibri"/>
        </w:rPr>
      </w:pPr>
    </w:p>
    <w:p w14:paraId="60FF84EC" w14:textId="06486FA2" w:rsidR="003B2831" w:rsidRPr="0057237A" w:rsidRDefault="003B2831" w:rsidP="003B2831">
      <w:pPr>
        <w:rPr>
          <w:rFonts w:eastAsia="Calibri"/>
        </w:rPr>
      </w:pPr>
    </w:p>
    <w:p w14:paraId="459B3038" w14:textId="101421A7" w:rsidR="003B2831" w:rsidRPr="002D6A3D" w:rsidRDefault="003B2831" w:rsidP="003B2831">
      <w:pPr>
        <w:ind w:left="1276"/>
        <w:rPr>
          <w:rFonts w:ascii="Angsana New" w:eastAsia="Calibri" w:hAnsi="Angsana New"/>
          <w:color w:val="000000"/>
          <w:sz w:val="36"/>
          <w:szCs w:val="36"/>
        </w:rPr>
      </w:pPr>
    </w:p>
    <w:p w14:paraId="27A97883" w14:textId="4B58520E" w:rsidR="003B2831" w:rsidRPr="003B2831" w:rsidRDefault="00C60620" w:rsidP="003B2831">
      <w:pPr>
        <w:jc w:val="center"/>
        <w:rPr>
          <w:rFonts w:ascii="Browallia New" w:hAnsi="Browallia New" w:cs="Browallia New"/>
          <w:sz w:val="40"/>
          <w:szCs w:val="40"/>
        </w:rPr>
      </w:pPr>
      <w:r>
        <w:rPr>
          <w:rFonts w:ascii="TH SarabunPSK" w:eastAsia="Calibri" w:hAnsi="TH SarabunPSK" w:cs="TH SarabunPSK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60288" behindDoc="0" locked="0" layoutInCell="1" allowOverlap="1" wp14:anchorId="6AD0C9A8" wp14:editId="24C1127A">
            <wp:simplePos x="0" y="0"/>
            <wp:positionH relativeFrom="column">
              <wp:posOffset>4733925</wp:posOffset>
            </wp:positionH>
            <wp:positionV relativeFrom="paragraph">
              <wp:posOffset>736600</wp:posOffset>
            </wp:positionV>
            <wp:extent cx="914400" cy="914400"/>
            <wp:effectExtent l="0" t="0" r="0" b="0"/>
            <wp:wrapSquare wrapText="bothSides"/>
            <wp:docPr id="17" name="Graphic 17" descr="Angel face with solid fill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Angel face with solid fill with solid fill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B2831" w:rsidRPr="003B2831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altName w:val="Arial Unicode MS"/>
    <w:charset w:val="DE"/>
    <w:family w:val="swiss"/>
    <w:pitch w:val="variable"/>
    <w:sig w:usb0="01000003" w:usb1="00000000" w:usb2="00000000" w:usb3="00000000" w:csb0="0001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C347F9"/>
    <w:multiLevelType w:val="hybridMultilevel"/>
    <w:tmpl w:val="40767816"/>
    <w:lvl w:ilvl="0" w:tplc="463E349A">
      <w:start w:val="22"/>
      <w:numFmt w:val="bullet"/>
      <w:lvlText w:val="-"/>
      <w:lvlJc w:val="left"/>
      <w:pPr>
        <w:ind w:left="99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E8149D"/>
    <w:multiLevelType w:val="hybridMultilevel"/>
    <w:tmpl w:val="F2E4B506"/>
    <w:lvl w:ilvl="0" w:tplc="301CF68C">
      <w:start w:val="22"/>
      <w:numFmt w:val="bullet"/>
      <w:lvlText w:val="-"/>
      <w:lvlJc w:val="left"/>
      <w:pPr>
        <w:ind w:left="99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1" w15:restartNumberingAfterBreak="0">
    <w:nsid w:val="4F1470F0"/>
    <w:multiLevelType w:val="hybridMultilevel"/>
    <w:tmpl w:val="55120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4"/>
  </w:num>
  <w:num w:numId="4">
    <w:abstractNumId w:val="13"/>
  </w:num>
  <w:num w:numId="5">
    <w:abstractNumId w:val="0"/>
  </w:num>
  <w:num w:numId="6">
    <w:abstractNumId w:val="9"/>
  </w:num>
  <w:num w:numId="7">
    <w:abstractNumId w:val="8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2"/>
  </w:num>
  <w:num w:numId="13">
    <w:abstractNumId w:val="11"/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6061D"/>
    <w:rsid w:val="000631BB"/>
    <w:rsid w:val="00066A7C"/>
    <w:rsid w:val="00066C6B"/>
    <w:rsid w:val="00067AF6"/>
    <w:rsid w:val="00073921"/>
    <w:rsid w:val="000A338B"/>
    <w:rsid w:val="000B2F07"/>
    <w:rsid w:val="000C7C5C"/>
    <w:rsid w:val="000D3600"/>
    <w:rsid w:val="000F37E3"/>
    <w:rsid w:val="00115C1E"/>
    <w:rsid w:val="00196113"/>
    <w:rsid w:val="00200B8E"/>
    <w:rsid w:val="00211AB4"/>
    <w:rsid w:val="0025353D"/>
    <w:rsid w:val="00277DE9"/>
    <w:rsid w:val="00283899"/>
    <w:rsid w:val="00293436"/>
    <w:rsid w:val="002B036E"/>
    <w:rsid w:val="002B1369"/>
    <w:rsid w:val="002C4F74"/>
    <w:rsid w:val="002F68AB"/>
    <w:rsid w:val="00344300"/>
    <w:rsid w:val="00366B96"/>
    <w:rsid w:val="00380157"/>
    <w:rsid w:val="003A6721"/>
    <w:rsid w:val="003A7C5C"/>
    <w:rsid w:val="003B2831"/>
    <w:rsid w:val="003B6B52"/>
    <w:rsid w:val="003C5798"/>
    <w:rsid w:val="003C6C3B"/>
    <w:rsid w:val="003D10D5"/>
    <w:rsid w:val="00402E03"/>
    <w:rsid w:val="004173CD"/>
    <w:rsid w:val="004607A5"/>
    <w:rsid w:val="00483D88"/>
    <w:rsid w:val="004B5B6B"/>
    <w:rsid w:val="004D08C6"/>
    <w:rsid w:val="004E641C"/>
    <w:rsid w:val="00503D89"/>
    <w:rsid w:val="005372B6"/>
    <w:rsid w:val="005411D8"/>
    <w:rsid w:val="005603E9"/>
    <w:rsid w:val="00566E75"/>
    <w:rsid w:val="00573BC0"/>
    <w:rsid w:val="00576BDF"/>
    <w:rsid w:val="00596630"/>
    <w:rsid w:val="005A4C9A"/>
    <w:rsid w:val="005C13A5"/>
    <w:rsid w:val="005C1D92"/>
    <w:rsid w:val="005E0181"/>
    <w:rsid w:val="005E40CB"/>
    <w:rsid w:val="006077D7"/>
    <w:rsid w:val="006530D0"/>
    <w:rsid w:val="006B07E9"/>
    <w:rsid w:val="006D1420"/>
    <w:rsid w:val="006E0BB4"/>
    <w:rsid w:val="006E3074"/>
    <w:rsid w:val="007028C3"/>
    <w:rsid w:val="00707961"/>
    <w:rsid w:val="007206EC"/>
    <w:rsid w:val="00773B8C"/>
    <w:rsid w:val="007753ED"/>
    <w:rsid w:val="007B62E4"/>
    <w:rsid w:val="007F6870"/>
    <w:rsid w:val="008546C4"/>
    <w:rsid w:val="0088078D"/>
    <w:rsid w:val="008B1754"/>
    <w:rsid w:val="008B56AD"/>
    <w:rsid w:val="008C0026"/>
    <w:rsid w:val="008C166A"/>
    <w:rsid w:val="008C54BD"/>
    <w:rsid w:val="008D15FC"/>
    <w:rsid w:val="008D278D"/>
    <w:rsid w:val="00906156"/>
    <w:rsid w:val="009158DB"/>
    <w:rsid w:val="00935426"/>
    <w:rsid w:val="00937655"/>
    <w:rsid w:val="00962041"/>
    <w:rsid w:val="00982444"/>
    <w:rsid w:val="00990317"/>
    <w:rsid w:val="0099157F"/>
    <w:rsid w:val="009A4DC5"/>
    <w:rsid w:val="009A7D65"/>
    <w:rsid w:val="009B12A5"/>
    <w:rsid w:val="009B65A8"/>
    <w:rsid w:val="009C517A"/>
    <w:rsid w:val="009C5307"/>
    <w:rsid w:val="009D3D2D"/>
    <w:rsid w:val="009D573C"/>
    <w:rsid w:val="009E61C6"/>
    <w:rsid w:val="00A0286E"/>
    <w:rsid w:val="00A168D6"/>
    <w:rsid w:val="00A17B06"/>
    <w:rsid w:val="00A207C0"/>
    <w:rsid w:val="00A308BA"/>
    <w:rsid w:val="00A30F98"/>
    <w:rsid w:val="00A32BA7"/>
    <w:rsid w:val="00A60FC3"/>
    <w:rsid w:val="00A90B24"/>
    <w:rsid w:val="00AD7244"/>
    <w:rsid w:val="00AE3678"/>
    <w:rsid w:val="00AE4847"/>
    <w:rsid w:val="00AF053B"/>
    <w:rsid w:val="00AF4083"/>
    <w:rsid w:val="00B129E5"/>
    <w:rsid w:val="00B17FFD"/>
    <w:rsid w:val="00B4771A"/>
    <w:rsid w:val="00B60087"/>
    <w:rsid w:val="00B72E51"/>
    <w:rsid w:val="00B8694C"/>
    <w:rsid w:val="00BC6310"/>
    <w:rsid w:val="00C26BC7"/>
    <w:rsid w:val="00C34F6D"/>
    <w:rsid w:val="00C41490"/>
    <w:rsid w:val="00C44DFA"/>
    <w:rsid w:val="00C50F82"/>
    <w:rsid w:val="00C60620"/>
    <w:rsid w:val="00C76960"/>
    <w:rsid w:val="00CA1505"/>
    <w:rsid w:val="00CD098E"/>
    <w:rsid w:val="00CE7945"/>
    <w:rsid w:val="00D02326"/>
    <w:rsid w:val="00D35E3D"/>
    <w:rsid w:val="00D56C8B"/>
    <w:rsid w:val="00D62331"/>
    <w:rsid w:val="00DA2035"/>
    <w:rsid w:val="00DC2D93"/>
    <w:rsid w:val="00DF7A03"/>
    <w:rsid w:val="00E04958"/>
    <w:rsid w:val="00E077E5"/>
    <w:rsid w:val="00E22F04"/>
    <w:rsid w:val="00E47412"/>
    <w:rsid w:val="00E71781"/>
    <w:rsid w:val="00E80864"/>
    <w:rsid w:val="00E84A40"/>
    <w:rsid w:val="00EB0848"/>
    <w:rsid w:val="00EB5BF2"/>
    <w:rsid w:val="00F21FA0"/>
    <w:rsid w:val="00FA4DF1"/>
    <w:rsid w:val="00FB6E8F"/>
    <w:rsid w:val="00FC688C"/>
    <w:rsid w:val="00FD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sv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686D4-9FC1-4435-B754-50E0EBEB5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18</Pages>
  <Words>4214</Words>
  <Characters>24025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user</cp:lastModifiedBy>
  <cp:revision>6</cp:revision>
  <cp:lastPrinted>2022-06-03T10:35:00Z</cp:lastPrinted>
  <dcterms:created xsi:type="dcterms:W3CDTF">2023-01-27T05:30:00Z</dcterms:created>
  <dcterms:modified xsi:type="dcterms:W3CDTF">2023-01-30T12:20:00Z</dcterms:modified>
</cp:coreProperties>
</file>