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0D13371" w:rsidR="00682778" w:rsidRPr="00C70828" w:rsidRDefault="004B7D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06B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3B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06B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EEF18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B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F22A51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06BFD" w:rsidRPr="00406BF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CC58F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06B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BCC221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06BFD" w:rsidRPr="00406BF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CECCA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BCC2A0" w:rsidR="00E23161" w:rsidRPr="005821C2" w:rsidRDefault="00406BF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BE8D98" w:rsidR="00E23161" w:rsidRPr="00F21D2B" w:rsidRDefault="00E93B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06BFD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6C6DF87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B234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C27ED" w14:textId="77777777" w:rsidR="003B2340" w:rsidRDefault="003B2340" w:rsidP="004446AE">
      <w:pPr>
        <w:spacing w:after="0" w:line="240" w:lineRule="auto"/>
      </w:pPr>
      <w:r>
        <w:separator/>
      </w:r>
    </w:p>
  </w:endnote>
  <w:endnote w:type="continuationSeparator" w:id="0">
    <w:p w14:paraId="4FB52165" w14:textId="77777777" w:rsidR="003B2340" w:rsidRDefault="003B234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181A4" w14:textId="77777777" w:rsidR="003B2340" w:rsidRDefault="003B2340" w:rsidP="004446AE">
      <w:pPr>
        <w:spacing w:after="0" w:line="240" w:lineRule="auto"/>
      </w:pPr>
      <w:r>
        <w:separator/>
      </w:r>
    </w:p>
  </w:footnote>
  <w:footnote w:type="continuationSeparator" w:id="0">
    <w:p w14:paraId="4438B83C" w14:textId="77777777" w:rsidR="003B2340" w:rsidRDefault="003B234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1561</Words>
  <Characters>8901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2024-02-27T03:29:00Z</cp:lastPrinted>
  <dcterms:created xsi:type="dcterms:W3CDTF">2024-03-07T05:08:00Z</dcterms:created>
  <dcterms:modified xsi:type="dcterms:W3CDTF">2024-03-07T05:16:00Z</dcterms:modified>
</cp:coreProperties>
</file>