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E33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B0555E3" w:rsidR="00AD5B53" w:rsidRPr="003A3C4B" w:rsidRDefault="003A3C4B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0"/>
                <w:szCs w:val="40"/>
              </w:rPr>
            </w:pPr>
            <w:r w:rsidRPr="003A3C4B">
              <w:rPr>
                <w:rFonts w:ascii="Browallia New" w:hAnsi="Browallia New" w:cs="Browallia New"/>
                <w:color w:val="auto"/>
                <w:sz w:val="40"/>
                <w:szCs w:val="40"/>
              </w:rPr>
              <w:t>HKG29 FD HONGKONG DISNEYLAND NEWYEAR 3D2N</w:t>
            </w:r>
            <w:r w:rsidR="003E33EC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="003E33EC" w:rsidRPr="003E33EC">
              <w:rPr>
                <w:rFonts w:ascii="Browallia New" w:hAnsi="Browallia New" w:cs="Browallia New"/>
                <w:color w:val="auto"/>
                <w:sz w:val="40"/>
                <w:szCs w:val="40"/>
                <w:highlight w:val="yellow"/>
              </w:rPr>
              <w:t>BUS</w:t>
            </w:r>
            <w:r w:rsidR="00EE6D46" w:rsidRPr="00EE6D46">
              <w:rPr>
                <w:rFonts w:ascii="Browallia New" w:hAnsi="Browallia New" w:cs="Browallia New" w:hint="cs"/>
                <w:color w:val="auto"/>
                <w:sz w:val="40"/>
                <w:szCs w:val="40"/>
                <w:highlight w:val="yellow"/>
                <w:cs/>
              </w:rPr>
              <w:t>2</w:t>
            </w:r>
          </w:p>
        </w:tc>
      </w:tr>
      <w:tr w:rsidR="00682778" w14:paraId="53075261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4E11591" w:rsidR="00682778" w:rsidRPr="00335DD2" w:rsidRDefault="003A3C4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EE6D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EE6D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3C59AC" w14:paraId="6E8CB797" w14:textId="77777777" w:rsidTr="003E33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5ED003A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A3C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6D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B44136F" w:rsidR="00335DD2" w:rsidRPr="00866042" w:rsidRDefault="00EE6D46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E6D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E6D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3C59AC" w14:paraId="71CF7EB5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894832C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6D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85DE87C" w:rsidR="00335DD2" w:rsidRPr="00E7470A" w:rsidRDefault="00EE6D46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E6D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3C59AC" w14:paraId="111B5CE9" w14:textId="77777777" w:rsidTr="003E33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CA3BA70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13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8372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A3C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221ED508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13DF5CD1" w:rsidR="00E64107" w:rsidRDefault="003E33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BD00E9E">
            <wp:simplePos x="0" y="0"/>
            <wp:positionH relativeFrom="column">
              <wp:posOffset>4276090</wp:posOffset>
            </wp:positionH>
            <wp:positionV relativeFrom="paragraph">
              <wp:posOffset>3334698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9AE22" w14:textId="77777777" w:rsidR="00505E32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</w:t>
                            </w:r>
                          </w:p>
                          <w:p w14:paraId="23333F22" w14:textId="6D1D56D9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B52B3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1999AE22" w14:textId="77777777" w:rsidR="00505E32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อย่าลืมหนังสือเดินท</w:t>
                      </w:r>
                    </w:p>
                    <w:p w14:paraId="23333F22" w14:textId="6D1D56D9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5AD10AA" w:rsidR="003C59AC" w:rsidRPr="00E41BDB" w:rsidRDefault="003A3C4B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BF0E25C" w:rsidR="003C59AC" w:rsidRPr="00E41BDB" w:rsidRDefault="003A3C4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357AD" w14:textId="77777777" w:rsidR="00FA24DC" w:rsidRDefault="00FA24DC" w:rsidP="00995E65">
      <w:pPr>
        <w:spacing w:after="0" w:line="240" w:lineRule="auto"/>
      </w:pPr>
      <w:r>
        <w:separator/>
      </w:r>
    </w:p>
  </w:endnote>
  <w:endnote w:type="continuationSeparator" w:id="0">
    <w:p w14:paraId="1E629D57" w14:textId="77777777" w:rsidR="00FA24DC" w:rsidRDefault="00FA24D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47C9B" w14:textId="77777777" w:rsidR="00FA24DC" w:rsidRDefault="00FA24DC" w:rsidP="00995E65">
      <w:pPr>
        <w:spacing w:after="0" w:line="240" w:lineRule="auto"/>
      </w:pPr>
      <w:r>
        <w:separator/>
      </w:r>
    </w:p>
  </w:footnote>
  <w:footnote w:type="continuationSeparator" w:id="0">
    <w:p w14:paraId="42F50673" w14:textId="77777777" w:rsidR="00FA24DC" w:rsidRDefault="00FA24D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3C4B"/>
    <w:rsid w:val="003A7C7A"/>
    <w:rsid w:val="003C1B1A"/>
    <w:rsid w:val="003C3CB2"/>
    <w:rsid w:val="003C59AC"/>
    <w:rsid w:val="003C5D51"/>
    <w:rsid w:val="003E33E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05E32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728F"/>
    <w:rsid w:val="00842266"/>
    <w:rsid w:val="008601E6"/>
    <w:rsid w:val="0086584F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EE6D46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24DC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6201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1717</Words>
  <Characters>7675</Characters>
  <Application>Microsoft Office Word</Application>
  <DocSecurity>0</DocSecurity>
  <Lines>201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2023-12-22T08:09:00Z</dcterms:created>
  <dcterms:modified xsi:type="dcterms:W3CDTF">2023-12-22T08:09:00Z</dcterms:modified>
</cp:coreProperties>
</file>