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A28E06" w:rsidR="00682778" w:rsidRPr="00C70828" w:rsidRDefault="007068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953873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68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4069C3" w:rsidR="00674591" w:rsidRPr="00D77990" w:rsidRDefault="007068F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68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7E579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68FD" w:rsidRPr="007068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5FD7BB" w:rsidR="00674591" w:rsidRPr="0093555D" w:rsidRDefault="007068F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8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9D787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068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68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B8C3BC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068FD"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40D8EE" w:rsidR="00E23161" w:rsidRPr="00D25863" w:rsidRDefault="007068FD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A2CFA4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73CF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068FD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22DCBC" w:rsidR="001C40FD" w:rsidRPr="00AF3E0F" w:rsidRDefault="007068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9F7221B" w:rsidR="00EE29A3" w:rsidRPr="007D49AB" w:rsidRDefault="00DB667D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B3CA9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08A102BA" w:rsidR="00EE29A3" w:rsidRPr="00EE29A3" w:rsidRDefault="00DB667D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+81 977-669-656</w:t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59C58EB" w:rsidR="00EE29A3" w:rsidRPr="00EE29A3" w:rsidRDefault="00DB667D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7CDA6" w14:textId="77777777" w:rsidR="00FD45E4" w:rsidRDefault="00FD45E4" w:rsidP="004446AE">
      <w:pPr>
        <w:spacing w:after="0" w:line="240" w:lineRule="auto"/>
      </w:pPr>
      <w:r>
        <w:separator/>
      </w:r>
    </w:p>
  </w:endnote>
  <w:endnote w:type="continuationSeparator" w:id="0">
    <w:p w14:paraId="60A215D4" w14:textId="77777777" w:rsidR="00FD45E4" w:rsidRDefault="00FD45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7F20" w14:textId="77777777" w:rsidR="00FD45E4" w:rsidRDefault="00FD45E4" w:rsidP="004446AE">
      <w:pPr>
        <w:spacing w:after="0" w:line="240" w:lineRule="auto"/>
      </w:pPr>
      <w:r>
        <w:separator/>
      </w:r>
    </w:p>
  </w:footnote>
  <w:footnote w:type="continuationSeparator" w:id="0">
    <w:p w14:paraId="4B5C17E6" w14:textId="77777777" w:rsidR="00FD45E4" w:rsidRDefault="00FD45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1749</Words>
  <Characters>9974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2023-04-12T09:05:00Z</cp:lastPrinted>
  <dcterms:created xsi:type="dcterms:W3CDTF">2023-04-07T03:46:00Z</dcterms:created>
  <dcterms:modified xsi:type="dcterms:W3CDTF">2023-04-12T09:06:00Z</dcterms:modified>
</cp:coreProperties>
</file>