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E3A073D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2FB7ED3" w:rsidR="00682778" w:rsidRPr="00F736C3" w:rsidRDefault="00550D8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040459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0D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E061094" w:rsidR="0065064B" w:rsidRPr="00F736C3" w:rsidRDefault="005367F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EA5AF67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50D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บาหยัน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7BFFDABE" w:rsidR="00335DD2" w:rsidRPr="00F736C3" w:rsidRDefault="00550D8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0D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1E8F0B7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041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0736" w:rsidRPr="003041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3041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3041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50D8E" w:rsidRPr="0030412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</w:t>
            </w:r>
            <w:r w:rsidR="004D4FEC" w:rsidRPr="003041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907E4F" w:rsidRPr="003041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4FEC" w:rsidRPr="0030412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</w:tcPr>
          <w:p w14:paraId="466DD9C2" w14:textId="42E8A0C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D4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94AB2D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50D8E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50D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BA73BD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335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B27517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833584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ACCE0A2" w:rsidR="00206F70" w:rsidRPr="00E41BDB" w:rsidRDefault="00550D8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BF86E6E" w:rsidR="0062670F" w:rsidRPr="004361FB" w:rsidRDefault="000E4592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20-32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0F72281D" w:rsidR="002554A8" w:rsidRDefault="00C05DF1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5367F9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shd w:val="clear" w:color="auto" w:fill="FF0000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1F88F78F" w:rsidR="0062670F" w:rsidRPr="00F736C3" w:rsidRDefault="005367F9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8F0A019" wp14:editId="023AB0E8">
                  <wp:extent cx="1828800" cy="26974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214FAE" wp14:editId="3EFAA333">
                  <wp:extent cx="1546860" cy="269430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48DE3C4" wp14:editId="3267C699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983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</cp:revision>
  <cp:lastPrinted>2022-11-04T10:46:00Z</cp:lastPrinted>
  <dcterms:created xsi:type="dcterms:W3CDTF">2022-11-04T10:45:00Z</dcterms:created>
  <dcterms:modified xsi:type="dcterms:W3CDTF">2022-11-28T06:21:00Z</dcterms:modified>
</cp:coreProperties>
</file>